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6567AA" w14:textId="77777777" w:rsidR="00C64305" w:rsidRDefault="00C64305" w:rsidP="00C35C6B">
      <w:pPr>
        <w:pStyle w:val="Default"/>
        <w:ind w:left="-567"/>
        <w:jc w:val="center"/>
      </w:pPr>
    </w:p>
    <w:p w14:paraId="4C7CC52A" w14:textId="336818D3" w:rsidR="00FF7AF1" w:rsidRDefault="00C64305" w:rsidP="00C35C6B">
      <w:pPr>
        <w:pStyle w:val="Default"/>
        <w:jc w:val="center"/>
        <w:rPr>
          <w:b/>
          <w:bCs/>
          <w:sz w:val="28"/>
          <w:szCs w:val="28"/>
        </w:rPr>
      </w:pPr>
      <w:r w:rsidRPr="00FF7AF1">
        <w:rPr>
          <w:b/>
          <w:bCs/>
          <w:sz w:val="28"/>
          <w:szCs w:val="28"/>
        </w:rPr>
        <w:t>СВОДНЫЙ ГОДОВОЙ ДОКЛАД</w:t>
      </w:r>
    </w:p>
    <w:p w14:paraId="15F94B14" w14:textId="4253D544" w:rsidR="004420A3" w:rsidRDefault="00C64305" w:rsidP="00C35C6B">
      <w:pPr>
        <w:pStyle w:val="Default"/>
        <w:jc w:val="center"/>
        <w:rPr>
          <w:b/>
          <w:bCs/>
          <w:sz w:val="28"/>
          <w:szCs w:val="28"/>
        </w:rPr>
      </w:pPr>
      <w:r w:rsidRPr="00FF7AF1">
        <w:rPr>
          <w:b/>
          <w:bCs/>
          <w:sz w:val="28"/>
          <w:szCs w:val="28"/>
        </w:rPr>
        <w:t xml:space="preserve">О ХОДЕ РЕАЛИЗАЦИИ И ОБ ОЦЕНКЕ </w:t>
      </w:r>
      <w:r w:rsidR="004420A3" w:rsidRPr="00FF7AF1">
        <w:rPr>
          <w:b/>
          <w:bCs/>
          <w:sz w:val="28"/>
          <w:szCs w:val="28"/>
        </w:rPr>
        <w:t>ЭФФЕКТИВНОСТИ</w:t>
      </w:r>
      <w:r w:rsidR="004420A3">
        <w:rPr>
          <w:b/>
          <w:bCs/>
          <w:sz w:val="28"/>
          <w:szCs w:val="28"/>
        </w:rPr>
        <w:t xml:space="preserve">И И </w:t>
      </w:r>
      <w:r w:rsidR="00FF7AF1">
        <w:rPr>
          <w:b/>
          <w:bCs/>
          <w:sz w:val="28"/>
          <w:szCs w:val="28"/>
        </w:rPr>
        <w:t>УРОВНЕ РЕАЛИЗАЦИИ</w:t>
      </w:r>
      <w:r w:rsidRPr="00FF7AF1">
        <w:rPr>
          <w:b/>
          <w:bCs/>
          <w:sz w:val="28"/>
          <w:szCs w:val="28"/>
        </w:rPr>
        <w:t xml:space="preserve"> МУНИЦИПАЛЬНЫХ ПРОГРАММ МУНИЦИПАЛЬНОГО ОБРАЗОВАНИЯ </w:t>
      </w:r>
      <w:r w:rsidR="00073DB8" w:rsidRPr="00FF7AF1">
        <w:rPr>
          <w:b/>
          <w:bCs/>
          <w:sz w:val="28"/>
          <w:szCs w:val="28"/>
        </w:rPr>
        <w:t>«</w:t>
      </w:r>
      <w:r w:rsidR="00EA7D51">
        <w:rPr>
          <w:b/>
          <w:bCs/>
          <w:sz w:val="28"/>
          <w:szCs w:val="28"/>
        </w:rPr>
        <w:t>КРАСЮКОВС</w:t>
      </w:r>
      <w:r w:rsidR="00073DB8" w:rsidRPr="00FF7AF1">
        <w:rPr>
          <w:b/>
          <w:bCs/>
          <w:sz w:val="28"/>
          <w:szCs w:val="28"/>
        </w:rPr>
        <w:t>КОГО СЕЛЬСКОГО ПОСЕЛЕНИЯ»</w:t>
      </w:r>
      <w:r w:rsidRPr="00FF7AF1">
        <w:rPr>
          <w:b/>
          <w:bCs/>
          <w:sz w:val="28"/>
          <w:szCs w:val="28"/>
        </w:rPr>
        <w:t xml:space="preserve"> </w:t>
      </w:r>
    </w:p>
    <w:p w14:paraId="06468CA0" w14:textId="6728740F" w:rsidR="00C64305" w:rsidRPr="00FF7AF1" w:rsidRDefault="00C64305" w:rsidP="00C35C6B">
      <w:pPr>
        <w:pStyle w:val="Default"/>
        <w:jc w:val="center"/>
        <w:rPr>
          <w:b/>
          <w:bCs/>
          <w:sz w:val="28"/>
          <w:szCs w:val="28"/>
        </w:rPr>
      </w:pPr>
      <w:r w:rsidRPr="00FF7AF1">
        <w:rPr>
          <w:b/>
          <w:bCs/>
          <w:sz w:val="28"/>
          <w:szCs w:val="28"/>
        </w:rPr>
        <w:t>ЗА 2019 ГОД</w:t>
      </w:r>
    </w:p>
    <w:p w14:paraId="7BA68F96" w14:textId="77777777" w:rsidR="00C64305" w:rsidRPr="00FF7AF1" w:rsidRDefault="00C64305" w:rsidP="00C35C6B">
      <w:pPr>
        <w:pStyle w:val="Default"/>
        <w:jc w:val="both"/>
        <w:rPr>
          <w:sz w:val="28"/>
          <w:szCs w:val="28"/>
        </w:rPr>
      </w:pPr>
    </w:p>
    <w:p w14:paraId="5B8D7B83" w14:textId="7EA1D829" w:rsidR="00C64305" w:rsidRPr="00434B0E" w:rsidRDefault="00C64305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F50636">
        <w:rPr>
          <w:sz w:val="28"/>
          <w:szCs w:val="28"/>
        </w:rPr>
        <w:t xml:space="preserve">Сводный годовой доклад о ходе </w:t>
      </w:r>
      <w:r w:rsidRPr="00434B0E">
        <w:rPr>
          <w:sz w:val="28"/>
          <w:szCs w:val="28"/>
        </w:rPr>
        <w:t xml:space="preserve">реализации и об оценке эффективности реализации муниципальных программ муниципального образования </w:t>
      </w:r>
      <w:r w:rsidR="00073DB8" w:rsidRPr="00434B0E">
        <w:rPr>
          <w:sz w:val="28"/>
          <w:szCs w:val="28"/>
        </w:rPr>
        <w:t>«</w:t>
      </w:r>
      <w:proofErr w:type="spellStart"/>
      <w:r w:rsidR="00EA7D51" w:rsidRPr="00434B0E">
        <w:rPr>
          <w:sz w:val="28"/>
          <w:szCs w:val="28"/>
        </w:rPr>
        <w:t>Красюковс</w:t>
      </w:r>
      <w:r w:rsidR="00073DB8" w:rsidRPr="00434B0E">
        <w:rPr>
          <w:sz w:val="28"/>
          <w:szCs w:val="28"/>
        </w:rPr>
        <w:t>кое</w:t>
      </w:r>
      <w:proofErr w:type="spellEnd"/>
      <w:r w:rsidR="00073DB8" w:rsidRPr="00434B0E">
        <w:rPr>
          <w:sz w:val="28"/>
          <w:szCs w:val="28"/>
        </w:rPr>
        <w:t xml:space="preserve"> сельское </w:t>
      </w:r>
      <w:r w:rsidR="00073DB8" w:rsidRPr="00434B0E">
        <w:rPr>
          <w:color w:val="auto"/>
          <w:sz w:val="28"/>
          <w:szCs w:val="28"/>
        </w:rPr>
        <w:t>поселение»</w:t>
      </w:r>
      <w:r w:rsidRPr="00434B0E">
        <w:rPr>
          <w:color w:val="auto"/>
          <w:sz w:val="28"/>
          <w:szCs w:val="28"/>
        </w:rPr>
        <w:t xml:space="preserve"> за 2019 год (далее – сводный годовой доклад) подготовлен в соответствии с Порядком </w:t>
      </w:r>
      <w:r w:rsidR="00EA7D51" w:rsidRPr="00434B0E">
        <w:rPr>
          <w:color w:val="auto"/>
          <w:sz w:val="28"/>
          <w:szCs w:val="28"/>
        </w:rPr>
        <w:t xml:space="preserve">разработки, реализации и оценки эффективности муниципальных программ </w:t>
      </w:r>
      <w:proofErr w:type="spellStart"/>
      <w:r w:rsidR="00EA7D51" w:rsidRPr="00434B0E">
        <w:rPr>
          <w:color w:val="auto"/>
          <w:sz w:val="28"/>
          <w:szCs w:val="28"/>
        </w:rPr>
        <w:t>Красюковского</w:t>
      </w:r>
      <w:proofErr w:type="spellEnd"/>
      <w:r w:rsidR="00EA7D51" w:rsidRPr="00434B0E">
        <w:rPr>
          <w:color w:val="auto"/>
          <w:sz w:val="28"/>
          <w:szCs w:val="28"/>
        </w:rPr>
        <w:t xml:space="preserve"> сельского поселения</w:t>
      </w:r>
      <w:r w:rsidRPr="00434B0E">
        <w:rPr>
          <w:color w:val="auto"/>
          <w:sz w:val="28"/>
          <w:szCs w:val="28"/>
        </w:rPr>
        <w:t xml:space="preserve">, утвержденным постановлением Администрации </w:t>
      </w:r>
      <w:proofErr w:type="spellStart"/>
      <w:r w:rsidR="00EA7D51" w:rsidRPr="00434B0E">
        <w:rPr>
          <w:color w:val="auto"/>
          <w:sz w:val="28"/>
          <w:szCs w:val="28"/>
        </w:rPr>
        <w:t>Красюковс</w:t>
      </w:r>
      <w:r w:rsidR="00073DB8" w:rsidRPr="00434B0E">
        <w:rPr>
          <w:color w:val="auto"/>
          <w:sz w:val="28"/>
          <w:szCs w:val="28"/>
        </w:rPr>
        <w:t>кого</w:t>
      </w:r>
      <w:proofErr w:type="spellEnd"/>
      <w:r w:rsidR="00073DB8" w:rsidRPr="00434B0E">
        <w:rPr>
          <w:color w:val="auto"/>
          <w:sz w:val="28"/>
          <w:szCs w:val="28"/>
        </w:rPr>
        <w:t xml:space="preserve"> сельского поселения</w:t>
      </w:r>
      <w:r w:rsidRPr="00434B0E">
        <w:rPr>
          <w:color w:val="auto"/>
          <w:sz w:val="28"/>
          <w:szCs w:val="28"/>
        </w:rPr>
        <w:t xml:space="preserve"> от </w:t>
      </w:r>
      <w:r w:rsidR="00073DB8" w:rsidRPr="00434B0E">
        <w:rPr>
          <w:color w:val="auto"/>
          <w:sz w:val="28"/>
          <w:szCs w:val="28"/>
        </w:rPr>
        <w:t>0</w:t>
      </w:r>
      <w:r w:rsidR="00EA7D51" w:rsidRPr="00434B0E">
        <w:rPr>
          <w:color w:val="auto"/>
          <w:sz w:val="28"/>
          <w:szCs w:val="28"/>
        </w:rPr>
        <w:t>2</w:t>
      </w:r>
      <w:r w:rsidRPr="00434B0E">
        <w:rPr>
          <w:color w:val="auto"/>
          <w:sz w:val="28"/>
          <w:szCs w:val="28"/>
        </w:rPr>
        <w:t xml:space="preserve"> </w:t>
      </w:r>
      <w:r w:rsidR="00EA7D51" w:rsidRPr="00434B0E">
        <w:rPr>
          <w:color w:val="auto"/>
          <w:sz w:val="28"/>
          <w:szCs w:val="28"/>
        </w:rPr>
        <w:t>февраля</w:t>
      </w:r>
      <w:r w:rsidRPr="00434B0E">
        <w:rPr>
          <w:color w:val="auto"/>
          <w:sz w:val="28"/>
          <w:szCs w:val="28"/>
        </w:rPr>
        <w:t xml:space="preserve"> 201</w:t>
      </w:r>
      <w:r w:rsidR="00073DB8" w:rsidRPr="00434B0E">
        <w:rPr>
          <w:color w:val="auto"/>
          <w:sz w:val="28"/>
          <w:szCs w:val="28"/>
        </w:rPr>
        <w:t>8</w:t>
      </w:r>
      <w:r w:rsidRPr="00434B0E">
        <w:rPr>
          <w:color w:val="auto"/>
          <w:sz w:val="28"/>
          <w:szCs w:val="28"/>
        </w:rPr>
        <w:t xml:space="preserve"> года № </w:t>
      </w:r>
      <w:r w:rsidR="00EA7D51" w:rsidRPr="00434B0E">
        <w:rPr>
          <w:color w:val="auto"/>
          <w:sz w:val="28"/>
          <w:szCs w:val="28"/>
        </w:rPr>
        <w:t xml:space="preserve">21 </w:t>
      </w:r>
      <w:r w:rsidRPr="00434B0E">
        <w:rPr>
          <w:color w:val="auto"/>
          <w:sz w:val="28"/>
          <w:szCs w:val="28"/>
        </w:rPr>
        <w:t>«</w:t>
      </w:r>
      <w:r w:rsidR="00EA7D51" w:rsidRPr="00434B0E">
        <w:rPr>
          <w:color w:val="auto"/>
          <w:sz w:val="28"/>
          <w:szCs w:val="28"/>
        </w:rPr>
        <w:t>Об утверждении Порядка разработки, реализации и оценки эффективности</w:t>
      </w:r>
      <w:proofErr w:type="gramEnd"/>
      <w:r w:rsidR="00EA7D51" w:rsidRPr="00434B0E">
        <w:rPr>
          <w:color w:val="auto"/>
          <w:sz w:val="28"/>
          <w:szCs w:val="28"/>
        </w:rPr>
        <w:t xml:space="preserve"> муниципальных программ </w:t>
      </w:r>
      <w:proofErr w:type="spellStart"/>
      <w:r w:rsidR="00EA7D51" w:rsidRPr="00434B0E">
        <w:rPr>
          <w:color w:val="auto"/>
          <w:sz w:val="28"/>
          <w:szCs w:val="28"/>
        </w:rPr>
        <w:t>Красюковского</w:t>
      </w:r>
      <w:proofErr w:type="spellEnd"/>
      <w:r w:rsidR="00EA7D51" w:rsidRPr="00434B0E">
        <w:rPr>
          <w:color w:val="auto"/>
          <w:sz w:val="28"/>
          <w:szCs w:val="28"/>
        </w:rPr>
        <w:t xml:space="preserve"> сельского поселения</w:t>
      </w:r>
      <w:r w:rsidRPr="00434B0E">
        <w:rPr>
          <w:color w:val="auto"/>
          <w:sz w:val="28"/>
          <w:szCs w:val="28"/>
        </w:rPr>
        <w:t xml:space="preserve">». </w:t>
      </w:r>
    </w:p>
    <w:p w14:paraId="5DC842EE" w14:textId="33C04559" w:rsidR="00C64305" w:rsidRPr="00434B0E" w:rsidRDefault="00C64305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4B0E">
        <w:rPr>
          <w:color w:val="auto"/>
          <w:sz w:val="28"/>
          <w:szCs w:val="28"/>
        </w:rPr>
        <w:t xml:space="preserve">В рамках реализации программно-целевого принципа организации деятельности органов местного самоуправления и формирования бюджета </w:t>
      </w:r>
      <w:r w:rsidR="00FF7AF1" w:rsidRPr="00434B0E">
        <w:rPr>
          <w:color w:val="auto"/>
          <w:sz w:val="28"/>
          <w:szCs w:val="28"/>
        </w:rPr>
        <w:t>поселения в</w:t>
      </w:r>
      <w:r w:rsidRPr="00434B0E">
        <w:rPr>
          <w:color w:val="auto"/>
          <w:sz w:val="28"/>
          <w:szCs w:val="28"/>
        </w:rPr>
        <w:t xml:space="preserve"> программном формате в 2019 году осуществлялась реализация 1</w:t>
      </w:r>
      <w:r w:rsidR="00EA7D51" w:rsidRPr="00434B0E">
        <w:rPr>
          <w:color w:val="auto"/>
          <w:sz w:val="28"/>
          <w:szCs w:val="28"/>
        </w:rPr>
        <w:t>3</w:t>
      </w:r>
      <w:r w:rsidRPr="00434B0E">
        <w:rPr>
          <w:color w:val="auto"/>
          <w:sz w:val="28"/>
          <w:szCs w:val="28"/>
        </w:rPr>
        <w:t xml:space="preserve"> муниципальных программ. </w:t>
      </w:r>
    </w:p>
    <w:p w14:paraId="66BC8557" w14:textId="644DE14C" w:rsidR="00C64305" w:rsidRPr="00434B0E" w:rsidRDefault="00C64305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4B0E">
        <w:rPr>
          <w:color w:val="auto"/>
          <w:sz w:val="28"/>
          <w:szCs w:val="28"/>
        </w:rPr>
        <w:t>Сводный доклад о ходе реализации и об оценке эффективности реализации муниципальных программ за 2019 год сформирован на основании 1</w:t>
      </w:r>
      <w:r w:rsidR="00EA7D51" w:rsidRPr="00434B0E">
        <w:rPr>
          <w:color w:val="auto"/>
          <w:sz w:val="28"/>
          <w:szCs w:val="28"/>
        </w:rPr>
        <w:t xml:space="preserve">3 </w:t>
      </w:r>
      <w:r w:rsidRPr="00434B0E">
        <w:rPr>
          <w:color w:val="auto"/>
          <w:sz w:val="28"/>
          <w:szCs w:val="28"/>
        </w:rPr>
        <w:t xml:space="preserve">отчетов, предоставленных ответственными исполнителями муниципальных программ муниципального образования </w:t>
      </w:r>
      <w:proofErr w:type="spellStart"/>
      <w:r w:rsidR="00EA7D51" w:rsidRPr="00434B0E">
        <w:rPr>
          <w:color w:val="auto"/>
          <w:sz w:val="28"/>
          <w:szCs w:val="28"/>
        </w:rPr>
        <w:t>Красюковс</w:t>
      </w:r>
      <w:r w:rsidR="00073DB8" w:rsidRPr="00434B0E">
        <w:rPr>
          <w:color w:val="auto"/>
          <w:sz w:val="28"/>
          <w:szCs w:val="28"/>
        </w:rPr>
        <w:t>кого</w:t>
      </w:r>
      <w:proofErr w:type="spellEnd"/>
      <w:r w:rsidR="00073DB8" w:rsidRPr="00434B0E">
        <w:rPr>
          <w:color w:val="auto"/>
          <w:sz w:val="28"/>
          <w:szCs w:val="28"/>
        </w:rPr>
        <w:t xml:space="preserve"> сельского поселения</w:t>
      </w:r>
    </w:p>
    <w:p w14:paraId="6954557C" w14:textId="33A716BE" w:rsidR="00C64305" w:rsidRPr="00434B0E" w:rsidRDefault="00C64305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4B0E">
        <w:rPr>
          <w:color w:val="auto"/>
          <w:sz w:val="28"/>
          <w:szCs w:val="28"/>
        </w:rPr>
        <w:t xml:space="preserve">В соответствии с Федеральным законом от 28.06.2014 № 172-ФЗ «О стратегическом планировании в Российской Федерации» муниципальные программы определены документами стратегического планирования социально-экономического развития органов местного самоуправления, которые разрабатываются и реализуются во взаимосвязи с другими документами стратегического планирования. </w:t>
      </w:r>
    </w:p>
    <w:p w14:paraId="2C204C38" w14:textId="77777777" w:rsidR="00FF7AF1" w:rsidRPr="00434B0E" w:rsidRDefault="00FF7AF1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42F3074A" w14:textId="77777777" w:rsidR="00FF7AF1" w:rsidRPr="00434B0E" w:rsidRDefault="00C64305" w:rsidP="00434B0E">
      <w:pPr>
        <w:pStyle w:val="Default"/>
        <w:ind w:firstLine="709"/>
        <w:jc w:val="center"/>
        <w:rPr>
          <w:i/>
          <w:iCs/>
          <w:color w:val="auto"/>
          <w:sz w:val="28"/>
          <w:szCs w:val="28"/>
        </w:rPr>
      </w:pPr>
      <w:r w:rsidRPr="00434B0E">
        <w:rPr>
          <w:i/>
          <w:iCs/>
          <w:color w:val="auto"/>
          <w:sz w:val="28"/>
          <w:szCs w:val="28"/>
        </w:rPr>
        <w:t xml:space="preserve">Сведения о степени соответствия </w:t>
      </w:r>
      <w:proofErr w:type="gramStart"/>
      <w:r w:rsidRPr="00434B0E">
        <w:rPr>
          <w:i/>
          <w:iCs/>
          <w:color w:val="auto"/>
          <w:sz w:val="28"/>
          <w:szCs w:val="28"/>
        </w:rPr>
        <w:t>установленных</w:t>
      </w:r>
      <w:proofErr w:type="gramEnd"/>
    </w:p>
    <w:p w14:paraId="6360720D" w14:textId="1AC8FEF2" w:rsidR="00C64305" w:rsidRPr="00434B0E" w:rsidRDefault="00C64305" w:rsidP="00434B0E">
      <w:pPr>
        <w:pStyle w:val="Default"/>
        <w:ind w:firstLine="709"/>
        <w:jc w:val="center"/>
        <w:rPr>
          <w:i/>
          <w:iCs/>
          <w:color w:val="auto"/>
          <w:sz w:val="28"/>
          <w:szCs w:val="28"/>
        </w:rPr>
      </w:pPr>
      <w:r w:rsidRPr="00434B0E">
        <w:rPr>
          <w:i/>
          <w:iCs/>
          <w:color w:val="auto"/>
          <w:sz w:val="28"/>
          <w:szCs w:val="28"/>
        </w:rPr>
        <w:t xml:space="preserve">и достигнутых </w:t>
      </w:r>
      <w:proofErr w:type="gramStart"/>
      <w:r w:rsidRPr="00434B0E">
        <w:rPr>
          <w:i/>
          <w:iCs/>
          <w:color w:val="auto"/>
          <w:sz w:val="28"/>
          <w:szCs w:val="28"/>
        </w:rPr>
        <w:t>значениях</w:t>
      </w:r>
      <w:proofErr w:type="gramEnd"/>
      <w:r w:rsidRPr="00434B0E">
        <w:rPr>
          <w:i/>
          <w:iCs/>
          <w:color w:val="auto"/>
          <w:sz w:val="28"/>
          <w:szCs w:val="28"/>
        </w:rPr>
        <w:t xml:space="preserve"> целевых показателей эффективности реализации муниципальных программ</w:t>
      </w:r>
    </w:p>
    <w:p w14:paraId="45EEA86C" w14:textId="77777777" w:rsidR="00FF7AF1" w:rsidRPr="00434B0E" w:rsidRDefault="00FF7AF1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036F0AD8" w14:textId="021CD023" w:rsidR="00C64305" w:rsidRPr="00434B0E" w:rsidRDefault="00C64305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434B0E">
        <w:rPr>
          <w:rFonts w:ascii="Times New Roman" w:hAnsi="Times New Roman" w:cs="Times New Roman"/>
          <w:sz w:val="28"/>
          <w:szCs w:val="28"/>
        </w:rPr>
        <w:t>степени достижения значений целевых показателей эффективности реализации муниципальных программ</w:t>
      </w:r>
      <w:proofErr w:type="gramEnd"/>
      <w:r w:rsidRPr="00434B0E">
        <w:rPr>
          <w:rFonts w:ascii="Times New Roman" w:hAnsi="Times New Roman" w:cs="Times New Roman"/>
          <w:sz w:val="28"/>
          <w:szCs w:val="28"/>
        </w:rPr>
        <w:t xml:space="preserve"> проведена на основе данных, представленных ответственными исполнителями</w:t>
      </w:r>
    </w:p>
    <w:p w14:paraId="55FFBE49" w14:textId="2BE957B1" w:rsidR="00C64305" w:rsidRPr="00434B0E" w:rsidRDefault="00C64305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 xml:space="preserve">При оценке учитывалось следующее: </w:t>
      </w:r>
    </w:p>
    <w:p w14:paraId="10F594CC" w14:textId="77777777" w:rsidR="00C64305" w:rsidRPr="00434B0E" w:rsidRDefault="00C64305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 xml:space="preserve">- по ряду показателей предоставлены оперативные данные ввиду отсутствия официальной статистической информации на отчетную дату. </w:t>
      </w:r>
    </w:p>
    <w:p w14:paraId="385A0B4F" w14:textId="39B2D3B7" w:rsidR="00C64305" w:rsidRPr="00434B0E" w:rsidRDefault="00C64305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4B0E">
        <w:rPr>
          <w:b/>
          <w:bCs/>
          <w:color w:val="auto"/>
          <w:sz w:val="28"/>
          <w:szCs w:val="28"/>
        </w:rPr>
        <w:t xml:space="preserve">Плановые значения показателей достигнуты в полном объеме - по </w:t>
      </w:r>
      <w:r w:rsidR="00445C7A" w:rsidRPr="00434B0E">
        <w:rPr>
          <w:b/>
          <w:bCs/>
          <w:color w:val="auto"/>
          <w:sz w:val="28"/>
          <w:szCs w:val="28"/>
        </w:rPr>
        <w:t>13</w:t>
      </w:r>
      <w:r w:rsidRPr="00434B0E">
        <w:rPr>
          <w:b/>
          <w:bCs/>
          <w:color w:val="auto"/>
          <w:sz w:val="28"/>
          <w:szCs w:val="28"/>
        </w:rPr>
        <w:t xml:space="preserve"> муниципальным программам: </w:t>
      </w:r>
    </w:p>
    <w:p w14:paraId="351039BE" w14:textId="0C4DCF69" w:rsidR="006C2AA9" w:rsidRPr="00434B0E" w:rsidRDefault="006C2AA9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proofErr w:type="spellStart"/>
      <w:r w:rsidR="00EA7D51" w:rsidRPr="00434B0E">
        <w:rPr>
          <w:rFonts w:ascii="Times New Roman" w:hAnsi="Times New Roman" w:cs="Times New Roman"/>
          <w:sz w:val="28"/>
          <w:szCs w:val="28"/>
        </w:rPr>
        <w:t>Красюковс</w:t>
      </w:r>
      <w:r w:rsidRPr="00434B0E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Pr="00434B0E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EA7D51" w:rsidRPr="00434B0E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434B0E">
        <w:rPr>
          <w:rFonts w:ascii="Times New Roman" w:hAnsi="Times New Roman" w:cs="Times New Roman"/>
          <w:sz w:val="28"/>
          <w:szCs w:val="28"/>
        </w:rPr>
        <w:t>»</w:t>
      </w:r>
      <w:r w:rsidR="00C46897" w:rsidRPr="00434B0E">
        <w:rPr>
          <w:rFonts w:ascii="Times New Roman" w:hAnsi="Times New Roman" w:cs="Times New Roman"/>
          <w:sz w:val="28"/>
          <w:szCs w:val="28"/>
        </w:rPr>
        <w:t>-1,0</w:t>
      </w:r>
    </w:p>
    <w:p w14:paraId="4A840B3C" w14:textId="22829EF9" w:rsidR="006C2AA9" w:rsidRPr="00434B0E" w:rsidRDefault="006C2AA9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Муниципальная программа </w:t>
      </w:r>
      <w:proofErr w:type="spellStart"/>
      <w:r w:rsidR="00EA7D51" w:rsidRPr="00434B0E">
        <w:rPr>
          <w:rFonts w:ascii="Times New Roman" w:hAnsi="Times New Roman" w:cs="Times New Roman"/>
          <w:sz w:val="28"/>
          <w:szCs w:val="28"/>
        </w:rPr>
        <w:t>Красюковс</w:t>
      </w:r>
      <w:r w:rsidRPr="00434B0E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Pr="00434B0E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EA7D51" w:rsidRPr="00434B0E">
        <w:rPr>
          <w:rFonts w:ascii="Times New Roman" w:hAnsi="Times New Roman" w:cs="Times New Roman"/>
          <w:sz w:val="28"/>
          <w:szCs w:val="28"/>
        </w:rPr>
        <w:t>Обеспечение качественными жилищно-коммунальными услугами населения</w:t>
      </w:r>
      <w:r w:rsidRPr="00434B0E">
        <w:rPr>
          <w:rFonts w:ascii="Times New Roman" w:hAnsi="Times New Roman" w:cs="Times New Roman"/>
          <w:sz w:val="28"/>
          <w:szCs w:val="28"/>
        </w:rPr>
        <w:t>»</w:t>
      </w:r>
      <w:r w:rsidR="00C46897" w:rsidRPr="00434B0E">
        <w:rPr>
          <w:rFonts w:ascii="Times New Roman" w:hAnsi="Times New Roman" w:cs="Times New Roman"/>
          <w:sz w:val="28"/>
          <w:szCs w:val="28"/>
        </w:rPr>
        <w:t>-1,0</w:t>
      </w:r>
    </w:p>
    <w:p w14:paraId="46AFD523" w14:textId="7D389DA7" w:rsidR="006C2AA9" w:rsidRPr="00434B0E" w:rsidRDefault="006C2AA9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proofErr w:type="spellStart"/>
      <w:r w:rsidR="00EA7D51" w:rsidRPr="00434B0E">
        <w:rPr>
          <w:rFonts w:ascii="Times New Roman" w:hAnsi="Times New Roman" w:cs="Times New Roman"/>
          <w:sz w:val="28"/>
          <w:szCs w:val="28"/>
        </w:rPr>
        <w:t>Красюковс</w:t>
      </w:r>
      <w:r w:rsidRPr="00434B0E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Pr="00434B0E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EA7D51" w:rsidRPr="00434B0E">
        <w:rPr>
          <w:rFonts w:ascii="Times New Roman" w:hAnsi="Times New Roman" w:cs="Times New Roman"/>
          <w:sz w:val="28"/>
          <w:szCs w:val="28"/>
        </w:rPr>
        <w:t xml:space="preserve">Пожарная безопасность и защита населения и территории </w:t>
      </w:r>
      <w:proofErr w:type="spellStart"/>
      <w:r w:rsidR="00EA7D51" w:rsidRPr="00434B0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EA7D51" w:rsidRPr="00434B0E">
        <w:rPr>
          <w:rFonts w:ascii="Times New Roman" w:hAnsi="Times New Roman" w:cs="Times New Roman"/>
          <w:sz w:val="28"/>
          <w:szCs w:val="28"/>
        </w:rPr>
        <w:t xml:space="preserve"> сельского поселения от чрезвычайных ситуаций</w:t>
      </w:r>
      <w:r w:rsidRPr="00434B0E">
        <w:rPr>
          <w:rFonts w:ascii="Times New Roman" w:hAnsi="Times New Roman" w:cs="Times New Roman"/>
          <w:sz w:val="28"/>
          <w:szCs w:val="28"/>
        </w:rPr>
        <w:t>»</w:t>
      </w:r>
      <w:r w:rsidR="00C46897" w:rsidRPr="00434B0E">
        <w:rPr>
          <w:rFonts w:ascii="Times New Roman" w:hAnsi="Times New Roman" w:cs="Times New Roman"/>
          <w:sz w:val="28"/>
          <w:szCs w:val="28"/>
        </w:rPr>
        <w:t>-</w:t>
      </w:r>
      <w:r w:rsidR="00EA7D51" w:rsidRPr="00434B0E">
        <w:rPr>
          <w:rFonts w:ascii="Times New Roman" w:hAnsi="Times New Roman" w:cs="Times New Roman"/>
          <w:sz w:val="28"/>
          <w:szCs w:val="28"/>
        </w:rPr>
        <w:t>1,0</w:t>
      </w:r>
    </w:p>
    <w:p w14:paraId="62907F79" w14:textId="45E575F8" w:rsidR="006C2AA9" w:rsidRPr="00434B0E" w:rsidRDefault="006C2AA9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proofErr w:type="spellStart"/>
      <w:r w:rsidR="00EA7D51" w:rsidRPr="00434B0E">
        <w:rPr>
          <w:rFonts w:ascii="Times New Roman" w:hAnsi="Times New Roman" w:cs="Times New Roman"/>
          <w:sz w:val="28"/>
          <w:szCs w:val="28"/>
        </w:rPr>
        <w:t>Красюковс</w:t>
      </w:r>
      <w:r w:rsidRPr="00434B0E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Pr="00434B0E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EA7D51" w:rsidRPr="00434B0E">
        <w:rPr>
          <w:rFonts w:ascii="Times New Roman" w:hAnsi="Times New Roman" w:cs="Times New Roman"/>
          <w:sz w:val="28"/>
          <w:szCs w:val="28"/>
        </w:rPr>
        <w:t>Развитие культуры</w:t>
      </w:r>
      <w:r w:rsidRPr="00434B0E">
        <w:rPr>
          <w:rFonts w:ascii="Times New Roman" w:hAnsi="Times New Roman" w:cs="Times New Roman"/>
          <w:sz w:val="28"/>
          <w:szCs w:val="28"/>
        </w:rPr>
        <w:t>»</w:t>
      </w:r>
      <w:r w:rsidR="00C46897" w:rsidRPr="00434B0E">
        <w:rPr>
          <w:rFonts w:ascii="Times New Roman" w:hAnsi="Times New Roman" w:cs="Times New Roman"/>
          <w:sz w:val="28"/>
          <w:szCs w:val="28"/>
        </w:rPr>
        <w:t>-0,98</w:t>
      </w:r>
    </w:p>
    <w:p w14:paraId="5C77240A" w14:textId="669108D9" w:rsidR="006C2AA9" w:rsidRPr="00434B0E" w:rsidRDefault="006C2AA9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proofErr w:type="spellStart"/>
      <w:r w:rsidR="00EA7D51" w:rsidRPr="00434B0E">
        <w:rPr>
          <w:rFonts w:ascii="Times New Roman" w:hAnsi="Times New Roman" w:cs="Times New Roman"/>
          <w:sz w:val="28"/>
          <w:szCs w:val="28"/>
        </w:rPr>
        <w:t>Красюковс</w:t>
      </w:r>
      <w:r w:rsidRPr="00434B0E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Pr="00434B0E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EA7D51" w:rsidRPr="00434B0E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 на  территории муниципального образования «</w:t>
      </w:r>
      <w:proofErr w:type="spellStart"/>
      <w:r w:rsidR="00EA7D51" w:rsidRPr="00434B0E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EA7D51" w:rsidRPr="00434B0E">
        <w:rPr>
          <w:rFonts w:ascii="Times New Roman" w:hAnsi="Times New Roman" w:cs="Times New Roman"/>
          <w:sz w:val="28"/>
          <w:szCs w:val="28"/>
        </w:rPr>
        <w:t xml:space="preserve">  сельское поселение»</w:t>
      </w:r>
      <w:r w:rsidRPr="00434B0E">
        <w:rPr>
          <w:rFonts w:ascii="Times New Roman" w:hAnsi="Times New Roman" w:cs="Times New Roman"/>
          <w:sz w:val="28"/>
          <w:szCs w:val="28"/>
        </w:rPr>
        <w:t>»</w:t>
      </w:r>
      <w:r w:rsidR="00C46897" w:rsidRPr="00434B0E">
        <w:rPr>
          <w:rFonts w:ascii="Times New Roman" w:hAnsi="Times New Roman" w:cs="Times New Roman"/>
          <w:sz w:val="28"/>
          <w:szCs w:val="28"/>
        </w:rPr>
        <w:t>-1,0</w:t>
      </w:r>
    </w:p>
    <w:p w14:paraId="61AE80BA" w14:textId="2221D6CF" w:rsidR="006C2AA9" w:rsidRPr="00434B0E" w:rsidRDefault="006C2AA9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proofErr w:type="spellStart"/>
      <w:r w:rsidR="00EA7D51" w:rsidRPr="00434B0E">
        <w:rPr>
          <w:rFonts w:ascii="Times New Roman" w:hAnsi="Times New Roman" w:cs="Times New Roman"/>
          <w:sz w:val="28"/>
          <w:szCs w:val="28"/>
        </w:rPr>
        <w:t>Красюковс</w:t>
      </w:r>
      <w:r w:rsidRPr="00434B0E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Pr="00434B0E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EA7D51" w:rsidRPr="00434B0E">
        <w:rPr>
          <w:rFonts w:ascii="Times New Roman" w:hAnsi="Times New Roman" w:cs="Times New Roman"/>
          <w:sz w:val="28"/>
          <w:szCs w:val="28"/>
        </w:rPr>
        <w:t>Физическая культура, спорт и молодежная политика</w:t>
      </w:r>
      <w:r w:rsidRPr="00434B0E">
        <w:rPr>
          <w:rFonts w:ascii="Times New Roman" w:hAnsi="Times New Roman" w:cs="Times New Roman"/>
          <w:sz w:val="28"/>
          <w:szCs w:val="28"/>
        </w:rPr>
        <w:t>»</w:t>
      </w:r>
      <w:r w:rsidR="00EA7D51" w:rsidRPr="00434B0E">
        <w:rPr>
          <w:rFonts w:ascii="Times New Roman" w:hAnsi="Times New Roman" w:cs="Times New Roman"/>
          <w:sz w:val="28"/>
          <w:szCs w:val="28"/>
        </w:rPr>
        <w:t>-1,0</w:t>
      </w:r>
    </w:p>
    <w:p w14:paraId="41119E7D" w14:textId="7E2F652E" w:rsidR="00C64305" w:rsidRPr="00434B0E" w:rsidRDefault="006C2AA9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proofErr w:type="spellStart"/>
      <w:r w:rsidR="00EA7D51" w:rsidRPr="00434B0E">
        <w:rPr>
          <w:rFonts w:ascii="Times New Roman" w:hAnsi="Times New Roman" w:cs="Times New Roman"/>
          <w:sz w:val="28"/>
          <w:szCs w:val="28"/>
        </w:rPr>
        <w:t>Красюковс</w:t>
      </w:r>
      <w:r w:rsidRPr="00434B0E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Pr="00434B0E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EA7D51" w:rsidRPr="00434B0E">
        <w:rPr>
          <w:rFonts w:ascii="Times New Roman" w:hAnsi="Times New Roman" w:cs="Times New Roman"/>
          <w:sz w:val="28"/>
          <w:szCs w:val="28"/>
        </w:rPr>
        <w:t>Развитие транспортной системы</w:t>
      </w:r>
      <w:r w:rsidRPr="00434B0E">
        <w:rPr>
          <w:rFonts w:ascii="Times New Roman" w:hAnsi="Times New Roman" w:cs="Times New Roman"/>
          <w:sz w:val="28"/>
          <w:szCs w:val="28"/>
        </w:rPr>
        <w:t>»</w:t>
      </w:r>
      <w:r w:rsidR="00C46897" w:rsidRPr="00434B0E">
        <w:rPr>
          <w:rFonts w:ascii="Times New Roman" w:hAnsi="Times New Roman" w:cs="Times New Roman"/>
          <w:sz w:val="28"/>
          <w:szCs w:val="28"/>
        </w:rPr>
        <w:t>-1,0</w:t>
      </w:r>
    </w:p>
    <w:p w14:paraId="6715EB15" w14:textId="60DC4DDB" w:rsidR="00EA7D51" w:rsidRPr="00434B0E" w:rsidRDefault="00EA7D51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proofErr w:type="spellStart"/>
      <w:r w:rsidRPr="00434B0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34B0E">
        <w:rPr>
          <w:rFonts w:ascii="Times New Roman" w:hAnsi="Times New Roman" w:cs="Times New Roman"/>
          <w:sz w:val="28"/>
          <w:szCs w:val="28"/>
        </w:rPr>
        <w:t xml:space="preserve"> сельского поселения «Благоустройство»-1,0</w:t>
      </w:r>
    </w:p>
    <w:p w14:paraId="48128FB6" w14:textId="55CC9E1B" w:rsidR="00867961" w:rsidRPr="00434B0E" w:rsidRDefault="00867961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proofErr w:type="spellStart"/>
      <w:r w:rsidRPr="00434B0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34B0E">
        <w:rPr>
          <w:rFonts w:ascii="Times New Roman" w:hAnsi="Times New Roman" w:cs="Times New Roman"/>
          <w:sz w:val="28"/>
          <w:szCs w:val="28"/>
        </w:rPr>
        <w:t xml:space="preserve"> сельского поселения «Охрана окружающей среды и рационального природопользования»-1,0</w:t>
      </w:r>
    </w:p>
    <w:p w14:paraId="21792E43" w14:textId="382059E2" w:rsidR="00445C7A" w:rsidRPr="00434B0E" w:rsidRDefault="00445C7A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proofErr w:type="spellStart"/>
      <w:r w:rsidRPr="00434B0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34B0E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Pr="00434B0E">
        <w:rPr>
          <w:rFonts w:ascii="Times New Roman" w:hAnsi="Times New Roman" w:cs="Times New Roman"/>
          <w:sz w:val="28"/>
          <w:szCs w:val="28"/>
        </w:rPr>
        <w:t>Доступная среда</w:t>
      </w:r>
      <w:r w:rsidRPr="00434B0E">
        <w:rPr>
          <w:rFonts w:ascii="Times New Roman" w:hAnsi="Times New Roman" w:cs="Times New Roman"/>
          <w:sz w:val="28"/>
          <w:szCs w:val="28"/>
        </w:rPr>
        <w:t>»-1,0</w:t>
      </w:r>
    </w:p>
    <w:p w14:paraId="19911B7A" w14:textId="08DC2F80" w:rsidR="00EA7D51" w:rsidRPr="00434B0E" w:rsidRDefault="00445C7A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proofErr w:type="spellStart"/>
      <w:r w:rsidRPr="00434B0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34B0E">
        <w:rPr>
          <w:rFonts w:ascii="Times New Roman" w:hAnsi="Times New Roman" w:cs="Times New Roman"/>
          <w:sz w:val="28"/>
          <w:szCs w:val="28"/>
        </w:rPr>
        <w:t xml:space="preserve"> сельского поселения «Управление муниципальными финансами и создание условий для эффективного управления  муниципальными финансами»-1,0</w:t>
      </w:r>
    </w:p>
    <w:p w14:paraId="25102936" w14:textId="69C2D509" w:rsidR="00445C7A" w:rsidRPr="00434B0E" w:rsidRDefault="00445C7A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proofErr w:type="spellStart"/>
      <w:r w:rsidRPr="00434B0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34B0E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Pr="00434B0E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434B0E">
        <w:rPr>
          <w:rFonts w:ascii="Times New Roman" w:hAnsi="Times New Roman" w:cs="Times New Roman"/>
          <w:sz w:val="28"/>
          <w:szCs w:val="28"/>
        </w:rPr>
        <w:t>»-1,0</w:t>
      </w:r>
    </w:p>
    <w:p w14:paraId="53CB0C09" w14:textId="534155C2" w:rsidR="00445C7A" w:rsidRPr="00434B0E" w:rsidRDefault="00445C7A" w:rsidP="00434B0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proofErr w:type="spellStart"/>
      <w:r w:rsidRPr="00434B0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34B0E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Pr="00434B0E">
        <w:rPr>
          <w:rFonts w:ascii="Times New Roman" w:hAnsi="Times New Roman" w:cs="Times New Roman"/>
          <w:sz w:val="28"/>
          <w:szCs w:val="28"/>
        </w:rPr>
        <w:t>Обеспечение общественного порядка и профилактика правонарушений</w:t>
      </w:r>
      <w:r w:rsidRPr="00434B0E">
        <w:rPr>
          <w:rFonts w:ascii="Times New Roman" w:hAnsi="Times New Roman" w:cs="Times New Roman"/>
          <w:sz w:val="28"/>
          <w:szCs w:val="28"/>
        </w:rPr>
        <w:t>»-1,0</w:t>
      </w:r>
    </w:p>
    <w:p w14:paraId="29835815" w14:textId="77777777" w:rsidR="00AC65EB" w:rsidRPr="00434B0E" w:rsidRDefault="00AC65EB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46C5B622" w14:textId="313DC38A" w:rsidR="00C46897" w:rsidRPr="00434B0E" w:rsidRDefault="00AC65EB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4B0E">
        <w:rPr>
          <w:color w:val="auto"/>
          <w:sz w:val="28"/>
          <w:szCs w:val="28"/>
        </w:rPr>
        <w:t xml:space="preserve">Сведения о достижении значений целевых показателей (индикаторов) муниципальной программы приведены в </w:t>
      </w:r>
      <w:r w:rsidRPr="00533D1D">
        <w:rPr>
          <w:color w:val="auto"/>
          <w:sz w:val="28"/>
          <w:szCs w:val="28"/>
        </w:rPr>
        <w:t xml:space="preserve">приложении № 1 к сводному </w:t>
      </w:r>
      <w:r w:rsidRPr="00434B0E">
        <w:rPr>
          <w:color w:val="auto"/>
          <w:sz w:val="28"/>
          <w:szCs w:val="28"/>
        </w:rPr>
        <w:t>годовому докладу.</w:t>
      </w:r>
    </w:p>
    <w:p w14:paraId="3BAB2F2E" w14:textId="77777777" w:rsidR="00AC65EB" w:rsidRPr="00434B0E" w:rsidRDefault="00AC65EB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6C054625" w14:textId="0D01B175" w:rsidR="00C46897" w:rsidRPr="00434B0E" w:rsidRDefault="00C64305" w:rsidP="00434B0E">
      <w:pPr>
        <w:pStyle w:val="Default"/>
        <w:ind w:firstLine="709"/>
        <w:jc w:val="both"/>
        <w:rPr>
          <w:i/>
          <w:iCs/>
          <w:color w:val="auto"/>
          <w:sz w:val="28"/>
          <w:szCs w:val="28"/>
        </w:rPr>
      </w:pPr>
      <w:r w:rsidRPr="00434B0E">
        <w:rPr>
          <w:i/>
          <w:iCs/>
          <w:color w:val="auto"/>
          <w:sz w:val="28"/>
          <w:szCs w:val="28"/>
        </w:rPr>
        <w:t>Сведения об использовании бюджетных ассигнований и иных средств на реализацию муниципальных программ</w:t>
      </w:r>
    </w:p>
    <w:p w14:paraId="771A4295" w14:textId="77777777" w:rsidR="00F50636" w:rsidRPr="00533D1D" w:rsidRDefault="00F50636" w:rsidP="00434B0E">
      <w:pPr>
        <w:pStyle w:val="Default"/>
        <w:ind w:firstLine="709"/>
        <w:jc w:val="both"/>
        <w:rPr>
          <w:i/>
          <w:iCs/>
          <w:color w:val="auto"/>
          <w:sz w:val="28"/>
          <w:szCs w:val="28"/>
        </w:rPr>
      </w:pPr>
    </w:p>
    <w:p w14:paraId="6228F87D" w14:textId="660A191B" w:rsidR="00C303D9" w:rsidRPr="00533D1D" w:rsidRDefault="00C64305" w:rsidP="00434B0E">
      <w:pPr>
        <w:pStyle w:val="Default"/>
        <w:ind w:firstLine="709"/>
        <w:jc w:val="both"/>
        <w:rPr>
          <w:b/>
          <w:bCs/>
          <w:color w:val="auto"/>
          <w:sz w:val="28"/>
          <w:szCs w:val="28"/>
        </w:rPr>
      </w:pPr>
      <w:r w:rsidRPr="00533D1D">
        <w:rPr>
          <w:b/>
          <w:bCs/>
          <w:color w:val="auto"/>
          <w:sz w:val="28"/>
          <w:szCs w:val="28"/>
        </w:rPr>
        <w:t xml:space="preserve">Уровень выполнение плановых объемов финансирования из всех источников составил </w:t>
      </w:r>
      <w:r w:rsidR="00C303D9" w:rsidRPr="00533D1D">
        <w:rPr>
          <w:b/>
          <w:bCs/>
          <w:color w:val="auto"/>
          <w:sz w:val="28"/>
          <w:szCs w:val="28"/>
        </w:rPr>
        <w:t>от 0,95 и выше</w:t>
      </w:r>
      <w:r w:rsidRPr="00533D1D">
        <w:rPr>
          <w:b/>
          <w:bCs/>
          <w:color w:val="auto"/>
          <w:sz w:val="28"/>
          <w:szCs w:val="28"/>
        </w:rPr>
        <w:t xml:space="preserve"> - по </w:t>
      </w:r>
      <w:r w:rsidR="00533D1D" w:rsidRPr="00533D1D">
        <w:rPr>
          <w:b/>
          <w:bCs/>
          <w:color w:val="auto"/>
          <w:sz w:val="28"/>
          <w:szCs w:val="28"/>
        </w:rPr>
        <w:t xml:space="preserve">13 </w:t>
      </w:r>
      <w:r w:rsidRPr="00533D1D">
        <w:rPr>
          <w:b/>
          <w:bCs/>
          <w:color w:val="auto"/>
          <w:sz w:val="28"/>
          <w:szCs w:val="28"/>
        </w:rPr>
        <w:t xml:space="preserve">муниципальным программам: </w:t>
      </w:r>
    </w:p>
    <w:p w14:paraId="680587E5" w14:textId="77777777" w:rsidR="00533D1D" w:rsidRPr="00533D1D" w:rsidRDefault="00533D1D" w:rsidP="00533D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Pr="00533D1D">
        <w:rPr>
          <w:color w:val="auto"/>
          <w:sz w:val="28"/>
          <w:szCs w:val="28"/>
        </w:rPr>
        <w:t>Красюковского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«Социальная поддержка граждан»-1,0</w:t>
      </w:r>
    </w:p>
    <w:p w14:paraId="373B48EA" w14:textId="77777777" w:rsidR="00533D1D" w:rsidRPr="00533D1D" w:rsidRDefault="00533D1D" w:rsidP="00533D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Pr="00533D1D">
        <w:rPr>
          <w:color w:val="auto"/>
          <w:sz w:val="28"/>
          <w:szCs w:val="28"/>
        </w:rPr>
        <w:t>Красюковского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«Обеспечение качественными жилищно-коммунальными услугами населения»-1,0</w:t>
      </w:r>
    </w:p>
    <w:p w14:paraId="786901FC" w14:textId="77777777" w:rsidR="00533D1D" w:rsidRPr="00533D1D" w:rsidRDefault="00533D1D" w:rsidP="00533D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lastRenderedPageBreak/>
        <w:t xml:space="preserve">Муниципальная программа </w:t>
      </w:r>
      <w:proofErr w:type="spellStart"/>
      <w:r w:rsidRPr="00533D1D">
        <w:rPr>
          <w:color w:val="auto"/>
          <w:sz w:val="28"/>
          <w:szCs w:val="28"/>
        </w:rPr>
        <w:t>Красюковского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«Пожарная безопасность и защита населения и территории </w:t>
      </w:r>
      <w:proofErr w:type="spellStart"/>
      <w:r w:rsidRPr="00533D1D">
        <w:rPr>
          <w:color w:val="auto"/>
          <w:sz w:val="28"/>
          <w:szCs w:val="28"/>
        </w:rPr>
        <w:t>Красюковского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от чрезвычайных ситуаций»-1,0</w:t>
      </w:r>
    </w:p>
    <w:p w14:paraId="6F7E1D9A" w14:textId="77777777" w:rsidR="00533D1D" w:rsidRPr="00533D1D" w:rsidRDefault="00533D1D" w:rsidP="00533D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Pr="00533D1D">
        <w:rPr>
          <w:color w:val="auto"/>
          <w:sz w:val="28"/>
          <w:szCs w:val="28"/>
        </w:rPr>
        <w:t>Красюковского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«Развитие культуры»-0,98</w:t>
      </w:r>
    </w:p>
    <w:p w14:paraId="54427CED" w14:textId="77777777" w:rsidR="00533D1D" w:rsidRPr="00533D1D" w:rsidRDefault="00533D1D" w:rsidP="00533D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Pr="00533D1D">
        <w:rPr>
          <w:color w:val="auto"/>
          <w:sz w:val="28"/>
          <w:szCs w:val="28"/>
        </w:rPr>
        <w:t>Красюковского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«Формирование современной городской среды на  территории муниципального образования «</w:t>
      </w:r>
      <w:proofErr w:type="spellStart"/>
      <w:r w:rsidRPr="00533D1D">
        <w:rPr>
          <w:color w:val="auto"/>
          <w:sz w:val="28"/>
          <w:szCs w:val="28"/>
        </w:rPr>
        <w:t>Красюковское</w:t>
      </w:r>
      <w:proofErr w:type="spellEnd"/>
      <w:r w:rsidRPr="00533D1D">
        <w:rPr>
          <w:color w:val="auto"/>
          <w:sz w:val="28"/>
          <w:szCs w:val="28"/>
        </w:rPr>
        <w:t xml:space="preserve">  сельское поселение»»-1,0</w:t>
      </w:r>
    </w:p>
    <w:p w14:paraId="15BF842A" w14:textId="77777777" w:rsidR="00533D1D" w:rsidRPr="00533D1D" w:rsidRDefault="00533D1D" w:rsidP="00533D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Pr="00533D1D">
        <w:rPr>
          <w:color w:val="auto"/>
          <w:sz w:val="28"/>
          <w:szCs w:val="28"/>
        </w:rPr>
        <w:t>Красюковского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«Физическая культура, спорт и молодежная политика»-1,0</w:t>
      </w:r>
    </w:p>
    <w:p w14:paraId="6F3E0098" w14:textId="77777777" w:rsidR="00533D1D" w:rsidRPr="00533D1D" w:rsidRDefault="00533D1D" w:rsidP="00533D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Pr="00533D1D">
        <w:rPr>
          <w:color w:val="auto"/>
          <w:sz w:val="28"/>
          <w:szCs w:val="28"/>
        </w:rPr>
        <w:t>Красюковского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«Развитие транспортной системы»-1,0</w:t>
      </w:r>
    </w:p>
    <w:p w14:paraId="38A9B00B" w14:textId="77777777" w:rsidR="00533D1D" w:rsidRPr="00533D1D" w:rsidRDefault="00533D1D" w:rsidP="00533D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Pr="00533D1D">
        <w:rPr>
          <w:color w:val="auto"/>
          <w:sz w:val="28"/>
          <w:szCs w:val="28"/>
        </w:rPr>
        <w:t>Красюковского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«Благоустройство»-1,0</w:t>
      </w:r>
    </w:p>
    <w:p w14:paraId="60D37454" w14:textId="77777777" w:rsidR="00533D1D" w:rsidRPr="00533D1D" w:rsidRDefault="00533D1D" w:rsidP="00533D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Pr="00533D1D">
        <w:rPr>
          <w:color w:val="auto"/>
          <w:sz w:val="28"/>
          <w:szCs w:val="28"/>
        </w:rPr>
        <w:t>Красюковского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«Охрана окружающей среды и рационального природопользования»-1,0</w:t>
      </w:r>
    </w:p>
    <w:p w14:paraId="2B22AEA8" w14:textId="77777777" w:rsidR="00533D1D" w:rsidRPr="00533D1D" w:rsidRDefault="00533D1D" w:rsidP="00533D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Pr="00533D1D">
        <w:rPr>
          <w:color w:val="auto"/>
          <w:sz w:val="28"/>
          <w:szCs w:val="28"/>
        </w:rPr>
        <w:t>Красюковского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«Доступная среда»-1,0</w:t>
      </w:r>
    </w:p>
    <w:p w14:paraId="6C932B56" w14:textId="77777777" w:rsidR="00533D1D" w:rsidRPr="00533D1D" w:rsidRDefault="00533D1D" w:rsidP="00533D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Pr="00533D1D">
        <w:rPr>
          <w:color w:val="auto"/>
          <w:sz w:val="28"/>
          <w:szCs w:val="28"/>
        </w:rPr>
        <w:t>Красюковского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«Управление муниципальными финансами и создание условий для эффективного управления  муниципальными финансами»-1,0</w:t>
      </w:r>
    </w:p>
    <w:p w14:paraId="64F266F2" w14:textId="77777777" w:rsidR="00533D1D" w:rsidRPr="00533D1D" w:rsidRDefault="00533D1D" w:rsidP="00533D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Pr="00533D1D">
        <w:rPr>
          <w:color w:val="auto"/>
          <w:sz w:val="28"/>
          <w:szCs w:val="28"/>
        </w:rPr>
        <w:t>Красюковского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«Развитие муниципальной службы»-1,0</w:t>
      </w:r>
    </w:p>
    <w:p w14:paraId="4264308C" w14:textId="77777777" w:rsidR="00533D1D" w:rsidRPr="00533D1D" w:rsidRDefault="00533D1D" w:rsidP="00533D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Pr="00533D1D">
        <w:rPr>
          <w:color w:val="auto"/>
          <w:sz w:val="28"/>
          <w:szCs w:val="28"/>
        </w:rPr>
        <w:t>Красюковского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«Обеспечение общественного порядка и профилактика правонарушений»-1,0</w:t>
      </w:r>
    </w:p>
    <w:p w14:paraId="640E7907" w14:textId="3E24EFDF" w:rsidR="00C64305" w:rsidRPr="00533D1D" w:rsidRDefault="00C64305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b/>
          <w:bCs/>
          <w:color w:val="auto"/>
          <w:sz w:val="28"/>
          <w:szCs w:val="28"/>
        </w:rPr>
        <w:t xml:space="preserve">Финансирование не предусмотрено - по </w:t>
      </w:r>
      <w:r w:rsidR="0057354D" w:rsidRPr="00533D1D">
        <w:rPr>
          <w:b/>
          <w:bCs/>
          <w:color w:val="auto"/>
          <w:sz w:val="28"/>
          <w:szCs w:val="28"/>
        </w:rPr>
        <w:t>4</w:t>
      </w:r>
      <w:r w:rsidR="00F50636" w:rsidRPr="00533D1D">
        <w:rPr>
          <w:b/>
          <w:bCs/>
          <w:color w:val="auto"/>
          <w:sz w:val="28"/>
          <w:szCs w:val="28"/>
        </w:rPr>
        <w:t xml:space="preserve"> </w:t>
      </w:r>
      <w:proofErr w:type="gramStart"/>
      <w:r w:rsidRPr="00533D1D">
        <w:rPr>
          <w:b/>
          <w:bCs/>
          <w:color w:val="auto"/>
          <w:sz w:val="28"/>
          <w:szCs w:val="28"/>
        </w:rPr>
        <w:t>муниципальн</w:t>
      </w:r>
      <w:r w:rsidR="00F31201" w:rsidRPr="00533D1D">
        <w:rPr>
          <w:b/>
          <w:bCs/>
          <w:color w:val="auto"/>
          <w:sz w:val="28"/>
          <w:szCs w:val="28"/>
        </w:rPr>
        <w:t>ым</w:t>
      </w:r>
      <w:proofErr w:type="gramEnd"/>
      <w:r w:rsidRPr="00533D1D">
        <w:rPr>
          <w:b/>
          <w:bCs/>
          <w:color w:val="auto"/>
          <w:sz w:val="28"/>
          <w:szCs w:val="28"/>
        </w:rPr>
        <w:t xml:space="preserve"> программ</w:t>
      </w:r>
      <w:r w:rsidR="00F31201" w:rsidRPr="00533D1D">
        <w:rPr>
          <w:b/>
          <w:bCs/>
          <w:color w:val="auto"/>
          <w:sz w:val="28"/>
          <w:szCs w:val="28"/>
        </w:rPr>
        <w:t>а</w:t>
      </w:r>
      <w:r w:rsidRPr="00533D1D">
        <w:rPr>
          <w:b/>
          <w:bCs/>
          <w:color w:val="auto"/>
          <w:sz w:val="28"/>
          <w:szCs w:val="28"/>
        </w:rPr>
        <w:t xml:space="preserve">: </w:t>
      </w:r>
    </w:p>
    <w:p w14:paraId="3DEE453E" w14:textId="42AA59FA" w:rsidR="00F31201" w:rsidRPr="00533D1D" w:rsidRDefault="00F31201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="00EA7D51" w:rsidRPr="00533D1D">
        <w:rPr>
          <w:color w:val="auto"/>
          <w:sz w:val="28"/>
          <w:szCs w:val="28"/>
        </w:rPr>
        <w:t>Красюковс</w:t>
      </w:r>
      <w:r w:rsidRPr="00533D1D">
        <w:rPr>
          <w:color w:val="auto"/>
          <w:sz w:val="28"/>
          <w:szCs w:val="28"/>
        </w:rPr>
        <w:t>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</w:t>
      </w:r>
    </w:p>
    <w:p w14:paraId="78E32806" w14:textId="3F8052C4" w:rsidR="00F31201" w:rsidRPr="00533D1D" w:rsidRDefault="00F31201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 «</w:t>
      </w:r>
      <w:r w:rsidR="0057354D" w:rsidRPr="00533D1D">
        <w:rPr>
          <w:color w:val="auto"/>
          <w:sz w:val="28"/>
          <w:szCs w:val="28"/>
        </w:rPr>
        <w:t>Формирование современной городской среды на территории муниципального образования «</w:t>
      </w:r>
      <w:proofErr w:type="spellStart"/>
      <w:r w:rsidR="0057354D" w:rsidRPr="00533D1D">
        <w:rPr>
          <w:color w:val="auto"/>
          <w:sz w:val="28"/>
          <w:szCs w:val="28"/>
        </w:rPr>
        <w:t>Красюковское</w:t>
      </w:r>
      <w:proofErr w:type="spellEnd"/>
      <w:r w:rsidR="0057354D" w:rsidRPr="00533D1D">
        <w:rPr>
          <w:color w:val="auto"/>
          <w:sz w:val="28"/>
          <w:szCs w:val="28"/>
        </w:rPr>
        <w:t xml:space="preserve">  сельское поселение»</w:t>
      </w:r>
      <w:r w:rsidRPr="00533D1D">
        <w:rPr>
          <w:color w:val="auto"/>
          <w:sz w:val="28"/>
          <w:szCs w:val="28"/>
        </w:rPr>
        <w:t>»</w:t>
      </w:r>
    </w:p>
    <w:p w14:paraId="06BE7C1A" w14:textId="0435EAA7" w:rsidR="00C64305" w:rsidRPr="00533D1D" w:rsidRDefault="00F31201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="00EA7D51" w:rsidRPr="00533D1D">
        <w:rPr>
          <w:color w:val="auto"/>
          <w:sz w:val="28"/>
          <w:szCs w:val="28"/>
        </w:rPr>
        <w:t>Красюковс</w:t>
      </w:r>
      <w:r w:rsidRPr="00533D1D">
        <w:rPr>
          <w:color w:val="auto"/>
          <w:sz w:val="28"/>
          <w:szCs w:val="28"/>
        </w:rPr>
        <w:t>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</w:t>
      </w:r>
      <w:r w:rsidR="0057354D" w:rsidRPr="00533D1D">
        <w:rPr>
          <w:color w:val="auto"/>
          <w:sz w:val="28"/>
          <w:szCs w:val="28"/>
        </w:rPr>
        <w:t>Доступная среда</w:t>
      </w:r>
      <w:r w:rsidRPr="00533D1D">
        <w:rPr>
          <w:color w:val="auto"/>
          <w:sz w:val="28"/>
          <w:szCs w:val="28"/>
        </w:rPr>
        <w:t>»</w:t>
      </w:r>
    </w:p>
    <w:p w14:paraId="766E552D" w14:textId="07D90A90" w:rsidR="00F31201" w:rsidRPr="00533D1D" w:rsidRDefault="00F31201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="00EA7D51" w:rsidRPr="00533D1D">
        <w:rPr>
          <w:color w:val="auto"/>
          <w:sz w:val="28"/>
          <w:szCs w:val="28"/>
        </w:rPr>
        <w:t>Красюковс</w:t>
      </w:r>
      <w:r w:rsidRPr="00533D1D">
        <w:rPr>
          <w:color w:val="auto"/>
          <w:sz w:val="28"/>
          <w:szCs w:val="28"/>
        </w:rPr>
        <w:t>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</w:t>
      </w:r>
      <w:r w:rsidR="0057354D" w:rsidRPr="00533D1D">
        <w:rPr>
          <w:color w:val="auto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533D1D">
        <w:rPr>
          <w:color w:val="auto"/>
          <w:sz w:val="28"/>
          <w:szCs w:val="28"/>
        </w:rPr>
        <w:t>»</w:t>
      </w:r>
    </w:p>
    <w:p w14:paraId="438355F6" w14:textId="69EE701A" w:rsidR="00F31201" w:rsidRPr="00533D1D" w:rsidRDefault="00F31201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Муниципальная программа </w:t>
      </w:r>
      <w:proofErr w:type="spellStart"/>
      <w:r w:rsidR="00EA7D51" w:rsidRPr="00533D1D">
        <w:rPr>
          <w:color w:val="auto"/>
          <w:sz w:val="28"/>
          <w:szCs w:val="28"/>
        </w:rPr>
        <w:t>Красюковс</w:t>
      </w:r>
      <w:r w:rsidRPr="00533D1D">
        <w:rPr>
          <w:color w:val="auto"/>
          <w:sz w:val="28"/>
          <w:szCs w:val="28"/>
        </w:rPr>
        <w:t>кого</w:t>
      </w:r>
      <w:proofErr w:type="spellEnd"/>
      <w:r w:rsidRPr="00533D1D">
        <w:rPr>
          <w:color w:val="auto"/>
          <w:sz w:val="28"/>
          <w:szCs w:val="28"/>
        </w:rPr>
        <w:t xml:space="preserve"> сельского поселения «</w:t>
      </w:r>
      <w:r w:rsidR="0057354D" w:rsidRPr="00533D1D">
        <w:rPr>
          <w:color w:val="auto"/>
          <w:sz w:val="28"/>
          <w:szCs w:val="28"/>
        </w:rPr>
        <w:t>Обеспечение общественного порядка и профилактика правонарушений</w:t>
      </w:r>
      <w:r w:rsidRPr="00533D1D">
        <w:rPr>
          <w:color w:val="auto"/>
          <w:sz w:val="28"/>
          <w:szCs w:val="28"/>
        </w:rPr>
        <w:t>»</w:t>
      </w:r>
    </w:p>
    <w:p w14:paraId="7AE90352" w14:textId="0AA5398D" w:rsidR="00F31201" w:rsidRPr="00533D1D" w:rsidRDefault="00AC65EB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>Сведения об использовании бюджетных ассигнований на реализацию муниципальных программ приведены в приложении № 2 к сводному годовому докладу.</w:t>
      </w:r>
    </w:p>
    <w:p w14:paraId="17FF88B2" w14:textId="77777777" w:rsidR="00AC65EB" w:rsidRPr="00533D1D" w:rsidRDefault="00AC65EB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3416D585" w14:textId="6E51515D" w:rsidR="00C64305" w:rsidRPr="00533D1D" w:rsidRDefault="00C64305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i/>
          <w:iCs/>
          <w:color w:val="auto"/>
          <w:sz w:val="28"/>
          <w:szCs w:val="28"/>
        </w:rPr>
        <w:t xml:space="preserve">Оценка </w:t>
      </w:r>
      <w:r w:rsidR="00F50636" w:rsidRPr="00533D1D">
        <w:rPr>
          <w:i/>
          <w:iCs/>
          <w:color w:val="auto"/>
          <w:sz w:val="28"/>
          <w:szCs w:val="28"/>
        </w:rPr>
        <w:t xml:space="preserve">эффективности и уровень </w:t>
      </w:r>
      <w:r w:rsidRPr="00533D1D">
        <w:rPr>
          <w:i/>
          <w:iCs/>
          <w:color w:val="auto"/>
          <w:sz w:val="28"/>
          <w:szCs w:val="28"/>
        </w:rPr>
        <w:t xml:space="preserve">реализации муниципальных программ по итогам 2019 года </w:t>
      </w:r>
    </w:p>
    <w:p w14:paraId="4C962547" w14:textId="1145C5CB" w:rsidR="00F50636" w:rsidRPr="00434B0E" w:rsidRDefault="00C64305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33D1D">
        <w:rPr>
          <w:color w:val="auto"/>
          <w:sz w:val="28"/>
          <w:szCs w:val="28"/>
        </w:rPr>
        <w:t xml:space="preserve">Оценка </w:t>
      </w:r>
      <w:r w:rsidR="00F50636" w:rsidRPr="00533D1D">
        <w:rPr>
          <w:color w:val="auto"/>
          <w:sz w:val="28"/>
          <w:szCs w:val="28"/>
        </w:rPr>
        <w:t xml:space="preserve">эффективности и уровень </w:t>
      </w:r>
      <w:r w:rsidRPr="00533D1D">
        <w:rPr>
          <w:color w:val="auto"/>
          <w:sz w:val="28"/>
          <w:szCs w:val="28"/>
        </w:rPr>
        <w:t xml:space="preserve">реализации </w:t>
      </w:r>
      <w:r w:rsidRPr="00434B0E">
        <w:rPr>
          <w:color w:val="auto"/>
          <w:sz w:val="28"/>
          <w:szCs w:val="28"/>
        </w:rPr>
        <w:t xml:space="preserve">муниципальных программ (далее – оценка) по итогам 2019 года проводилась в соответствии с </w:t>
      </w:r>
      <w:r w:rsidR="00F31201" w:rsidRPr="00434B0E">
        <w:rPr>
          <w:color w:val="auto"/>
          <w:sz w:val="28"/>
          <w:szCs w:val="28"/>
        </w:rPr>
        <w:t>положением</w:t>
      </w:r>
      <w:r w:rsidRPr="00434B0E">
        <w:rPr>
          <w:color w:val="auto"/>
          <w:sz w:val="28"/>
          <w:szCs w:val="28"/>
        </w:rPr>
        <w:t xml:space="preserve"> оценки эффективности муниципальной программы</w:t>
      </w:r>
      <w:r w:rsidR="00434B0E" w:rsidRPr="00434B0E">
        <w:rPr>
          <w:color w:val="auto"/>
          <w:sz w:val="28"/>
          <w:szCs w:val="28"/>
        </w:rPr>
        <w:t xml:space="preserve"> </w:t>
      </w:r>
      <w:proofErr w:type="spellStart"/>
      <w:r w:rsidR="00434B0E" w:rsidRPr="00434B0E">
        <w:rPr>
          <w:color w:val="auto"/>
          <w:sz w:val="28"/>
          <w:szCs w:val="28"/>
        </w:rPr>
        <w:t>Красюковского</w:t>
      </w:r>
      <w:proofErr w:type="spellEnd"/>
      <w:r w:rsidR="00434B0E" w:rsidRPr="00434B0E">
        <w:rPr>
          <w:color w:val="auto"/>
          <w:sz w:val="28"/>
          <w:szCs w:val="28"/>
        </w:rPr>
        <w:t xml:space="preserve"> сельского </w:t>
      </w:r>
      <w:r w:rsidR="00434B0E" w:rsidRPr="00434B0E">
        <w:rPr>
          <w:color w:val="auto"/>
          <w:sz w:val="28"/>
          <w:szCs w:val="28"/>
        </w:rPr>
        <w:lastRenderedPageBreak/>
        <w:t>поселения</w:t>
      </w:r>
      <w:r w:rsidRPr="00434B0E">
        <w:rPr>
          <w:color w:val="auto"/>
          <w:sz w:val="28"/>
          <w:szCs w:val="28"/>
        </w:rPr>
        <w:t xml:space="preserve">, утвержденной постановлением Администрации </w:t>
      </w:r>
      <w:proofErr w:type="spellStart"/>
      <w:r w:rsidR="00EA7D51" w:rsidRPr="00434B0E">
        <w:rPr>
          <w:color w:val="auto"/>
          <w:sz w:val="28"/>
          <w:szCs w:val="28"/>
        </w:rPr>
        <w:t>Красюковс</w:t>
      </w:r>
      <w:r w:rsidR="00F31201" w:rsidRPr="00434B0E">
        <w:rPr>
          <w:color w:val="auto"/>
          <w:sz w:val="28"/>
          <w:szCs w:val="28"/>
        </w:rPr>
        <w:t>кого</w:t>
      </w:r>
      <w:proofErr w:type="spellEnd"/>
      <w:r w:rsidR="00F31201" w:rsidRPr="00434B0E">
        <w:rPr>
          <w:color w:val="auto"/>
          <w:sz w:val="28"/>
          <w:szCs w:val="28"/>
        </w:rPr>
        <w:t xml:space="preserve"> сельского </w:t>
      </w:r>
      <w:r w:rsidR="00F50636" w:rsidRPr="00434B0E">
        <w:rPr>
          <w:color w:val="auto"/>
          <w:sz w:val="28"/>
          <w:szCs w:val="28"/>
        </w:rPr>
        <w:t>положения от</w:t>
      </w:r>
      <w:r w:rsidRPr="00434B0E">
        <w:rPr>
          <w:color w:val="auto"/>
          <w:sz w:val="28"/>
          <w:szCs w:val="28"/>
        </w:rPr>
        <w:t xml:space="preserve"> </w:t>
      </w:r>
      <w:r w:rsidR="00434B0E" w:rsidRPr="00434B0E">
        <w:rPr>
          <w:color w:val="auto"/>
          <w:sz w:val="28"/>
          <w:szCs w:val="28"/>
        </w:rPr>
        <w:t>02.02</w:t>
      </w:r>
      <w:r w:rsidRPr="00434B0E">
        <w:rPr>
          <w:color w:val="auto"/>
          <w:sz w:val="28"/>
          <w:szCs w:val="28"/>
        </w:rPr>
        <w:t>.201</w:t>
      </w:r>
      <w:r w:rsidR="00F31201" w:rsidRPr="00434B0E">
        <w:rPr>
          <w:color w:val="auto"/>
          <w:sz w:val="28"/>
          <w:szCs w:val="28"/>
        </w:rPr>
        <w:t>8</w:t>
      </w:r>
      <w:r w:rsidRPr="00434B0E">
        <w:rPr>
          <w:color w:val="auto"/>
          <w:sz w:val="28"/>
          <w:szCs w:val="28"/>
        </w:rPr>
        <w:t xml:space="preserve"> № </w:t>
      </w:r>
      <w:r w:rsidR="00434B0E" w:rsidRPr="00434B0E">
        <w:rPr>
          <w:color w:val="auto"/>
          <w:sz w:val="28"/>
          <w:szCs w:val="28"/>
        </w:rPr>
        <w:t>21</w:t>
      </w:r>
      <w:r w:rsidRPr="00434B0E">
        <w:rPr>
          <w:color w:val="auto"/>
          <w:sz w:val="28"/>
          <w:szCs w:val="28"/>
        </w:rPr>
        <w:t xml:space="preserve"> и основана на совокупной оценке по </w:t>
      </w:r>
      <w:r w:rsidR="00F50636" w:rsidRPr="00434B0E">
        <w:rPr>
          <w:color w:val="auto"/>
          <w:sz w:val="28"/>
          <w:szCs w:val="28"/>
        </w:rPr>
        <w:t>3</w:t>
      </w:r>
      <w:r w:rsidRPr="00434B0E">
        <w:rPr>
          <w:color w:val="auto"/>
          <w:sz w:val="28"/>
          <w:szCs w:val="28"/>
        </w:rPr>
        <w:t xml:space="preserve"> критериям: </w:t>
      </w:r>
    </w:p>
    <w:p w14:paraId="06C59F23" w14:textId="4A30F144" w:rsidR="00F50636" w:rsidRPr="00434B0E" w:rsidRDefault="00F50636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4B0E">
        <w:rPr>
          <w:color w:val="auto"/>
          <w:sz w:val="28"/>
          <w:szCs w:val="28"/>
        </w:rPr>
        <w:t>1)степень достижения целевых показателей;</w:t>
      </w:r>
    </w:p>
    <w:p w14:paraId="7527F19C" w14:textId="52A49DD6" w:rsidR="00F50636" w:rsidRPr="00434B0E" w:rsidRDefault="00F50636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4B0E">
        <w:rPr>
          <w:color w:val="auto"/>
          <w:sz w:val="28"/>
          <w:szCs w:val="28"/>
        </w:rPr>
        <w:t>2)реализация основных мероприятий;</w:t>
      </w:r>
    </w:p>
    <w:p w14:paraId="549680B3" w14:textId="362F287C" w:rsidR="00F50636" w:rsidRPr="00434B0E" w:rsidRDefault="00F50636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4B0E">
        <w:rPr>
          <w:color w:val="auto"/>
          <w:sz w:val="28"/>
          <w:szCs w:val="28"/>
        </w:rPr>
        <w:t>3)бюджетная эффективность.</w:t>
      </w:r>
    </w:p>
    <w:p w14:paraId="6B0A2C73" w14:textId="0A641A5A" w:rsidR="00C64305" w:rsidRPr="00434B0E" w:rsidRDefault="00C64305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4B0E">
        <w:rPr>
          <w:color w:val="auto"/>
          <w:sz w:val="28"/>
          <w:szCs w:val="28"/>
        </w:rPr>
        <w:t xml:space="preserve">По каждому критерию </w:t>
      </w:r>
      <w:proofErr w:type="gramStart"/>
      <w:r w:rsidRPr="00434B0E">
        <w:rPr>
          <w:color w:val="auto"/>
          <w:sz w:val="28"/>
          <w:szCs w:val="28"/>
        </w:rPr>
        <w:t>установлен</w:t>
      </w:r>
      <w:proofErr w:type="gramEnd"/>
      <w:r w:rsidRPr="00434B0E">
        <w:rPr>
          <w:color w:val="auto"/>
          <w:sz w:val="28"/>
          <w:szCs w:val="28"/>
        </w:rPr>
        <w:t xml:space="preserve"> </w:t>
      </w:r>
      <w:r w:rsidR="00F50636" w:rsidRPr="00434B0E">
        <w:rPr>
          <w:color w:val="auto"/>
          <w:sz w:val="28"/>
          <w:szCs w:val="28"/>
        </w:rPr>
        <w:t xml:space="preserve">и </w:t>
      </w:r>
      <w:r w:rsidRPr="00434B0E">
        <w:rPr>
          <w:color w:val="auto"/>
          <w:sz w:val="28"/>
          <w:szCs w:val="28"/>
        </w:rPr>
        <w:t xml:space="preserve">определены показатели, в соответствии с которыми осуществляется оценка. </w:t>
      </w:r>
    </w:p>
    <w:p w14:paraId="00582F84" w14:textId="77777777" w:rsidR="00C64305" w:rsidRPr="00434B0E" w:rsidRDefault="00C64305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4B0E">
        <w:rPr>
          <w:color w:val="auto"/>
          <w:sz w:val="28"/>
          <w:szCs w:val="28"/>
        </w:rPr>
        <w:t xml:space="preserve">Оценка проведена на основе информации, представленной ответственными исполнителями муниципальных программ, в составе годовых отчетов о ходе реализации муниципальных программ. </w:t>
      </w:r>
    </w:p>
    <w:p w14:paraId="0A62788A" w14:textId="378A22C1" w:rsidR="00F50636" w:rsidRPr="00434B0E" w:rsidRDefault="00C64305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4B0E">
        <w:rPr>
          <w:color w:val="auto"/>
          <w:sz w:val="28"/>
          <w:szCs w:val="28"/>
        </w:rPr>
        <w:t xml:space="preserve">В рамках проведенной оценки эффективности </w:t>
      </w:r>
      <w:r w:rsidR="00F50636" w:rsidRPr="00434B0E">
        <w:rPr>
          <w:color w:val="auto"/>
          <w:sz w:val="28"/>
          <w:szCs w:val="28"/>
        </w:rPr>
        <w:t xml:space="preserve">и уровня реализации муниципальных программ </w:t>
      </w:r>
      <w:r w:rsidRPr="00434B0E">
        <w:rPr>
          <w:color w:val="auto"/>
          <w:sz w:val="28"/>
          <w:szCs w:val="28"/>
        </w:rPr>
        <w:t xml:space="preserve">установлено, что </w:t>
      </w:r>
      <w:r w:rsidR="00F50636" w:rsidRPr="00434B0E">
        <w:rPr>
          <w:color w:val="auto"/>
          <w:sz w:val="28"/>
          <w:szCs w:val="28"/>
        </w:rPr>
        <w:t>высокий уровень реализации</w:t>
      </w:r>
      <w:r w:rsidRPr="00434B0E">
        <w:rPr>
          <w:color w:val="auto"/>
          <w:sz w:val="28"/>
          <w:szCs w:val="28"/>
        </w:rPr>
        <w:t xml:space="preserve"> по </w:t>
      </w:r>
      <w:r w:rsidR="00434B0E" w:rsidRPr="00434B0E">
        <w:rPr>
          <w:color w:val="auto"/>
          <w:sz w:val="28"/>
          <w:szCs w:val="28"/>
        </w:rPr>
        <w:t>13</w:t>
      </w:r>
      <w:r w:rsidRPr="00434B0E">
        <w:rPr>
          <w:color w:val="auto"/>
          <w:sz w:val="28"/>
          <w:szCs w:val="28"/>
        </w:rPr>
        <w:t xml:space="preserve"> муниципальным </w:t>
      </w:r>
      <w:r w:rsidR="00F50636" w:rsidRPr="00434B0E">
        <w:rPr>
          <w:color w:val="auto"/>
          <w:sz w:val="28"/>
          <w:szCs w:val="28"/>
        </w:rPr>
        <w:t>программам</w:t>
      </w:r>
      <w:r w:rsidR="00434B0E" w:rsidRPr="00434B0E">
        <w:rPr>
          <w:color w:val="auto"/>
          <w:sz w:val="28"/>
          <w:szCs w:val="28"/>
        </w:rPr>
        <w:t>.</w:t>
      </w:r>
      <w:r w:rsidRPr="00434B0E">
        <w:rPr>
          <w:color w:val="auto"/>
          <w:sz w:val="28"/>
          <w:szCs w:val="28"/>
        </w:rPr>
        <w:t xml:space="preserve"> </w:t>
      </w:r>
    </w:p>
    <w:p w14:paraId="58F360FF" w14:textId="77777777" w:rsidR="00FF7AF1" w:rsidRPr="00434B0E" w:rsidRDefault="00FF7AF1" w:rsidP="00434B0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242A142E" w14:textId="2A5AE1DC" w:rsidR="00C35C6B" w:rsidRPr="00434B0E" w:rsidRDefault="00C64305" w:rsidP="00434B0E">
      <w:pPr>
        <w:pStyle w:val="Default"/>
        <w:ind w:firstLine="709"/>
        <w:jc w:val="both"/>
        <w:rPr>
          <w:color w:val="auto"/>
          <w:sz w:val="28"/>
          <w:szCs w:val="28"/>
        </w:rPr>
        <w:sectPr w:rsidR="00C35C6B" w:rsidRPr="00434B0E" w:rsidSect="00DC07E4">
          <w:pgSz w:w="11906" w:h="16838"/>
          <w:pgMar w:top="1134" w:right="851" w:bottom="1134" w:left="1134" w:header="708" w:footer="708" w:gutter="0"/>
          <w:cols w:space="708"/>
          <w:docGrid w:linePitch="360"/>
        </w:sectPr>
      </w:pPr>
      <w:r w:rsidRPr="00434B0E">
        <w:rPr>
          <w:color w:val="auto"/>
          <w:sz w:val="28"/>
          <w:szCs w:val="28"/>
        </w:rPr>
        <w:t>Общие результаты оценки эффективности</w:t>
      </w:r>
      <w:r w:rsidR="00F50636" w:rsidRPr="00434B0E">
        <w:rPr>
          <w:color w:val="auto"/>
          <w:sz w:val="28"/>
          <w:szCs w:val="28"/>
        </w:rPr>
        <w:t xml:space="preserve"> и уровня реализации</w:t>
      </w:r>
      <w:r w:rsidRPr="00434B0E">
        <w:rPr>
          <w:color w:val="auto"/>
          <w:sz w:val="28"/>
          <w:szCs w:val="28"/>
        </w:rPr>
        <w:t xml:space="preserve"> муниципальных программ представлены в таблиц</w:t>
      </w:r>
      <w:r w:rsidR="00C35C6B" w:rsidRPr="00434B0E">
        <w:rPr>
          <w:color w:val="auto"/>
          <w:sz w:val="28"/>
          <w:szCs w:val="28"/>
        </w:rPr>
        <w:t>е №1.</w:t>
      </w:r>
    </w:p>
    <w:p w14:paraId="11182079" w14:textId="77777777" w:rsidR="00C35C6B" w:rsidRPr="00434B0E" w:rsidRDefault="00C35C6B" w:rsidP="00C35C6B">
      <w:pPr>
        <w:rPr>
          <w:rFonts w:ascii="Times New Roman" w:hAnsi="Times New Roman" w:cs="Times New Roman"/>
          <w:sz w:val="28"/>
          <w:szCs w:val="28"/>
        </w:rPr>
      </w:pPr>
      <w:r w:rsidRPr="00EA7D51">
        <w:rPr>
          <w:rFonts w:ascii="Times New Roman" w:hAnsi="Times New Roman" w:cs="Times New Roman"/>
          <w:color w:val="00B0F0"/>
          <w:sz w:val="28"/>
          <w:szCs w:val="28"/>
        </w:rPr>
        <w:lastRenderedPageBreak/>
        <w:tab/>
      </w:r>
      <w:r w:rsidRPr="00434B0E">
        <w:rPr>
          <w:rFonts w:ascii="Times New Roman" w:hAnsi="Times New Roman" w:cs="Times New Roman"/>
          <w:sz w:val="28"/>
          <w:szCs w:val="28"/>
        </w:rPr>
        <w:t xml:space="preserve">Таблица 1  </w:t>
      </w:r>
    </w:p>
    <w:p w14:paraId="65A27A3A" w14:textId="77777777" w:rsidR="00C35C6B" w:rsidRPr="00434B0E" w:rsidRDefault="00C35C6B" w:rsidP="00C35C6B">
      <w:pPr>
        <w:jc w:val="center"/>
        <w:rPr>
          <w:rFonts w:ascii="Times New Roman" w:hAnsi="Times New Roman" w:cs="Times New Roman"/>
          <w:sz w:val="28"/>
          <w:szCs w:val="28"/>
        </w:rPr>
      </w:pPr>
      <w:r w:rsidRPr="00434B0E"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 муниципальных программ</w:t>
      </w:r>
    </w:p>
    <w:p w14:paraId="60199CA2" w14:textId="2537ECB9" w:rsidR="009D752C" w:rsidRPr="00434B0E" w:rsidRDefault="009D752C" w:rsidP="00C35C6B">
      <w:pPr>
        <w:tabs>
          <w:tab w:val="left" w:pos="2595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1484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1"/>
        <w:gridCol w:w="1559"/>
        <w:gridCol w:w="1701"/>
        <w:gridCol w:w="1559"/>
        <w:gridCol w:w="2835"/>
      </w:tblGrid>
      <w:tr w:rsidR="00434B0E" w:rsidRPr="00434B0E" w14:paraId="4BA68E67" w14:textId="77777777" w:rsidTr="00867961">
        <w:trPr>
          <w:trHeight w:val="565"/>
        </w:trPr>
        <w:tc>
          <w:tcPr>
            <w:tcW w:w="7191" w:type="dxa"/>
          </w:tcPr>
          <w:p w14:paraId="38FE0A08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 xml:space="preserve">Наименование </w:t>
            </w:r>
            <w:proofErr w:type="gramStart"/>
            <w:r w:rsidRPr="00434B0E">
              <w:rPr>
                <w:color w:val="auto"/>
              </w:rPr>
              <w:t>муниципальной</w:t>
            </w:r>
            <w:proofErr w:type="gramEnd"/>
            <w:r w:rsidRPr="00434B0E">
              <w:rPr>
                <w:color w:val="auto"/>
              </w:rPr>
              <w:t xml:space="preserve"> </w:t>
            </w:r>
          </w:p>
          <w:p w14:paraId="04D3AC0D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 xml:space="preserve">программы </w:t>
            </w:r>
          </w:p>
        </w:tc>
        <w:tc>
          <w:tcPr>
            <w:tcW w:w="1559" w:type="dxa"/>
          </w:tcPr>
          <w:p w14:paraId="477C2BB7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 xml:space="preserve">Степень достижения </w:t>
            </w:r>
            <w:proofErr w:type="gramStart"/>
            <w:r w:rsidRPr="00434B0E">
              <w:rPr>
                <w:color w:val="auto"/>
              </w:rPr>
              <w:t>целевых</w:t>
            </w:r>
            <w:proofErr w:type="gramEnd"/>
          </w:p>
          <w:p w14:paraId="01A5DFC7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 xml:space="preserve">(показателей) индикаторов </w:t>
            </w:r>
          </w:p>
        </w:tc>
        <w:tc>
          <w:tcPr>
            <w:tcW w:w="1701" w:type="dxa"/>
          </w:tcPr>
          <w:p w14:paraId="53869608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 xml:space="preserve">Степень </w:t>
            </w:r>
          </w:p>
          <w:p w14:paraId="6D368859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реализации основных мероприятий</w:t>
            </w:r>
          </w:p>
        </w:tc>
        <w:tc>
          <w:tcPr>
            <w:tcW w:w="1559" w:type="dxa"/>
          </w:tcPr>
          <w:p w14:paraId="6019A2A9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 xml:space="preserve">Степень </w:t>
            </w:r>
          </w:p>
          <w:p w14:paraId="52820FA0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 xml:space="preserve">освоения </w:t>
            </w:r>
          </w:p>
          <w:p w14:paraId="629E4BFC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 xml:space="preserve">бюджетных </w:t>
            </w:r>
          </w:p>
          <w:p w14:paraId="6DD5DABC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 xml:space="preserve">средств </w:t>
            </w:r>
          </w:p>
        </w:tc>
        <w:tc>
          <w:tcPr>
            <w:tcW w:w="2835" w:type="dxa"/>
          </w:tcPr>
          <w:p w14:paraId="4035567B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 xml:space="preserve"> Уровень </w:t>
            </w:r>
          </w:p>
          <w:p w14:paraId="59439402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реализации</w:t>
            </w:r>
          </w:p>
          <w:p w14:paraId="1091FD13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 xml:space="preserve"> (оценка эффективности муниципальных программ)</w:t>
            </w:r>
          </w:p>
        </w:tc>
      </w:tr>
      <w:tr w:rsidR="00434B0E" w:rsidRPr="00434B0E" w14:paraId="077AB60A" w14:textId="77777777" w:rsidTr="00867961">
        <w:trPr>
          <w:trHeight w:val="565"/>
        </w:trPr>
        <w:tc>
          <w:tcPr>
            <w:tcW w:w="7191" w:type="dxa"/>
          </w:tcPr>
          <w:p w14:paraId="4FB1F0B7" w14:textId="0372CE43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rFonts w:eastAsia="Times New Roman"/>
                <w:color w:val="auto"/>
                <w:lang w:eastAsia="ru-RU"/>
              </w:rPr>
              <w:t xml:space="preserve">Муниципальная программа </w:t>
            </w:r>
            <w:proofErr w:type="spellStart"/>
            <w:r w:rsidR="00EA7D51" w:rsidRPr="00434B0E">
              <w:rPr>
                <w:rFonts w:eastAsia="Times New Roman"/>
                <w:color w:val="auto"/>
                <w:lang w:eastAsia="ru-RU"/>
              </w:rPr>
              <w:t>Красюковс</w:t>
            </w:r>
            <w:r w:rsidRPr="00434B0E">
              <w:rPr>
                <w:rFonts w:eastAsia="Times New Roman"/>
                <w:color w:val="auto"/>
                <w:lang w:eastAsia="ru-RU"/>
              </w:rPr>
              <w:t>кого</w:t>
            </w:r>
            <w:proofErr w:type="spellEnd"/>
            <w:r w:rsidRPr="00434B0E">
              <w:rPr>
                <w:rFonts w:eastAsia="Times New Roman"/>
                <w:color w:val="auto"/>
                <w:lang w:eastAsia="ru-RU"/>
              </w:rPr>
              <w:t xml:space="preserve"> сельского поселения «</w:t>
            </w:r>
            <w:r w:rsidR="00434B0E" w:rsidRPr="00434B0E">
              <w:rPr>
                <w:rFonts w:eastAsia="Times New Roman"/>
                <w:color w:val="auto"/>
                <w:lang w:eastAsia="ru-RU"/>
              </w:rPr>
              <w:t>Социальная поддержка граждан</w:t>
            </w:r>
            <w:r w:rsidRPr="00434B0E">
              <w:rPr>
                <w:rFonts w:eastAsia="Times New Roman"/>
                <w:color w:val="auto"/>
                <w:lang w:eastAsia="ru-RU"/>
              </w:rPr>
              <w:t>»</w:t>
            </w:r>
          </w:p>
        </w:tc>
        <w:tc>
          <w:tcPr>
            <w:tcW w:w="1559" w:type="dxa"/>
          </w:tcPr>
          <w:p w14:paraId="786C7A83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701" w:type="dxa"/>
          </w:tcPr>
          <w:p w14:paraId="74A4F237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559" w:type="dxa"/>
          </w:tcPr>
          <w:p w14:paraId="76ED2748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2835" w:type="dxa"/>
          </w:tcPr>
          <w:p w14:paraId="0308E660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1,0 (высокий)</w:t>
            </w:r>
          </w:p>
        </w:tc>
      </w:tr>
      <w:tr w:rsidR="00434B0E" w:rsidRPr="00434B0E" w14:paraId="3E105215" w14:textId="77777777" w:rsidTr="00867961">
        <w:trPr>
          <w:trHeight w:val="565"/>
        </w:trPr>
        <w:tc>
          <w:tcPr>
            <w:tcW w:w="7191" w:type="dxa"/>
          </w:tcPr>
          <w:p w14:paraId="09A643DA" w14:textId="217C1ED6" w:rsidR="00C35C6B" w:rsidRPr="00434B0E" w:rsidRDefault="00C35C6B" w:rsidP="00434B0E">
            <w:pPr>
              <w:pStyle w:val="Default"/>
              <w:rPr>
                <w:color w:val="auto"/>
              </w:rPr>
            </w:pPr>
            <w:r w:rsidRPr="00434B0E">
              <w:rPr>
                <w:rFonts w:eastAsia="Times New Roman"/>
                <w:color w:val="auto"/>
                <w:lang w:eastAsia="ru-RU"/>
              </w:rPr>
              <w:t xml:space="preserve">Муниципальная программа </w:t>
            </w:r>
            <w:proofErr w:type="spellStart"/>
            <w:r w:rsidR="00EA7D51" w:rsidRPr="00434B0E">
              <w:rPr>
                <w:rFonts w:eastAsia="Times New Roman"/>
                <w:color w:val="auto"/>
                <w:lang w:eastAsia="ru-RU"/>
              </w:rPr>
              <w:t>Красюковс</w:t>
            </w:r>
            <w:r w:rsidRPr="00434B0E">
              <w:rPr>
                <w:rFonts w:eastAsia="Times New Roman"/>
                <w:color w:val="auto"/>
                <w:lang w:eastAsia="ru-RU"/>
              </w:rPr>
              <w:t>кого</w:t>
            </w:r>
            <w:proofErr w:type="spellEnd"/>
            <w:r w:rsidRPr="00434B0E">
              <w:rPr>
                <w:rFonts w:eastAsia="Times New Roman"/>
                <w:color w:val="auto"/>
                <w:lang w:eastAsia="ru-RU"/>
              </w:rPr>
              <w:t xml:space="preserve"> сельского поселения «</w:t>
            </w:r>
            <w:r w:rsidR="00434B0E" w:rsidRPr="00434B0E">
              <w:rPr>
                <w:rFonts w:eastAsia="Times New Roman"/>
                <w:color w:val="auto"/>
                <w:lang w:eastAsia="ru-RU"/>
              </w:rPr>
              <w:t xml:space="preserve">Обеспечение качественными жилищно-коммунальными услугами </w:t>
            </w:r>
            <w:proofErr w:type="spellStart"/>
            <w:r w:rsidR="00434B0E" w:rsidRPr="00434B0E">
              <w:rPr>
                <w:rFonts w:eastAsia="Times New Roman"/>
                <w:color w:val="auto"/>
                <w:lang w:eastAsia="ru-RU"/>
              </w:rPr>
              <w:t>Кра</w:t>
            </w:r>
            <w:r w:rsidR="00434B0E">
              <w:rPr>
                <w:rFonts w:eastAsia="Times New Roman"/>
                <w:color w:val="auto"/>
                <w:lang w:eastAsia="ru-RU"/>
              </w:rPr>
              <w:t>сюковского</w:t>
            </w:r>
            <w:proofErr w:type="spellEnd"/>
            <w:r w:rsidR="00434B0E">
              <w:rPr>
                <w:rFonts w:eastAsia="Times New Roman"/>
                <w:color w:val="auto"/>
                <w:lang w:eastAsia="ru-RU"/>
              </w:rPr>
              <w:t xml:space="preserve"> сельского посе</w:t>
            </w:r>
            <w:r w:rsidR="00434B0E" w:rsidRPr="00434B0E">
              <w:rPr>
                <w:rFonts w:eastAsia="Times New Roman"/>
                <w:color w:val="auto"/>
                <w:lang w:eastAsia="ru-RU"/>
              </w:rPr>
              <w:t>ления</w:t>
            </w:r>
            <w:r w:rsidRPr="00434B0E">
              <w:rPr>
                <w:rFonts w:eastAsia="Times New Roman"/>
                <w:color w:val="auto"/>
                <w:lang w:eastAsia="ru-RU"/>
              </w:rPr>
              <w:t>»</w:t>
            </w:r>
          </w:p>
        </w:tc>
        <w:tc>
          <w:tcPr>
            <w:tcW w:w="1559" w:type="dxa"/>
          </w:tcPr>
          <w:p w14:paraId="4A85BEBA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701" w:type="dxa"/>
          </w:tcPr>
          <w:p w14:paraId="07F2CD87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559" w:type="dxa"/>
          </w:tcPr>
          <w:p w14:paraId="08C36C78" w14:textId="77777777" w:rsidR="00C35C6B" w:rsidRPr="00434B0E" w:rsidRDefault="00C35C6B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2835" w:type="dxa"/>
          </w:tcPr>
          <w:p w14:paraId="4C24E274" w14:textId="77777777" w:rsidR="00C35C6B" w:rsidRPr="00434B0E" w:rsidRDefault="00C35C6B" w:rsidP="00867961">
            <w:pPr>
              <w:pStyle w:val="Default"/>
              <w:rPr>
                <w:color w:val="auto"/>
                <w:lang w:val="en-US"/>
              </w:rPr>
            </w:pPr>
            <w:r w:rsidRPr="00434B0E">
              <w:rPr>
                <w:color w:val="auto"/>
              </w:rPr>
              <w:t>1,0 (высокий)</w:t>
            </w:r>
            <w:r w:rsidRPr="00434B0E">
              <w:rPr>
                <w:color w:val="auto"/>
                <w:lang w:val="en-US"/>
              </w:rPr>
              <w:t xml:space="preserve"> </w:t>
            </w:r>
          </w:p>
        </w:tc>
      </w:tr>
      <w:tr w:rsidR="00434B0E" w:rsidRPr="00434B0E" w14:paraId="307755BA" w14:textId="77777777" w:rsidTr="00867961">
        <w:trPr>
          <w:trHeight w:val="565"/>
        </w:trPr>
        <w:tc>
          <w:tcPr>
            <w:tcW w:w="7191" w:type="dxa"/>
          </w:tcPr>
          <w:p w14:paraId="1329D695" w14:textId="1666523D" w:rsidR="00434B0E" w:rsidRPr="00434B0E" w:rsidRDefault="00434B0E" w:rsidP="00434B0E">
            <w:pPr>
              <w:pStyle w:val="Default"/>
              <w:rPr>
                <w:rFonts w:eastAsia="Times New Roman"/>
                <w:color w:val="auto"/>
                <w:lang w:eastAsia="ru-RU"/>
              </w:rPr>
            </w:pPr>
            <w:r w:rsidRPr="00434B0E">
              <w:rPr>
                <w:rFonts w:eastAsia="Times New Roman"/>
                <w:color w:val="auto"/>
                <w:lang w:eastAsia="ru-RU"/>
              </w:rPr>
              <w:t xml:space="preserve">Муниципальная программа </w:t>
            </w:r>
            <w:proofErr w:type="spellStart"/>
            <w:r w:rsidRPr="00434B0E">
              <w:rPr>
                <w:rFonts w:eastAsia="Times New Roman"/>
                <w:color w:val="auto"/>
                <w:lang w:eastAsia="ru-RU"/>
              </w:rPr>
              <w:t>Красюковского</w:t>
            </w:r>
            <w:proofErr w:type="spellEnd"/>
            <w:r w:rsidRPr="00434B0E">
              <w:rPr>
                <w:rFonts w:eastAsia="Times New Roman"/>
                <w:color w:val="auto"/>
                <w:lang w:eastAsia="ru-RU"/>
              </w:rPr>
              <w:t xml:space="preserve"> сельского поселения «Пожарная безопасность и защита населения и территории </w:t>
            </w:r>
            <w:proofErr w:type="spellStart"/>
            <w:r w:rsidRPr="00434B0E">
              <w:rPr>
                <w:rFonts w:eastAsia="Times New Roman"/>
                <w:color w:val="auto"/>
                <w:lang w:eastAsia="ru-RU"/>
              </w:rPr>
              <w:t>Красюковского</w:t>
            </w:r>
            <w:proofErr w:type="spellEnd"/>
            <w:r w:rsidRPr="00434B0E">
              <w:rPr>
                <w:rFonts w:eastAsia="Times New Roman"/>
                <w:color w:val="auto"/>
                <w:lang w:eastAsia="ru-RU"/>
              </w:rPr>
              <w:t xml:space="preserve"> сельского поселения от чрезвычайных  ситуаций»</w:t>
            </w:r>
          </w:p>
        </w:tc>
        <w:tc>
          <w:tcPr>
            <w:tcW w:w="1559" w:type="dxa"/>
          </w:tcPr>
          <w:p w14:paraId="4719DBA2" w14:textId="77777777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 1</w:t>
            </w:r>
          </w:p>
        </w:tc>
        <w:tc>
          <w:tcPr>
            <w:tcW w:w="1701" w:type="dxa"/>
          </w:tcPr>
          <w:p w14:paraId="460BB6F5" w14:textId="77777777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559" w:type="dxa"/>
          </w:tcPr>
          <w:p w14:paraId="4A76BE6D" w14:textId="63510006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2835" w:type="dxa"/>
          </w:tcPr>
          <w:p w14:paraId="48744B3E" w14:textId="41B50B06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1,0 (высокий)</w:t>
            </w:r>
            <w:r w:rsidRPr="00434B0E">
              <w:rPr>
                <w:color w:val="auto"/>
                <w:lang w:val="en-US"/>
              </w:rPr>
              <w:t xml:space="preserve"> </w:t>
            </w:r>
          </w:p>
        </w:tc>
      </w:tr>
      <w:tr w:rsidR="00434B0E" w:rsidRPr="00434B0E" w14:paraId="44EDC22E" w14:textId="77777777" w:rsidTr="00867961">
        <w:trPr>
          <w:trHeight w:val="565"/>
        </w:trPr>
        <w:tc>
          <w:tcPr>
            <w:tcW w:w="7191" w:type="dxa"/>
          </w:tcPr>
          <w:p w14:paraId="6D208FFE" w14:textId="3AF98839" w:rsidR="00434B0E" w:rsidRPr="00434B0E" w:rsidRDefault="00434B0E" w:rsidP="00434B0E">
            <w:pPr>
              <w:pStyle w:val="Default"/>
              <w:rPr>
                <w:rFonts w:eastAsia="Times New Roman"/>
                <w:color w:val="auto"/>
                <w:lang w:eastAsia="ru-RU"/>
              </w:rPr>
            </w:pPr>
            <w:r w:rsidRPr="00434B0E">
              <w:rPr>
                <w:rFonts w:eastAsia="Times New Roman"/>
                <w:color w:val="auto"/>
                <w:lang w:eastAsia="ru-RU"/>
              </w:rPr>
              <w:t xml:space="preserve">Муниципальная программа </w:t>
            </w:r>
            <w:proofErr w:type="spellStart"/>
            <w:r w:rsidRPr="00434B0E">
              <w:rPr>
                <w:rFonts w:eastAsia="Times New Roman"/>
                <w:color w:val="auto"/>
                <w:lang w:eastAsia="ru-RU"/>
              </w:rPr>
              <w:t>Красюковского</w:t>
            </w:r>
            <w:proofErr w:type="spellEnd"/>
            <w:r w:rsidRPr="00434B0E">
              <w:rPr>
                <w:rFonts w:eastAsia="Times New Roman"/>
                <w:color w:val="auto"/>
                <w:lang w:eastAsia="ru-RU"/>
              </w:rPr>
              <w:t xml:space="preserve"> сельского поселения «Развитие культуры»</w:t>
            </w:r>
          </w:p>
        </w:tc>
        <w:tc>
          <w:tcPr>
            <w:tcW w:w="1559" w:type="dxa"/>
          </w:tcPr>
          <w:p w14:paraId="1540F1CC" w14:textId="77777777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701" w:type="dxa"/>
          </w:tcPr>
          <w:p w14:paraId="7788CF96" w14:textId="77777777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559" w:type="dxa"/>
          </w:tcPr>
          <w:p w14:paraId="56909B56" w14:textId="6C9D8DD5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2835" w:type="dxa"/>
          </w:tcPr>
          <w:p w14:paraId="2619C02A" w14:textId="7357263A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1,0 (высокий)</w:t>
            </w:r>
            <w:r w:rsidRPr="00434B0E">
              <w:rPr>
                <w:color w:val="auto"/>
                <w:lang w:val="en-US"/>
              </w:rPr>
              <w:t xml:space="preserve"> </w:t>
            </w:r>
          </w:p>
        </w:tc>
      </w:tr>
      <w:tr w:rsidR="00434B0E" w:rsidRPr="00434B0E" w14:paraId="1AB63FEA" w14:textId="77777777" w:rsidTr="00867961">
        <w:trPr>
          <w:trHeight w:val="565"/>
        </w:trPr>
        <w:tc>
          <w:tcPr>
            <w:tcW w:w="7191" w:type="dxa"/>
          </w:tcPr>
          <w:p w14:paraId="703F3E04" w14:textId="1C980153" w:rsidR="00434B0E" w:rsidRPr="00434B0E" w:rsidRDefault="00434B0E" w:rsidP="00434B0E">
            <w:pPr>
              <w:pStyle w:val="Default"/>
              <w:rPr>
                <w:rFonts w:eastAsia="Times New Roman"/>
                <w:color w:val="auto"/>
                <w:lang w:eastAsia="ru-RU"/>
              </w:rPr>
            </w:pPr>
            <w:r w:rsidRPr="00434B0E">
              <w:rPr>
                <w:rFonts w:eastAsia="Times New Roman"/>
                <w:color w:val="auto"/>
                <w:lang w:eastAsia="ru-RU"/>
              </w:rPr>
              <w:t xml:space="preserve">Муниципальная программа </w:t>
            </w:r>
            <w:proofErr w:type="spellStart"/>
            <w:r w:rsidRPr="00434B0E">
              <w:rPr>
                <w:rFonts w:eastAsia="Times New Roman"/>
                <w:color w:val="auto"/>
                <w:lang w:eastAsia="ru-RU"/>
              </w:rPr>
              <w:t>Красюковского</w:t>
            </w:r>
            <w:proofErr w:type="spellEnd"/>
            <w:r w:rsidRPr="00434B0E">
              <w:rPr>
                <w:rFonts w:eastAsia="Times New Roman"/>
                <w:color w:val="auto"/>
                <w:lang w:eastAsia="ru-RU"/>
              </w:rPr>
              <w:t xml:space="preserve"> сельского поселения «Охрана окружающей среды и рациональное природопользование»</w:t>
            </w:r>
          </w:p>
        </w:tc>
        <w:tc>
          <w:tcPr>
            <w:tcW w:w="1559" w:type="dxa"/>
          </w:tcPr>
          <w:p w14:paraId="453B2174" w14:textId="77777777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701" w:type="dxa"/>
          </w:tcPr>
          <w:p w14:paraId="087F3EAE" w14:textId="77777777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559" w:type="dxa"/>
          </w:tcPr>
          <w:p w14:paraId="14943D08" w14:textId="697D4066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2835" w:type="dxa"/>
          </w:tcPr>
          <w:p w14:paraId="15F608A4" w14:textId="32B93B6D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1,0 (высокий)</w:t>
            </w:r>
            <w:r w:rsidRPr="00434B0E">
              <w:rPr>
                <w:color w:val="auto"/>
                <w:lang w:val="en-US"/>
              </w:rPr>
              <w:t xml:space="preserve"> </w:t>
            </w:r>
          </w:p>
        </w:tc>
      </w:tr>
      <w:tr w:rsidR="00434B0E" w:rsidRPr="00434B0E" w14:paraId="155BE35E" w14:textId="77777777" w:rsidTr="00867961">
        <w:trPr>
          <w:trHeight w:val="565"/>
        </w:trPr>
        <w:tc>
          <w:tcPr>
            <w:tcW w:w="7191" w:type="dxa"/>
          </w:tcPr>
          <w:p w14:paraId="5CBEC0A8" w14:textId="7E8771F9" w:rsidR="00434B0E" w:rsidRPr="00434B0E" w:rsidRDefault="00434B0E" w:rsidP="00867961">
            <w:pPr>
              <w:pStyle w:val="Default"/>
              <w:rPr>
                <w:rFonts w:eastAsia="Times New Roman"/>
                <w:color w:val="auto"/>
                <w:lang w:eastAsia="ru-RU"/>
              </w:rPr>
            </w:pPr>
            <w:r w:rsidRPr="00434B0E">
              <w:rPr>
                <w:rFonts w:eastAsia="Times New Roman"/>
                <w:color w:val="auto"/>
                <w:lang w:eastAsia="ru-RU"/>
              </w:rPr>
              <w:t xml:space="preserve">Муниципальная программа </w:t>
            </w:r>
            <w:proofErr w:type="spellStart"/>
            <w:r w:rsidRPr="00434B0E">
              <w:rPr>
                <w:rFonts w:eastAsia="Times New Roman"/>
                <w:color w:val="auto"/>
                <w:lang w:eastAsia="ru-RU"/>
              </w:rPr>
              <w:t>Красюковского</w:t>
            </w:r>
            <w:proofErr w:type="spellEnd"/>
            <w:r w:rsidRPr="00434B0E">
              <w:rPr>
                <w:rFonts w:eastAsia="Times New Roman"/>
                <w:color w:val="auto"/>
                <w:lang w:eastAsia="ru-RU"/>
              </w:rPr>
              <w:t xml:space="preserve"> сельского поселения «Физическая культура, спорт и молодежная политика»</w:t>
            </w:r>
          </w:p>
        </w:tc>
        <w:tc>
          <w:tcPr>
            <w:tcW w:w="1559" w:type="dxa"/>
          </w:tcPr>
          <w:p w14:paraId="1CF1E645" w14:textId="77777777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(1,05)1</w:t>
            </w:r>
          </w:p>
        </w:tc>
        <w:tc>
          <w:tcPr>
            <w:tcW w:w="1701" w:type="dxa"/>
          </w:tcPr>
          <w:p w14:paraId="071B9480" w14:textId="77777777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559" w:type="dxa"/>
          </w:tcPr>
          <w:p w14:paraId="481CA527" w14:textId="609398AC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2835" w:type="dxa"/>
          </w:tcPr>
          <w:p w14:paraId="0DF89AEB" w14:textId="6809EDAA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1,0 (высокий)</w:t>
            </w:r>
            <w:r w:rsidRPr="00434B0E">
              <w:rPr>
                <w:color w:val="auto"/>
                <w:lang w:val="en-US"/>
              </w:rPr>
              <w:t xml:space="preserve"> </w:t>
            </w:r>
          </w:p>
        </w:tc>
      </w:tr>
      <w:tr w:rsidR="00434B0E" w:rsidRPr="00434B0E" w14:paraId="4A1B8025" w14:textId="77777777" w:rsidTr="00867961">
        <w:trPr>
          <w:trHeight w:val="565"/>
        </w:trPr>
        <w:tc>
          <w:tcPr>
            <w:tcW w:w="7191" w:type="dxa"/>
          </w:tcPr>
          <w:p w14:paraId="012E5742" w14:textId="44937CDF" w:rsidR="00434B0E" w:rsidRPr="00434B0E" w:rsidRDefault="00434B0E" w:rsidP="00867961">
            <w:pPr>
              <w:pStyle w:val="Default"/>
              <w:rPr>
                <w:rFonts w:eastAsia="Times New Roman"/>
                <w:color w:val="auto"/>
                <w:lang w:eastAsia="ru-RU"/>
              </w:rPr>
            </w:pPr>
            <w:r w:rsidRPr="00434B0E">
              <w:rPr>
                <w:rFonts w:eastAsia="Times New Roman"/>
                <w:color w:val="auto"/>
                <w:lang w:eastAsia="ru-RU"/>
              </w:rPr>
              <w:t xml:space="preserve">Муниципальная программа </w:t>
            </w:r>
            <w:proofErr w:type="spellStart"/>
            <w:r w:rsidRPr="00434B0E">
              <w:rPr>
                <w:rFonts w:eastAsia="Times New Roman"/>
                <w:color w:val="auto"/>
                <w:lang w:eastAsia="ru-RU"/>
              </w:rPr>
              <w:t>Красюковского</w:t>
            </w:r>
            <w:proofErr w:type="spellEnd"/>
            <w:r w:rsidRPr="00434B0E">
              <w:rPr>
                <w:rFonts w:eastAsia="Times New Roman"/>
                <w:color w:val="auto"/>
                <w:lang w:eastAsia="ru-RU"/>
              </w:rPr>
              <w:t xml:space="preserve"> сельского поселения «Развитие транспортной системы»</w:t>
            </w:r>
          </w:p>
        </w:tc>
        <w:tc>
          <w:tcPr>
            <w:tcW w:w="1559" w:type="dxa"/>
          </w:tcPr>
          <w:p w14:paraId="69D624BD" w14:textId="77777777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701" w:type="dxa"/>
          </w:tcPr>
          <w:p w14:paraId="574C557B" w14:textId="77777777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559" w:type="dxa"/>
          </w:tcPr>
          <w:p w14:paraId="2678276D" w14:textId="0444C049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2835" w:type="dxa"/>
          </w:tcPr>
          <w:p w14:paraId="6A8D4EF8" w14:textId="50BBBF0D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1,0 (высокий)</w:t>
            </w:r>
            <w:r w:rsidRPr="00434B0E">
              <w:rPr>
                <w:color w:val="auto"/>
                <w:lang w:val="en-US"/>
              </w:rPr>
              <w:t xml:space="preserve"> </w:t>
            </w:r>
          </w:p>
        </w:tc>
      </w:tr>
      <w:tr w:rsidR="00434B0E" w:rsidRPr="00434B0E" w14:paraId="26A9CDCC" w14:textId="77777777" w:rsidTr="00867961">
        <w:trPr>
          <w:trHeight w:val="565"/>
        </w:trPr>
        <w:tc>
          <w:tcPr>
            <w:tcW w:w="7191" w:type="dxa"/>
          </w:tcPr>
          <w:p w14:paraId="1C0FF58B" w14:textId="560D46B7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rFonts w:eastAsia="Times New Roman"/>
                <w:color w:val="auto"/>
                <w:lang w:eastAsia="ru-RU"/>
              </w:rPr>
              <w:t xml:space="preserve">Муниципальная программа </w:t>
            </w:r>
            <w:proofErr w:type="spellStart"/>
            <w:r w:rsidRPr="00434B0E">
              <w:rPr>
                <w:rFonts w:eastAsia="Times New Roman"/>
                <w:color w:val="auto"/>
                <w:lang w:eastAsia="ru-RU"/>
              </w:rPr>
              <w:t>Красюковского</w:t>
            </w:r>
            <w:proofErr w:type="spellEnd"/>
            <w:r w:rsidRPr="00434B0E">
              <w:rPr>
                <w:rFonts w:eastAsia="Times New Roman"/>
                <w:color w:val="auto"/>
                <w:lang w:eastAsia="ru-RU"/>
              </w:rPr>
              <w:t xml:space="preserve"> сельского поселения «</w:t>
            </w:r>
            <w:r>
              <w:rPr>
                <w:rFonts w:eastAsia="Times New Roman"/>
                <w:color w:val="auto"/>
                <w:lang w:eastAsia="ru-RU"/>
              </w:rPr>
              <w:t>Благоустрой</w:t>
            </w:r>
            <w:r w:rsidRPr="00434B0E">
              <w:rPr>
                <w:rFonts w:eastAsia="Times New Roman"/>
                <w:color w:val="auto"/>
                <w:lang w:eastAsia="ru-RU"/>
              </w:rPr>
              <w:t>ство»</w:t>
            </w:r>
          </w:p>
        </w:tc>
        <w:tc>
          <w:tcPr>
            <w:tcW w:w="1559" w:type="dxa"/>
          </w:tcPr>
          <w:p w14:paraId="2B4B90C4" w14:textId="77777777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(0,75)0</w:t>
            </w:r>
          </w:p>
        </w:tc>
        <w:tc>
          <w:tcPr>
            <w:tcW w:w="1701" w:type="dxa"/>
          </w:tcPr>
          <w:p w14:paraId="0CFD7CAF" w14:textId="77777777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(0,75)0</w:t>
            </w:r>
          </w:p>
        </w:tc>
        <w:tc>
          <w:tcPr>
            <w:tcW w:w="1559" w:type="dxa"/>
          </w:tcPr>
          <w:p w14:paraId="73A4F201" w14:textId="20E907FD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2835" w:type="dxa"/>
          </w:tcPr>
          <w:p w14:paraId="0212CF5D" w14:textId="1C8351E5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1,0 (высокий)</w:t>
            </w:r>
            <w:r w:rsidRPr="00434B0E">
              <w:rPr>
                <w:color w:val="auto"/>
                <w:lang w:val="en-US"/>
              </w:rPr>
              <w:t xml:space="preserve"> </w:t>
            </w:r>
          </w:p>
        </w:tc>
      </w:tr>
      <w:tr w:rsidR="00434B0E" w:rsidRPr="00434B0E" w14:paraId="7C3455DD" w14:textId="77777777" w:rsidTr="00867961">
        <w:trPr>
          <w:trHeight w:val="565"/>
        </w:trPr>
        <w:tc>
          <w:tcPr>
            <w:tcW w:w="7191" w:type="dxa"/>
          </w:tcPr>
          <w:p w14:paraId="5B48C8A0" w14:textId="0D596EBA" w:rsidR="00434B0E" w:rsidRPr="00434B0E" w:rsidRDefault="00434B0E" w:rsidP="00434B0E">
            <w:pPr>
              <w:pStyle w:val="Default"/>
              <w:rPr>
                <w:color w:val="auto"/>
              </w:rPr>
            </w:pPr>
            <w:r w:rsidRPr="00434B0E">
              <w:rPr>
                <w:rFonts w:eastAsia="Times New Roman"/>
                <w:color w:val="auto"/>
                <w:lang w:eastAsia="ru-RU"/>
              </w:rPr>
              <w:t xml:space="preserve">Муниципальная программа </w:t>
            </w:r>
            <w:proofErr w:type="spellStart"/>
            <w:r w:rsidRPr="00434B0E">
              <w:rPr>
                <w:rFonts w:eastAsia="Times New Roman"/>
                <w:color w:val="auto"/>
                <w:lang w:eastAsia="ru-RU"/>
              </w:rPr>
              <w:t>Красюковского</w:t>
            </w:r>
            <w:proofErr w:type="spellEnd"/>
            <w:r w:rsidRPr="00434B0E">
              <w:rPr>
                <w:rFonts w:eastAsia="Times New Roman"/>
                <w:color w:val="auto"/>
                <w:lang w:eastAsia="ru-RU"/>
              </w:rPr>
              <w:t xml:space="preserve">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  <w:tc>
          <w:tcPr>
            <w:tcW w:w="1559" w:type="dxa"/>
          </w:tcPr>
          <w:p w14:paraId="124597D7" w14:textId="44848AE7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 1</w:t>
            </w:r>
          </w:p>
        </w:tc>
        <w:tc>
          <w:tcPr>
            <w:tcW w:w="1701" w:type="dxa"/>
          </w:tcPr>
          <w:p w14:paraId="12DED44C" w14:textId="230A38E4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559" w:type="dxa"/>
          </w:tcPr>
          <w:p w14:paraId="09831C23" w14:textId="3C586C2C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2835" w:type="dxa"/>
          </w:tcPr>
          <w:p w14:paraId="4407D99E" w14:textId="0E6DE8E2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1,0 (высокий)</w:t>
            </w:r>
            <w:r w:rsidRPr="00434B0E">
              <w:rPr>
                <w:color w:val="auto"/>
                <w:lang w:val="en-US"/>
              </w:rPr>
              <w:t xml:space="preserve"> </w:t>
            </w:r>
          </w:p>
        </w:tc>
      </w:tr>
      <w:tr w:rsidR="00434B0E" w:rsidRPr="00434B0E" w14:paraId="59A3F508" w14:textId="77777777" w:rsidTr="00867961">
        <w:trPr>
          <w:trHeight w:val="565"/>
        </w:trPr>
        <w:tc>
          <w:tcPr>
            <w:tcW w:w="7191" w:type="dxa"/>
          </w:tcPr>
          <w:p w14:paraId="7ECF0CD2" w14:textId="5B56BFC6" w:rsidR="00434B0E" w:rsidRPr="00434B0E" w:rsidRDefault="00434B0E" w:rsidP="00867961">
            <w:pPr>
              <w:autoSpaceDE w:val="0"/>
              <w:autoSpaceDN w:val="0"/>
              <w:adjustRightInd w:val="0"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34B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Муниципальная программа </w:t>
            </w:r>
            <w:proofErr w:type="spellStart"/>
            <w:r w:rsidRPr="00434B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434B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14:paraId="682BD923" w14:textId="731D7285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rFonts w:eastAsia="Times New Roman"/>
                <w:snapToGrid w:val="0"/>
                <w:color w:val="auto"/>
                <w:lang w:eastAsia="ru-RU"/>
              </w:rPr>
              <w:t xml:space="preserve"> «Обеспечение общественного порядка и профилактика правонарушений»</w:t>
            </w:r>
          </w:p>
        </w:tc>
        <w:tc>
          <w:tcPr>
            <w:tcW w:w="1559" w:type="dxa"/>
          </w:tcPr>
          <w:p w14:paraId="7535EF80" w14:textId="4AE36CCB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 1</w:t>
            </w:r>
          </w:p>
        </w:tc>
        <w:tc>
          <w:tcPr>
            <w:tcW w:w="1701" w:type="dxa"/>
          </w:tcPr>
          <w:p w14:paraId="3131EEE6" w14:textId="2FFA4B6C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559" w:type="dxa"/>
          </w:tcPr>
          <w:p w14:paraId="63A6A885" w14:textId="764C073E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2835" w:type="dxa"/>
          </w:tcPr>
          <w:p w14:paraId="79054138" w14:textId="7D48103F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1,0 (высокий)</w:t>
            </w:r>
            <w:r w:rsidRPr="00434B0E">
              <w:rPr>
                <w:color w:val="auto"/>
                <w:lang w:val="en-US"/>
              </w:rPr>
              <w:t xml:space="preserve"> </w:t>
            </w:r>
          </w:p>
        </w:tc>
      </w:tr>
      <w:tr w:rsidR="00434B0E" w:rsidRPr="00434B0E" w14:paraId="7FBC918E" w14:textId="77777777" w:rsidTr="00867961">
        <w:trPr>
          <w:trHeight w:val="565"/>
        </w:trPr>
        <w:tc>
          <w:tcPr>
            <w:tcW w:w="7191" w:type="dxa"/>
          </w:tcPr>
          <w:p w14:paraId="01FC1F22" w14:textId="7F53DDFB" w:rsidR="00434B0E" w:rsidRPr="00434B0E" w:rsidRDefault="00434B0E" w:rsidP="00434B0E">
            <w:pPr>
              <w:pStyle w:val="Default"/>
              <w:rPr>
                <w:color w:val="auto"/>
              </w:rPr>
            </w:pPr>
            <w:r w:rsidRPr="00434B0E">
              <w:rPr>
                <w:rFonts w:eastAsia="Times New Roman"/>
                <w:color w:val="auto"/>
                <w:lang w:eastAsia="ru-RU"/>
              </w:rPr>
              <w:t xml:space="preserve">Муниципальная программа </w:t>
            </w:r>
            <w:proofErr w:type="spellStart"/>
            <w:r w:rsidRPr="00434B0E">
              <w:rPr>
                <w:rFonts w:eastAsia="Times New Roman"/>
                <w:color w:val="auto"/>
                <w:lang w:eastAsia="ru-RU"/>
              </w:rPr>
              <w:t>Красюковского</w:t>
            </w:r>
            <w:proofErr w:type="spellEnd"/>
            <w:r w:rsidRPr="00434B0E">
              <w:rPr>
                <w:rFonts w:eastAsia="Times New Roman"/>
                <w:color w:val="auto"/>
                <w:lang w:eastAsia="ru-RU"/>
              </w:rPr>
              <w:t xml:space="preserve"> сельского поселения «Развитие муниципального управления и муниципальной службы»</w:t>
            </w:r>
          </w:p>
        </w:tc>
        <w:tc>
          <w:tcPr>
            <w:tcW w:w="1559" w:type="dxa"/>
          </w:tcPr>
          <w:p w14:paraId="40430C0E" w14:textId="29B4022B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 1</w:t>
            </w:r>
          </w:p>
        </w:tc>
        <w:tc>
          <w:tcPr>
            <w:tcW w:w="1701" w:type="dxa"/>
          </w:tcPr>
          <w:p w14:paraId="67325179" w14:textId="6D4F315A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559" w:type="dxa"/>
          </w:tcPr>
          <w:p w14:paraId="106C7E61" w14:textId="453A2585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2835" w:type="dxa"/>
          </w:tcPr>
          <w:p w14:paraId="2D390689" w14:textId="33FA43DB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1,0 (высокий)</w:t>
            </w:r>
            <w:r w:rsidRPr="00434B0E">
              <w:rPr>
                <w:color w:val="auto"/>
                <w:lang w:val="en-US"/>
              </w:rPr>
              <w:t xml:space="preserve"> </w:t>
            </w:r>
          </w:p>
        </w:tc>
      </w:tr>
      <w:tr w:rsidR="00434B0E" w:rsidRPr="00434B0E" w14:paraId="7AE2BD80" w14:textId="77777777" w:rsidTr="00867961">
        <w:trPr>
          <w:trHeight w:val="565"/>
        </w:trPr>
        <w:tc>
          <w:tcPr>
            <w:tcW w:w="7191" w:type="dxa"/>
          </w:tcPr>
          <w:p w14:paraId="0028E1FC" w14:textId="1C87090D" w:rsidR="00434B0E" w:rsidRPr="00434B0E" w:rsidRDefault="00434B0E" w:rsidP="00867961">
            <w:pPr>
              <w:pStyle w:val="Default"/>
              <w:rPr>
                <w:rFonts w:eastAsia="Times New Roman"/>
                <w:color w:val="auto"/>
                <w:lang w:eastAsia="ru-RU"/>
              </w:rPr>
            </w:pPr>
            <w:r w:rsidRPr="00434B0E">
              <w:rPr>
                <w:rFonts w:eastAsia="Times New Roman"/>
                <w:color w:val="auto"/>
                <w:lang w:eastAsia="ru-RU"/>
              </w:rPr>
              <w:t xml:space="preserve">Муниципальная программа </w:t>
            </w:r>
            <w:proofErr w:type="spellStart"/>
            <w:r w:rsidRPr="00434B0E">
              <w:rPr>
                <w:rFonts w:eastAsia="Times New Roman"/>
                <w:color w:val="auto"/>
                <w:lang w:eastAsia="ru-RU"/>
              </w:rPr>
              <w:t>Красюковского</w:t>
            </w:r>
            <w:proofErr w:type="spellEnd"/>
            <w:r w:rsidRPr="00434B0E">
              <w:rPr>
                <w:rFonts w:eastAsia="Times New Roman"/>
                <w:color w:val="auto"/>
                <w:lang w:eastAsia="ru-RU"/>
              </w:rPr>
              <w:t xml:space="preserve"> сельского поселения «Формирование современной городской среды на территории муниципального образования «</w:t>
            </w:r>
            <w:proofErr w:type="spellStart"/>
            <w:r w:rsidRPr="00434B0E">
              <w:rPr>
                <w:rFonts w:eastAsia="Times New Roman"/>
                <w:color w:val="auto"/>
                <w:lang w:eastAsia="ru-RU"/>
              </w:rPr>
              <w:t>Красюковское</w:t>
            </w:r>
            <w:proofErr w:type="spellEnd"/>
            <w:r w:rsidRPr="00434B0E">
              <w:rPr>
                <w:rFonts w:eastAsia="Times New Roman"/>
                <w:color w:val="auto"/>
                <w:lang w:eastAsia="ru-RU"/>
              </w:rPr>
              <w:t xml:space="preserve">  сельское поселение»»</w:t>
            </w:r>
          </w:p>
        </w:tc>
        <w:tc>
          <w:tcPr>
            <w:tcW w:w="1559" w:type="dxa"/>
          </w:tcPr>
          <w:p w14:paraId="3B723B84" w14:textId="3832751A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 1</w:t>
            </w:r>
          </w:p>
        </w:tc>
        <w:tc>
          <w:tcPr>
            <w:tcW w:w="1701" w:type="dxa"/>
          </w:tcPr>
          <w:p w14:paraId="28620EEC" w14:textId="140DCA28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559" w:type="dxa"/>
          </w:tcPr>
          <w:p w14:paraId="54E33F09" w14:textId="4EDD5953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2835" w:type="dxa"/>
          </w:tcPr>
          <w:p w14:paraId="2CF62B2A" w14:textId="73F44E35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1,0 (высокий)</w:t>
            </w:r>
            <w:r w:rsidRPr="00434B0E">
              <w:rPr>
                <w:color w:val="auto"/>
                <w:lang w:val="en-US"/>
              </w:rPr>
              <w:t xml:space="preserve"> </w:t>
            </w:r>
          </w:p>
        </w:tc>
      </w:tr>
      <w:tr w:rsidR="00434B0E" w:rsidRPr="00434B0E" w14:paraId="76691FD4" w14:textId="77777777" w:rsidTr="00867961">
        <w:trPr>
          <w:trHeight w:val="565"/>
        </w:trPr>
        <w:tc>
          <w:tcPr>
            <w:tcW w:w="7191" w:type="dxa"/>
          </w:tcPr>
          <w:p w14:paraId="678CD022" w14:textId="4AD2948E" w:rsidR="00434B0E" w:rsidRPr="00434B0E" w:rsidRDefault="00434B0E" w:rsidP="00434B0E">
            <w:pPr>
              <w:pStyle w:val="Default"/>
              <w:rPr>
                <w:rFonts w:eastAsia="Times New Roman"/>
                <w:color w:val="auto"/>
                <w:lang w:eastAsia="ru-RU"/>
              </w:rPr>
            </w:pPr>
            <w:r w:rsidRPr="00434B0E">
              <w:rPr>
                <w:rFonts w:eastAsia="Times New Roman"/>
                <w:color w:val="auto"/>
                <w:lang w:eastAsia="ru-RU"/>
              </w:rPr>
              <w:t xml:space="preserve">Муниципальная программа </w:t>
            </w:r>
            <w:proofErr w:type="spellStart"/>
            <w:r w:rsidRPr="00434B0E">
              <w:rPr>
                <w:rFonts w:eastAsia="Times New Roman"/>
                <w:color w:val="auto"/>
                <w:lang w:eastAsia="ru-RU"/>
              </w:rPr>
              <w:t>Красюковского</w:t>
            </w:r>
            <w:proofErr w:type="spellEnd"/>
            <w:r w:rsidRPr="00434B0E">
              <w:rPr>
                <w:rFonts w:eastAsia="Times New Roman"/>
                <w:color w:val="auto"/>
                <w:lang w:eastAsia="ru-RU"/>
              </w:rPr>
              <w:t xml:space="preserve"> сельского поселения «Доступная среда»</w:t>
            </w:r>
          </w:p>
        </w:tc>
        <w:tc>
          <w:tcPr>
            <w:tcW w:w="1559" w:type="dxa"/>
          </w:tcPr>
          <w:p w14:paraId="20199347" w14:textId="5B44CD5F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 1</w:t>
            </w:r>
          </w:p>
        </w:tc>
        <w:tc>
          <w:tcPr>
            <w:tcW w:w="1701" w:type="dxa"/>
          </w:tcPr>
          <w:p w14:paraId="1033C5FD" w14:textId="64FA0EAB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1559" w:type="dxa"/>
          </w:tcPr>
          <w:p w14:paraId="2D3F416B" w14:textId="25AB1EEA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(1,0)1</w:t>
            </w:r>
          </w:p>
        </w:tc>
        <w:tc>
          <w:tcPr>
            <w:tcW w:w="2835" w:type="dxa"/>
          </w:tcPr>
          <w:p w14:paraId="6EBD7CC9" w14:textId="5F2E9067" w:rsidR="00434B0E" w:rsidRPr="00434B0E" w:rsidRDefault="00434B0E" w:rsidP="00867961">
            <w:pPr>
              <w:pStyle w:val="Default"/>
              <w:rPr>
                <w:color w:val="auto"/>
              </w:rPr>
            </w:pPr>
            <w:r w:rsidRPr="00434B0E">
              <w:rPr>
                <w:color w:val="auto"/>
              </w:rPr>
              <w:t>1,0 (высокий)</w:t>
            </w:r>
            <w:r w:rsidRPr="00434B0E">
              <w:rPr>
                <w:color w:val="auto"/>
                <w:lang w:val="en-US"/>
              </w:rPr>
              <w:t xml:space="preserve"> </w:t>
            </w:r>
          </w:p>
        </w:tc>
      </w:tr>
    </w:tbl>
    <w:p w14:paraId="0E449701" w14:textId="28037EEA" w:rsidR="00C35C6B" w:rsidRPr="00EA7D51" w:rsidRDefault="00C35C6B" w:rsidP="00C35C6B">
      <w:pPr>
        <w:tabs>
          <w:tab w:val="left" w:pos="2595"/>
        </w:tabs>
        <w:rPr>
          <w:rFonts w:ascii="Times New Roman" w:hAnsi="Times New Roman" w:cs="Times New Roman"/>
          <w:color w:val="00B0F0"/>
          <w:sz w:val="28"/>
          <w:szCs w:val="28"/>
        </w:rPr>
        <w:sectPr w:rsidR="00C35C6B" w:rsidRPr="00EA7D51" w:rsidSect="00DC07E4">
          <w:pgSz w:w="16838" w:h="11906" w:orient="landscape"/>
          <w:pgMar w:top="1134" w:right="851" w:bottom="1134" w:left="1134" w:header="708" w:footer="708" w:gutter="0"/>
          <w:cols w:space="708"/>
          <w:docGrid w:linePitch="360"/>
        </w:sectPr>
      </w:pPr>
    </w:p>
    <w:p w14:paraId="5105E30E" w14:textId="77777777" w:rsidR="00FB472E" w:rsidRPr="00EA7D51" w:rsidRDefault="00FB472E" w:rsidP="00C64305">
      <w:pPr>
        <w:rPr>
          <w:color w:val="00B0F0"/>
        </w:rPr>
      </w:pPr>
    </w:p>
    <w:p w14:paraId="1F254106" w14:textId="77777777" w:rsidR="00FB472E" w:rsidRPr="00533D1D" w:rsidRDefault="00FB472E" w:rsidP="00FB472E">
      <w:pPr>
        <w:pStyle w:val="Default"/>
        <w:jc w:val="right"/>
        <w:rPr>
          <w:color w:val="auto"/>
          <w:sz w:val="28"/>
          <w:szCs w:val="28"/>
        </w:rPr>
      </w:pPr>
      <w:r w:rsidRPr="00EA7D51">
        <w:rPr>
          <w:color w:val="00B0F0"/>
        </w:rPr>
        <w:tab/>
      </w:r>
      <w:r w:rsidRPr="00533D1D">
        <w:rPr>
          <w:color w:val="auto"/>
          <w:sz w:val="28"/>
          <w:szCs w:val="28"/>
        </w:rPr>
        <w:t xml:space="preserve">Приложение 1 </w:t>
      </w:r>
    </w:p>
    <w:p w14:paraId="733C456A" w14:textId="77777777" w:rsidR="00FB472E" w:rsidRPr="00533D1D" w:rsidRDefault="00FB472E" w:rsidP="00FB47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D1D">
        <w:rPr>
          <w:rFonts w:ascii="Times New Roman" w:hAnsi="Times New Roman" w:cs="Times New Roman"/>
          <w:sz w:val="28"/>
          <w:szCs w:val="28"/>
        </w:rPr>
        <w:t xml:space="preserve">к сводному годовому докладу о ходе реализации и </w:t>
      </w:r>
    </w:p>
    <w:p w14:paraId="792E0CDF" w14:textId="6A3FE339" w:rsidR="00FB472E" w:rsidRPr="00533D1D" w:rsidRDefault="00FB472E" w:rsidP="00FB472E">
      <w:pPr>
        <w:tabs>
          <w:tab w:val="left" w:pos="10680"/>
        </w:tabs>
        <w:jc w:val="right"/>
        <w:rPr>
          <w:sz w:val="28"/>
          <w:szCs w:val="28"/>
        </w:rPr>
      </w:pPr>
      <w:r w:rsidRPr="00533D1D">
        <w:rPr>
          <w:rFonts w:ascii="Times New Roman" w:hAnsi="Times New Roman" w:cs="Times New Roman"/>
          <w:sz w:val="28"/>
          <w:szCs w:val="28"/>
        </w:rPr>
        <w:t>оценке эффективности муниципальных программ</w:t>
      </w:r>
    </w:p>
    <w:p w14:paraId="76FF98EA" w14:textId="77777777" w:rsidR="00FB472E" w:rsidRPr="00533D1D" w:rsidRDefault="00FB472E" w:rsidP="00FB472E">
      <w:pPr>
        <w:jc w:val="right"/>
        <w:rPr>
          <w:sz w:val="28"/>
          <w:szCs w:val="28"/>
        </w:rPr>
      </w:pPr>
    </w:p>
    <w:p w14:paraId="263D3AE7" w14:textId="214361A2" w:rsidR="007E3B8F" w:rsidRPr="00533D1D" w:rsidRDefault="007E3B8F" w:rsidP="007E3B8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D1D">
        <w:rPr>
          <w:sz w:val="28"/>
          <w:szCs w:val="28"/>
        </w:rPr>
        <w:tab/>
      </w:r>
      <w:r w:rsidRPr="00533D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Сведения о достижении значений показателей (индикаторов) муниципальных программ </w:t>
      </w:r>
      <w:proofErr w:type="spellStart"/>
      <w:r w:rsidR="00EA7D51" w:rsidRPr="00533D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</w:t>
      </w:r>
      <w:r w:rsidRPr="00533D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кого</w:t>
      </w:r>
      <w:proofErr w:type="spellEnd"/>
      <w:r w:rsidRPr="00533D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  <w:r w:rsidRPr="00533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D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2019 год</w:t>
      </w:r>
    </w:p>
    <w:p w14:paraId="16096D36" w14:textId="77777777" w:rsidR="007E3B8F" w:rsidRPr="00533D1D" w:rsidRDefault="007E3B8F" w:rsidP="007E3B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956BEF" w14:textId="77777777" w:rsidR="007E3B8F" w:rsidRPr="00EA7D51" w:rsidRDefault="007E3B8F" w:rsidP="007E3B8F">
      <w:pPr>
        <w:spacing w:after="0" w:line="240" w:lineRule="auto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bookmarkStart w:id="0" w:name="Par1596"/>
      <w:bookmarkEnd w:id="0"/>
    </w:p>
    <w:tbl>
      <w:tblPr>
        <w:tblW w:w="14568" w:type="dxa"/>
        <w:jc w:val="center"/>
        <w:tblInd w:w="28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2"/>
        <w:gridCol w:w="514"/>
        <w:gridCol w:w="35"/>
        <w:gridCol w:w="6061"/>
        <w:gridCol w:w="1134"/>
        <w:gridCol w:w="35"/>
        <w:gridCol w:w="2233"/>
        <w:gridCol w:w="851"/>
        <w:gridCol w:w="992"/>
        <w:gridCol w:w="2643"/>
        <w:gridCol w:w="18"/>
      </w:tblGrid>
      <w:tr w:rsidR="00DA3A4B" w:rsidRPr="00F83E34" w14:paraId="5A48047B" w14:textId="77777777" w:rsidTr="00F83E34">
        <w:trPr>
          <w:gridAfter w:val="1"/>
          <w:wAfter w:w="18" w:type="dxa"/>
          <w:jc w:val="center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D68698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58A6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</w:p>
          <w:p w14:paraId="5EB3B391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A4A8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14:paraId="2D4598D9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5922C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9DEB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на конец 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отчетного года     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DA3A4B" w:rsidRPr="00F83E34" w14:paraId="3B2F1A23" w14:textId="77777777" w:rsidTr="00F83E34">
        <w:trPr>
          <w:gridAfter w:val="1"/>
          <w:wAfter w:w="18" w:type="dxa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E0C0CC" w14:textId="77777777" w:rsidR="00DA3A4B" w:rsidRPr="00F83E34" w:rsidRDefault="00DA3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10AFB" w14:textId="77777777" w:rsidR="00DA3A4B" w:rsidRPr="00F83E34" w:rsidRDefault="00DA3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13DA" w14:textId="77777777" w:rsidR="00DA3A4B" w:rsidRPr="00F83E34" w:rsidRDefault="00DA3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975C6" w14:textId="37D2E9EC" w:rsidR="00DA3A4B" w:rsidRPr="00F83E34" w:rsidRDefault="00DA3A4B" w:rsidP="00F83E3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год, предшествующий </w:t>
            </w:r>
            <w:proofErr w:type="gramStart"/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anchor="Par1462" w:history="1">
              <w:r w:rsidRPr="00F83E34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81620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2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5CABA" w14:textId="77777777" w:rsidR="00DA3A4B" w:rsidRPr="00F83E34" w:rsidRDefault="00DA3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A4B" w:rsidRPr="00F83E34" w14:paraId="7467C0C9" w14:textId="77777777" w:rsidTr="00F83E34">
        <w:trPr>
          <w:gridAfter w:val="1"/>
          <w:wAfter w:w="18" w:type="dxa"/>
          <w:trHeight w:val="717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A7F05" w14:textId="77777777" w:rsidR="00DA3A4B" w:rsidRPr="00F83E34" w:rsidRDefault="00DA3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8F2D" w14:textId="77777777" w:rsidR="00DA3A4B" w:rsidRPr="00F83E34" w:rsidRDefault="00DA3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C7935" w14:textId="77777777" w:rsidR="00DA3A4B" w:rsidRPr="00F83E34" w:rsidRDefault="00DA3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A125" w14:textId="77777777" w:rsidR="00DA3A4B" w:rsidRPr="00F83E34" w:rsidRDefault="00DA3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FFCE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E42F2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3832" w14:textId="77777777" w:rsidR="00DA3A4B" w:rsidRPr="00F83E34" w:rsidRDefault="00DA3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A4B" w:rsidRPr="00F83E34" w14:paraId="368CE014" w14:textId="77777777" w:rsidTr="00F83E34">
        <w:trPr>
          <w:gridBefore w:val="1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BCB11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A2252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360C8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4ACF4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BCD62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2D9AE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5C113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A3A4B" w:rsidRPr="00F83E34" w14:paraId="59D00683" w14:textId="77777777" w:rsidTr="00DA3A4B">
        <w:trPr>
          <w:gridBefore w:val="1"/>
          <w:wBefore w:w="52" w:type="dxa"/>
          <w:trHeight w:val="313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2180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B1B38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</w:tr>
      <w:tr w:rsidR="00DA3A4B" w:rsidRPr="00F83E34" w14:paraId="31543CDE" w14:textId="77777777" w:rsidTr="00F83E34">
        <w:trPr>
          <w:gridBefore w:val="1"/>
          <w:wBefore w:w="52" w:type="dxa"/>
          <w:trHeight w:val="313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C142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0C981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Показатель 1. Доля граждан, получающих меры социальной поддержки в общей численности населения сельского поселения</w:t>
            </w:r>
          </w:p>
        </w:tc>
        <w:tc>
          <w:tcPr>
            <w:tcW w:w="11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F537A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21B3A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B6AD9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B429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26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84F9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A4B" w:rsidRPr="00F83E34" w14:paraId="3D076FB4" w14:textId="77777777" w:rsidTr="00DA3A4B">
        <w:trPr>
          <w:gridBefore w:val="1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E698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15D0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</w:tr>
      <w:tr w:rsidR="00DA3A4B" w:rsidRPr="00F83E34" w14:paraId="380B7A35" w14:textId="77777777" w:rsidTr="00F83E34">
        <w:trPr>
          <w:gridBefore w:val="1"/>
          <w:wBefore w:w="52" w:type="dxa"/>
          <w:trHeight w:val="279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52D80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F6191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Показатель  1.1.  Доля граждан, получа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softHyphen/>
              <w:t>ющих меры социальной поддержки в общей численности населения сельского поселения</w:t>
            </w:r>
          </w:p>
        </w:tc>
        <w:tc>
          <w:tcPr>
            <w:tcW w:w="11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EB7E4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172DC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00AE8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F4DD5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26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BF45" w14:textId="77777777" w:rsidR="00DA3A4B" w:rsidRPr="00F83E34" w:rsidRDefault="00DA3A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DC1BF8" w14:textId="165AC5EF" w:rsidR="00DA08FC" w:rsidRPr="00EA7D51" w:rsidRDefault="00DA08FC" w:rsidP="00C35C6B">
      <w:pPr>
        <w:pStyle w:val="Default"/>
        <w:jc w:val="right"/>
        <w:rPr>
          <w:rFonts w:eastAsia="Times New Roman"/>
          <w:color w:val="00B0F0"/>
          <w:sz w:val="28"/>
          <w:szCs w:val="28"/>
          <w:lang w:eastAsia="ru-RU"/>
        </w:rPr>
      </w:pPr>
    </w:p>
    <w:tbl>
      <w:tblPr>
        <w:tblW w:w="15456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1"/>
        <w:gridCol w:w="29"/>
        <w:gridCol w:w="2124"/>
        <w:gridCol w:w="981"/>
        <w:gridCol w:w="153"/>
        <w:gridCol w:w="853"/>
        <w:gridCol w:w="1276"/>
        <w:gridCol w:w="142"/>
        <w:gridCol w:w="992"/>
        <w:gridCol w:w="2695"/>
        <w:gridCol w:w="1559"/>
        <w:gridCol w:w="1843"/>
        <w:gridCol w:w="992"/>
        <w:gridCol w:w="1276"/>
      </w:tblGrid>
      <w:tr w:rsidR="00F83E34" w:rsidRPr="00F83E34" w14:paraId="336D92D0" w14:textId="77777777" w:rsidTr="00F83E34">
        <w:trPr>
          <w:trHeight w:val="90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98366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29733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Задачи,      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>направленные на достижение цели</w:t>
            </w: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F73BF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на решение данной задачи (тыс. руб.)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0F4D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Фактический объем финансирования на решение данной задачи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>(тыс. руб.)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FB730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Количественные и/или качественные  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целевые показатели,   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>характеризующие достижение целей и решение задач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3B1CE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Единица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93853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Базовое      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значение     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показателя (на начало       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 муниципальной программы)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2B82B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Планируемое значение  показателя на 2019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038BE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Достигнутое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значение 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показателя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>за 2019</w:t>
            </w:r>
          </w:p>
        </w:tc>
      </w:tr>
      <w:tr w:rsidR="00F83E34" w:rsidRPr="00F83E34" w14:paraId="6F8946E7" w14:textId="77777777" w:rsidTr="00F83E34">
        <w:trPr>
          <w:trHeight w:val="54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FB79" w14:textId="77777777" w:rsidR="00F83E34" w:rsidRPr="00F83E34" w:rsidRDefault="00F83E34">
            <w:pPr>
              <w:rPr>
                <w:sz w:val="24"/>
                <w:szCs w:val="24"/>
              </w:rPr>
            </w:pPr>
          </w:p>
        </w:tc>
        <w:tc>
          <w:tcPr>
            <w:tcW w:w="21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167E" w14:textId="77777777" w:rsidR="00F83E34" w:rsidRPr="00F83E34" w:rsidRDefault="00F83E3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4A8D5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Консолидированный бюджет  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>района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AAAC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Другие   источники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98AA2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Консолидированный бюджет  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>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85652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другие   </w:t>
            </w:r>
            <w:r w:rsidRPr="00F83E34">
              <w:rPr>
                <w:rFonts w:ascii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4702B" w14:textId="77777777" w:rsidR="00F83E34" w:rsidRPr="00F83E34" w:rsidRDefault="00F83E3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D612" w14:textId="77777777" w:rsidR="00F83E34" w:rsidRPr="00F83E34" w:rsidRDefault="00F83E3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45013" w14:textId="77777777" w:rsidR="00F83E34" w:rsidRPr="00F83E34" w:rsidRDefault="00F83E3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B314" w14:textId="77777777" w:rsidR="00F83E34" w:rsidRPr="00F83E34" w:rsidRDefault="00F83E3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2FFB9" w14:textId="77777777" w:rsidR="00F83E34" w:rsidRPr="00F83E34" w:rsidRDefault="00F83E34">
            <w:pPr>
              <w:rPr>
                <w:sz w:val="24"/>
                <w:szCs w:val="24"/>
              </w:rPr>
            </w:pPr>
          </w:p>
        </w:tc>
      </w:tr>
      <w:tr w:rsidR="00F83E34" w:rsidRPr="00F83E34" w14:paraId="011052A3" w14:textId="77777777" w:rsidTr="00F83E34"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FEF0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1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E9C5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       2     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E0754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    3     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C01EA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    4    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22873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     5    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6B7B2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    6   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1DB10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       7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DE5E1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    8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8C652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       9      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D32FA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    10  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9459C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    11     </w:t>
            </w:r>
          </w:p>
        </w:tc>
      </w:tr>
      <w:tr w:rsidR="00F83E34" w:rsidRPr="00F83E34" w14:paraId="08B051A5" w14:textId="77777777" w:rsidTr="00F83E34">
        <w:tc>
          <w:tcPr>
            <w:tcW w:w="15456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EDCFA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«Развитие жилищного хозяйства в </w:t>
            </w:r>
            <w:proofErr w:type="spellStart"/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Красюковском</w:t>
            </w:r>
            <w:proofErr w:type="spellEnd"/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поселении»</w:t>
            </w:r>
          </w:p>
        </w:tc>
      </w:tr>
      <w:tr w:rsidR="00F83E34" w:rsidRPr="00F83E34" w14:paraId="3DE682AA" w14:textId="77777777" w:rsidTr="00F83E34">
        <w:trPr>
          <w:trHeight w:val="360"/>
        </w:trPr>
        <w:tc>
          <w:tcPr>
            <w:tcW w:w="5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8D851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F9029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proofErr w:type="spellStart"/>
            <w:r w:rsidRPr="00F83E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Красюковского</w:t>
            </w:r>
            <w:proofErr w:type="spellEnd"/>
            <w:r w:rsidRPr="00F83E3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A7519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B11D5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D25F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76FB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74764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proofErr w:type="spellStart"/>
            <w:r w:rsidRPr="00F83E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Красюковского</w:t>
            </w:r>
            <w:proofErr w:type="spellEnd"/>
            <w:r w:rsidRPr="00F83E3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A7064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(процентов)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6747C" w14:textId="77777777" w:rsidR="00F83E34" w:rsidRPr="00F83E34" w:rsidRDefault="00F83E34">
            <w:pPr>
              <w:rPr>
                <w:sz w:val="24"/>
                <w:szCs w:val="24"/>
              </w:rPr>
            </w:pPr>
            <w:r w:rsidRPr="00F83E34">
              <w:rPr>
                <w:sz w:val="24"/>
                <w:szCs w:val="24"/>
              </w:rPr>
              <w:t>75,05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F8FD0" w14:textId="77777777" w:rsidR="00F83E34" w:rsidRPr="00F83E34" w:rsidRDefault="00F83E34">
            <w:pPr>
              <w:rPr>
                <w:sz w:val="24"/>
                <w:szCs w:val="24"/>
              </w:rPr>
            </w:pPr>
            <w:r w:rsidRPr="00F83E34">
              <w:rPr>
                <w:sz w:val="24"/>
                <w:szCs w:val="24"/>
              </w:rPr>
              <w:t>75,05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D0570" w14:textId="77777777" w:rsidR="00F83E34" w:rsidRPr="00F83E34" w:rsidRDefault="00F83E34">
            <w:pPr>
              <w:rPr>
                <w:sz w:val="24"/>
                <w:szCs w:val="24"/>
              </w:rPr>
            </w:pPr>
            <w:r w:rsidRPr="00F83E34">
              <w:rPr>
                <w:sz w:val="24"/>
                <w:szCs w:val="24"/>
              </w:rPr>
              <w:t>75,05</w:t>
            </w:r>
          </w:p>
        </w:tc>
      </w:tr>
      <w:tr w:rsidR="00F83E34" w:rsidRPr="00F83E34" w14:paraId="3631D1A9" w14:textId="77777777" w:rsidTr="00F83E34">
        <w:trPr>
          <w:trHeight w:val="360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F7997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87AC8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Количество аварий в сфере ЖКХ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3E32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E199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497D4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17390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B2318" w14:textId="77777777" w:rsidR="00F83E34" w:rsidRPr="00F83E34" w:rsidRDefault="00F83E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Количество аварий в сфере ЖКХ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E2A01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(единиц)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E63D8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93C80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A49C" w14:textId="77777777" w:rsidR="00F83E34" w:rsidRP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46C015E" w14:textId="27E24B63" w:rsidR="00DA08FC" w:rsidRDefault="00DA08FC" w:rsidP="00DA08FC">
      <w:pPr>
        <w:pStyle w:val="Default"/>
        <w:jc w:val="right"/>
        <w:rPr>
          <w:rFonts w:eastAsia="Times New Roman"/>
          <w:color w:val="00B0F0"/>
          <w:sz w:val="28"/>
          <w:szCs w:val="28"/>
          <w:lang w:eastAsia="ru-RU"/>
        </w:rPr>
      </w:pPr>
    </w:p>
    <w:tbl>
      <w:tblPr>
        <w:tblW w:w="15504" w:type="dxa"/>
        <w:jc w:val="center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1"/>
        <w:gridCol w:w="1628"/>
        <w:gridCol w:w="1560"/>
        <w:gridCol w:w="1448"/>
        <w:gridCol w:w="1104"/>
        <w:gridCol w:w="1306"/>
        <w:gridCol w:w="2247"/>
        <w:gridCol w:w="1134"/>
        <w:gridCol w:w="1701"/>
        <w:gridCol w:w="1418"/>
        <w:gridCol w:w="1417"/>
      </w:tblGrid>
      <w:tr w:rsidR="00626DA5" w:rsidRPr="00626DA5" w14:paraId="60B94461" w14:textId="77777777" w:rsidTr="00626DA5">
        <w:trPr>
          <w:trHeight w:val="90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905D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92DB4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Задачи, направленные на достижение 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цели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B3E24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Планируемый объем финансирования на решение данной задачи (тыс. руб.)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BA659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объем финансирования на решение данной задачи (тыс. руб.) 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71CE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Количественные и/или качественные целевые показатели, характеризующие 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достижение целей и решение задач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E4FE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Единица </w:t>
            </w:r>
            <w:proofErr w:type="spellStart"/>
            <w:proofErr w:type="gramStart"/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D989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показателя (на начало 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реализации муниципальной программы)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640DF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Планируемое значение показателя на 2019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39EA0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Достигнутое значение показателя за 2019</w:t>
            </w:r>
          </w:p>
        </w:tc>
      </w:tr>
      <w:tr w:rsidR="00626DA5" w:rsidRPr="00626DA5" w14:paraId="2F4182C0" w14:textId="77777777" w:rsidTr="00626DA5">
        <w:trPr>
          <w:trHeight w:val="540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186D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2E99B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E19D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3F2B8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3368A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Бюджет района  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020BA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5C2F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3E08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9346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F9A28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AD14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DA5" w:rsidRPr="00626DA5" w14:paraId="63365A39" w14:textId="77777777" w:rsidTr="00626DA5">
        <w:trPr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1D936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6E82D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5CE0F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C269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4E905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C56F8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14AC7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E703D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4939F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03531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5915C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26DA5" w:rsidRPr="00626DA5" w14:paraId="11F07725" w14:textId="77777777" w:rsidTr="00626DA5">
        <w:trPr>
          <w:trHeight w:val="177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3AD0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D0BF0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Общие показатели муниципальной программы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FCFE1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AE79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03997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E2356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46AD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1. Количество пострадавших </w:t>
            </w:r>
            <w:proofErr w:type="gramStart"/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 чрезвычайных си-</w:t>
            </w:r>
            <w:proofErr w:type="spellStart"/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туациях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29AC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88A0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F0D23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B53B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26DA5" w:rsidRPr="00626DA5" w14:paraId="1140A445" w14:textId="77777777" w:rsidTr="00626DA5">
        <w:trPr>
          <w:trHeight w:val="668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90B2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D6BB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8425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272D5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24BA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DB1F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80F26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2. Доля населения </w:t>
            </w:r>
            <w:proofErr w:type="spellStart"/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 охваченного региональной системой оповещения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0B4E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09BC3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43505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EEF6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644A9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4D372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26DA5" w:rsidRPr="00626DA5" w14:paraId="3C05AB71" w14:textId="77777777" w:rsidTr="00626DA5">
        <w:trPr>
          <w:trHeight w:val="362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EA9519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66DC76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488C9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072D8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8AA1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D2B3E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09A75" w14:textId="77777777" w:rsidR="00626DA5" w:rsidRPr="00626DA5" w:rsidRDefault="00626DA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Показатель 1.1. Доля населения </w:t>
            </w:r>
            <w:proofErr w:type="spellStart"/>
            <w:r w:rsidRPr="00626DA5">
              <w:rPr>
                <w:rFonts w:ascii="Times New Roman" w:hAnsi="Times New Roman" w:cs="Times New Roman"/>
                <w:bCs/>
                <w:sz w:val="24"/>
                <w:szCs w:val="24"/>
              </w:rPr>
              <w:t>Красюковского</w:t>
            </w:r>
            <w:proofErr w:type="spellEnd"/>
            <w:r w:rsidRPr="00626D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поселения, обеспеченного противопожарным прикрытием в соответствии с установленными временными нормативами </w:t>
            </w:r>
            <w:r w:rsidRPr="00626DA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прибытия подразделения пожарной охраны к месту вызова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1F12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EC199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5BCB5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55973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5679F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5063F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D5D4E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13893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44EE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53D19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26DA5" w:rsidRPr="00626DA5" w14:paraId="7D18116F" w14:textId="77777777" w:rsidTr="00626DA5">
        <w:trPr>
          <w:trHeight w:val="1338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EF334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F3F9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от чрезвычайных ситуаций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6862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131AD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B648F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89F5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25056" w14:textId="77777777" w:rsidR="00626DA5" w:rsidRPr="00626DA5" w:rsidRDefault="00626D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Показатель 2.1. </w:t>
            </w:r>
            <w:r w:rsidRPr="00626DA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населения </w:t>
            </w:r>
            <w:proofErr w:type="spellStart"/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Красюковского</w:t>
            </w:r>
            <w:proofErr w:type="spellEnd"/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 сельского поселения</w:t>
            </w:r>
            <w:r w:rsidRPr="00626DA5">
              <w:rPr>
                <w:rFonts w:ascii="Times New Roman" w:hAnsi="Times New Roman" w:cs="Times New Roman"/>
                <w:kern w:val="2"/>
                <w:sz w:val="24"/>
                <w:szCs w:val="24"/>
              </w:rPr>
              <w:t>, охваченного модернизированными (современ</w:t>
            </w:r>
            <w:r w:rsidRPr="00626DA5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 xml:space="preserve">ными) </w:t>
            </w: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средствами оповещения в составе </w:t>
            </w:r>
            <w:r w:rsidRPr="00626DA5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региональной системы оповещения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0CA9B" w14:textId="77777777" w:rsidR="00626DA5" w:rsidRPr="00626DA5" w:rsidRDefault="00626D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99491" w14:textId="77777777" w:rsidR="00626DA5" w:rsidRPr="00626DA5" w:rsidRDefault="00626D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80,0</w:t>
            </w:r>
          </w:p>
          <w:p w14:paraId="5D256D0B" w14:textId="77777777" w:rsidR="00626DA5" w:rsidRPr="00626DA5" w:rsidRDefault="00626D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2E30" w14:textId="77777777" w:rsidR="00626DA5" w:rsidRPr="00626DA5" w:rsidRDefault="00626D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80,0</w:t>
            </w:r>
          </w:p>
          <w:p w14:paraId="3059D68F" w14:textId="77777777" w:rsidR="00626DA5" w:rsidRPr="00626DA5" w:rsidRDefault="00626D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8EDD1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26DA5" w:rsidRPr="00626DA5" w14:paraId="78FCDFD3" w14:textId="77777777" w:rsidTr="00626DA5">
        <w:trPr>
          <w:trHeight w:val="1338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DD77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9F347" w14:textId="77777777" w:rsidR="00626DA5" w:rsidRPr="00626DA5" w:rsidRDefault="00626D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6A47D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2401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F16F9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13BC7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1BA8" w14:textId="77777777" w:rsidR="00626DA5" w:rsidRPr="00626DA5" w:rsidRDefault="00626DA5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Показатель 2.2. Количество под</w:t>
            </w: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softHyphen/>
              <w:t xml:space="preserve">готовленных работников гражданской </w:t>
            </w: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lastRenderedPageBreak/>
              <w:t>обороны, уполномоченных работников муниципального звена областной подсистемы единой государ</w:t>
            </w: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softHyphen/>
              <w:t>ственной системы предупрежде</w:t>
            </w: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softHyphen/>
              <w:t xml:space="preserve">ния и ликвидации чрезвычайных ситуаций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4D81F" w14:textId="77777777" w:rsidR="00626DA5" w:rsidRPr="00626DA5" w:rsidRDefault="00626D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D9CD" w14:textId="77777777" w:rsidR="00626DA5" w:rsidRPr="00626DA5" w:rsidRDefault="00626D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84B0" w14:textId="77777777" w:rsidR="00626DA5" w:rsidRPr="00626DA5" w:rsidRDefault="00626D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A0709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26DA5" w:rsidRPr="00626DA5" w14:paraId="7248A663" w14:textId="77777777" w:rsidTr="00626DA5">
        <w:trPr>
          <w:trHeight w:val="1338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9B44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82BB0" w14:textId="77777777" w:rsidR="00626DA5" w:rsidRPr="00626DA5" w:rsidRDefault="00626D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CA51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54ED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D73A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785B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AFBF3" w14:textId="77777777" w:rsidR="00626DA5" w:rsidRPr="00626DA5" w:rsidRDefault="00626DA5">
            <w:pPr>
              <w:spacing w:line="228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Показатель 2.3. Доля содержания запасов в составе местного резерва материальных ресурсов для ликвидации последствий чрезвычайных ситуаций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0584C" w14:textId="77777777" w:rsidR="00626DA5" w:rsidRPr="00626DA5" w:rsidRDefault="00626DA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процен</w:t>
            </w: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805DE" w14:textId="77777777" w:rsidR="00626DA5" w:rsidRPr="00626DA5" w:rsidRDefault="00626D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60094" w14:textId="77777777" w:rsidR="00626DA5" w:rsidRPr="00626DA5" w:rsidRDefault="00626D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0D999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26DA5" w:rsidRPr="00626DA5" w14:paraId="0DB2BFF0" w14:textId="77777777" w:rsidTr="00626DA5">
        <w:trPr>
          <w:trHeight w:val="133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40957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745AB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26DA5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создание и обеспечение современной эффективной системы обеспечения вызова экстренных оперативных </w:t>
            </w:r>
            <w:r w:rsidRPr="00626DA5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служб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87CA6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2C9BE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44E9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A4BAE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0C0E" w14:textId="77777777" w:rsidR="00626DA5" w:rsidRPr="00626DA5" w:rsidRDefault="00626D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Показатель 3.1. Доля населения </w:t>
            </w:r>
            <w:proofErr w:type="spellStart"/>
            <w:r w:rsidRPr="00626DA5">
              <w:rPr>
                <w:rFonts w:ascii="Times New Roman" w:hAnsi="Times New Roman" w:cs="Times New Roman"/>
                <w:bCs/>
                <w:sz w:val="24"/>
                <w:szCs w:val="24"/>
              </w:rPr>
              <w:t>Красюковского</w:t>
            </w:r>
            <w:proofErr w:type="spellEnd"/>
            <w:r w:rsidRPr="00626D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поселения, обеспеченного оперативным прикрытием поисково-спасательным </w:t>
            </w:r>
            <w:r w:rsidRPr="00626DA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подразделением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9579F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31CD7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5925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AFCA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304503D5" w14:textId="77777777" w:rsidR="00F83E34" w:rsidRDefault="00F83E34" w:rsidP="00DA08FC">
      <w:pPr>
        <w:pStyle w:val="Default"/>
        <w:jc w:val="right"/>
        <w:rPr>
          <w:rFonts w:eastAsia="Times New Roman"/>
          <w:color w:val="00B0F0"/>
          <w:sz w:val="28"/>
          <w:szCs w:val="28"/>
          <w:lang w:eastAsia="ru-RU"/>
        </w:rPr>
      </w:pPr>
    </w:p>
    <w:tbl>
      <w:tblPr>
        <w:tblW w:w="15174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1559"/>
        <w:gridCol w:w="1559"/>
        <w:gridCol w:w="1282"/>
        <w:gridCol w:w="1276"/>
        <w:gridCol w:w="1134"/>
        <w:gridCol w:w="1984"/>
        <w:gridCol w:w="1276"/>
        <w:gridCol w:w="1559"/>
        <w:gridCol w:w="1418"/>
        <w:gridCol w:w="1417"/>
      </w:tblGrid>
      <w:tr w:rsidR="00BC6F7A" w:rsidRPr="00BC6F7A" w14:paraId="147E9933" w14:textId="77777777" w:rsidTr="00BC6F7A">
        <w:trPr>
          <w:trHeight w:val="90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1C584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 xml:space="preserve">N  </w:t>
            </w:r>
            <w:r w:rsidRPr="00BC6F7A">
              <w:rPr>
                <w:rFonts w:ascii="Times New Roman" w:hAnsi="Times New Roman" w:cs="Times New Roman"/>
                <w:lang w:val="en-US" w:bidi="hi-IN"/>
              </w:rPr>
              <w:br/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4641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BC6F7A">
              <w:rPr>
                <w:rFonts w:ascii="Times New Roman" w:hAnsi="Times New Roman" w:cs="Times New Roman"/>
                <w:lang w:bidi="hi-IN"/>
              </w:rPr>
              <w:t xml:space="preserve">Задачи,       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>направленные на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>достижение цели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B0DD7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BC6F7A">
              <w:rPr>
                <w:rFonts w:ascii="Times New Roman" w:hAnsi="Times New Roman" w:cs="Times New Roman"/>
                <w:lang w:bidi="hi-IN"/>
              </w:rPr>
              <w:t xml:space="preserve">Планируемый объем  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 xml:space="preserve">финансирования на  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 xml:space="preserve">решение данной     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 xml:space="preserve">задачи (тыс. руб.)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F654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BC6F7A">
              <w:rPr>
                <w:rFonts w:ascii="Times New Roman" w:hAnsi="Times New Roman" w:cs="Times New Roman"/>
                <w:lang w:bidi="hi-IN"/>
              </w:rPr>
              <w:t xml:space="preserve">Фактический объем   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 xml:space="preserve">финансирования на   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>решение данной задачи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>(тыс. 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CCCDB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BC6F7A">
              <w:rPr>
                <w:rFonts w:ascii="Times New Roman" w:hAnsi="Times New Roman" w:cs="Times New Roman"/>
                <w:lang w:bidi="hi-IN"/>
              </w:rPr>
              <w:t xml:space="preserve">Количественные 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 xml:space="preserve">и/или          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 xml:space="preserve">качественные   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 xml:space="preserve">целевые        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 xml:space="preserve">показатели,    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 xml:space="preserve">характеризующие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>достижение целей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>и решение задач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CD51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Единица</w:t>
            </w:r>
            <w:proofErr w:type="spellEnd"/>
            <w:r w:rsidRPr="00BC6F7A">
              <w:rPr>
                <w:rFonts w:ascii="Times New Roman" w:hAnsi="Times New Roman" w:cs="Times New Roman"/>
                <w:lang w:val="en-US" w:bidi="hi-IN"/>
              </w:rPr>
              <w:t xml:space="preserve">  </w:t>
            </w:r>
            <w:r w:rsidRPr="00BC6F7A">
              <w:rPr>
                <w:rFonts w:ascii="Times New Roman" w:hAnsi="Times New Roman" w:cs="Times New Roman"/>
                <w:lang w:val="en-US" w:bidi="hi-IN"/>
              </w:rPr>
              <w:br/>
            </w: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измерения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7B82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BC6F7A">
              <w:rPr>
                <w:rFonts w:ascii="Times New Roman" w:hAnsi="Times New Roman" w:cs="Times New Roman"/>
                <w:lang w:bidi="hi-IN"/>
              </w:rPr>
              <w:t xml:space="preserve">Базовое       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 xml:space="preserve">значение      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 xml:space="preserve">показателя (на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 xml:space="preserve">начало        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 xml:space="preserve">реализации     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>муниципальной</w:t>
            </w:r>
            <w:r w:rsidRPr="00BC6F7A">
              <w:rPr>
                <w:rFonts w:ascii="Times New Roman" w:hAnsi="Times New Roman" w:cs="Times New Roman"/>
                <w:lang w:bidi="hi-IN"/>
              </w:rPr>
              <w:br/>
              <w:t>программы)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1752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Планируемое</w:t>
            </w:r>
            <w:proofErr w:type="spellEnd"/>
            <w:r w:rsidRPr="00BC6F7A">
              <w:rPr>
                <w:rFonts w:ascii="Times New Roman" w:hAnsi="Times New Roman" w:cs="Times New Roman"/>
                <w:lang w:val="en-US" w:bidi="hi-IN"/>
              </w:rPr>
              <w:br/>
            </w: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значение</w:t>
            </w:r>
            <w:proofErr w:type="spellEnd"/>
            <w:r w:rsidRPr="00BC6F7A">
              <w:rPr>
                <w:rFonts w:ascii="Times New Roman" w:hAnsi="Times New Roman" w:cs="Times New Roman"/>
                <w:lang w:val="en-US" w:bidi="hi-IN"/>
              </w:rPr>
              <w:t xml:space="preserve">   </w:t>
            </w:r>
            <w:r w:rsidRPr="00BC6F7A">
              <w:rPr>
                <w:rFonts w:ascii="Times New Roman" w:hAnsi="Times New Roman" w:cs="Times New Roman"/>
                <w:lang w:val="en-US" w:bidi="hi-IN"/>
              </w:rPr>
              <w:br/>
            </w: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показателя</w:t>
            </w:r>
            <w:proofErr w:type="spellEnd"/>
            <w:r w:rsidRPr="00BC6F7A">
              <w:rPr>
                <w:rFonts w:ascii="Times New Roman" w:hAnsi="Times New Roman" w:cs="Times New Roman"/>
                <w:lang w:val="en-US" w:bidi="hi-IN"/>
              </w:rPr>
              <w:t xml:space="preserve"> </w:t>
            </w:r>
            <w:r w:rsidRPr="00BC6F7A">
              <w:rPr>
                <w:rFonts w:ascii="Times New Roman" w:hAnsi="Times New Roman" w:cs="Times New Roman"/>
                <w:lang w:val="en-US" w:bidi="hi-IN"/>
              </w:rPr>
              <w:br/>
            </w: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на</w:t>
            </w:r>
            <w:proofErr w:type="spellEnd"/>
            <w:r w:rsidRPr="00BC6F7A">
              <w:rPr>
                <w:rFonts w:ascii="Times New Roman" w:hAnsi="Times New Roman" w:cs="Times New Roman"/>
                <w:lang w:val="en-US" w:bidi="hi-IN"/>
              </w:rPr>
              <w:t xml:space="preserve"> 2019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909C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</w:pPr>
            <w:proofErr w:type="spellStart"/>
            <w:r w:rsidRPr="00BC6F7A">
              <w:rPr>
                <w:rFonts w:ascii="Times New Roman" w:hAnsi="Times New Roman" w:cs="Times New Roman"/>
                <w:b/>
                <w:lang w:val="en-US" w:bidi="hi-IN"/>
              </w:rPr>
              <w:t>Достигнутое</w:t>
            </w:r>
            <w:proofErr w:type="spellEnd"/>
            <w:r w:rsidRPr="00BC6F7A">
              <w:rPr>
                <w:rFonts w:ascii="Times New Roman" w:hAnsi="Times New Roman" w:cs="Times New Roman"/>
                <w:b/>
                <w:lang w:val="en-US" w:bidi="hi-IN"/>
              </w:rPr>
              <w:br/>
            </w:r>
            <w:proofErr w:type="spellStart"/>
            <w:r w:rsidRPr="00BC6F7A">
              <w:rPr>
                <w:rFonts w:ascii="Times New Roman" w:hAnsi="Times New Roman" w:cs="Times New Roman"/>
                <w:b/>
                <w:lang w:val="en-US" w:bidi="hi-IN"/>
              </w:rPr>
              <w:t>значение</w:t>
            </w:r>
            <w:proofErr w:type="spellEnd"/>
            <w:r w:rsidRPr="00BC6F7A">
              <w:rPr>
                <w:rFonts w:ascii="Times New Roman" w:hAnsi="Times New Roman" w:cs="Times New Roman"/>
                <w:b/>
                <w:lang w:val="en-US" w:bidi="hi-IN"/>
              </w:rPr>
              <w:t xml:space="preserve">   </w:t>
            </w:r>
            <w:r w:rsidRPr="00BC6F7A">
              <w:rPr>
                <w:rFonts w:ascii="Times New Roman" w:hAnsi="Times New Roman" w:cs="Times New Roman"/>
                <w:b/>
                <w:lang w:val="en-US" w:bidi="hi-IN"/>
              </w:rPr>
              <w:br/>
            </w:r>
            <w:proofErr w:type="spellStart"/>
            <w:r w:rsidRPr="00BC6F7A">
              <w:rPr>
                <w:rFonts w:ascii="Times New Roman" w:hAnsi="Times New Roman" w:cs="Times New Roman"/>
                <w:b/>
                <w:lang w:val="en-US" w:bidi="hi-IN"/>
              </w:rPr>
              <w:t>показателя</w:t>
            </w:r>
            <w:proofErr w:type="spellEnd"/>
            <w:r w:rsidRPr="00BC6F7A">
              <w:rPr>
                <w:rFonts w:ascii="Times New Roman" w:hAnsi="Times New Roman" w:cs="Times New Roman"/>
                <w:b/>
                <w:lang w:val="en-US" w:bidi="hi-IN"/>
              </w:rPr>
              <w:t xml:space="preserve"> </w:t>
            </w:r>
            <w:r w:rsidRPr="00BC6F7A">
              <w:rPr>
                <w:rFonts w:ascii="Times New Roman" w:hAnsi="Times New Roman" w:cs="Times New Roman"/>
                <w:b/>
                <w:lang w:val="en-US" w:bidi="hi-IN"/>
              </w:rPr>
              <w:br/>
            </w:r>
            <w:proofErr w:type="spellStart"/>
            <w:r w:rsidRPr="00BC6F7A">
              <w:rPr>
                <w:rFonts w:ascii="Times New Roman" w:hAnsi="Times New Roman" w:cs="Times New Roman"/>
                <w:b/>
                <w:lang w:val="en-US" w:bidi="hi-IN"/>
              </w:rPr>
              <w:t>за</w:t>
            </w:r>
            <w:proofErr w:type="spellEnd"/>
            <w:r w:rsidRPr="00BC6F7A">
              <w:rPr>
                <w:rFonts w:ascii="Times New Roman" w:hAnsi="Times New Roman" w:cs="Times New Roman"/>
                <w:b/>
                <w:lang w:val="en-US" w:bidi="hi-IN"/>
              </w:rPr>
              <w:t xml:space="preserve"> 2019</w:t>
            </w:r>
          </w:p>
        </w:tc>
      </w:tr>
      <w:tr w:rsidR="00BC6F7A" w:rsidRPr="00BC6F7A" w14:paraId="3324BA8E" w14:textId="77777777" w:rsidTr="00BC6F7A">
        <w:trPr>
          <w:trHeight w:val="54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FBEA" w14:textId="77777777" w:rsidR="00BC6F7A" w:rsidRPr="00BC6F7A" w:rsidRDefault="00BC6F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8174D" w14:textId="77777777" w:rsidR="00BC6F7A" w:rsidRPr="00BC6F7A" w:rsidRDefault="00BC6F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AFE6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Бюджет</w:t>
            </w:r>
            <w:proofErr w:type="spellEnd"/>
            <w:r w:rsidRPr="00BC6F7A">
              <w:rPr>
                <w:rFonts w:ascii="Times New Roman" w:hAnsi="Times New Roman" w:cs="Times New Roman"/>
                <w:lang w:val="en-US" w:bidi="hi-IN"/>
              </w:rPr>
              <w:t xml:space="preserve">    </w:t>
            </w:r>
            <w:r w:rsidRPr="00BC6F7A">
              <w:rPr>
                <w:rFonts w:ascii="Times New Roman" w:hAnsi="Times New Roman" w:cs="Times New Roman"/>
                <w:lang w:val="en-US" w:bidi="hi-IN"/>
              </w:rPr>
              <w:br/>
            </w: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поселения</w:t>
            </w:r>
            <w:proofErr w:type="spellEnd"/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2FCF9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Другие</w:t>
            </w:r>
            <w:proofErr w:type="spellEnd"/>
            <w:r w:rsidRPr="00BC6F7A">
              <w:rPr>
                <w:rFonts w:ascii="Times New Roman" w:hAnsi="Times New Roman" w:cs="Times New Roman"/>
                <w:lang w:val="en-US" w:bidi="hi-IN"/>
              </w:rPr>
              <w:t xml:space="preserve">   </w:t>
            </w:r>
            <w:r w:rsidRPr="00BC6F7A">
              <w:rPr>
                <w:rFonts w:ascii="Times New Roman" w:hAnsi="Times New Roman" w:cs="Times New Roman"/>
                <w:lang w:val="en-US" w:bidi="hi-IN"/>
              </w:rPr>
              <w:br/>
            </w: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источники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9E06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Бюджет</w:t>
            </w:r>
            <w:proofErr w:type="spellEnd"/>
            <w:r w:rsidRPr="00BC6F7A">
              <w:rPr>
                <w:rFonts w:ascii="Times New Roman" w:hAnsi="Times New Roman" w:cs="Times New Roman"/>
                <w:lang w:val="en-US" w:bidi="hi-IN"/>
              </w:rPr>
              <w:t xml:space="preserve">     </w:t>
            </w:r>
            <w:r w:rsidRPr="00BC6F7A">
              <w:rPr>
                <w:rFonts w:ascii="Times New Roman" w:hAnsi="Times New Roman" w:cs="Times New Roman"/>
                <w:lang w:val="en-US" w:bidi="hi-IN"/>
              </w:rPr>
              <w:br/>
            </w: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поселения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FD30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другие</w:t>
            </w:r>
            <w:proofErr w:type="spellEnd"/>
            <w:r w:rsidRPr="00BC6F7A">
              <w:rPr>
                <w:rFonts w:ascii="Times New Roman" w:hAnsi="Times New Roman" w:cs="Times New Roman"/>
                <w:lang w:val="en-US" w:bidi="hi-IN"/>
              </w:rPr>
              <w:t xml:space="preserve">   </w:t>
            </w:r>
            <w:r w:rsidRPr="00BC6F7A">
              <w:rPr>
                <w:rFonts w:ascii="Times New Roman" w:hAnsi="Times New Roman" w:cs="Times New Roman"/>
                <w:lang w:val="en-US" w:bidi="hi-IN"/>
              </w:rPr>
              <w:br/>
            </w: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источники</w:t>
            </w:r>
            <w:proofErr w:type="spellEnd"/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6C5F9" w14:textId="77777777" w:rsidR="00BC6F7A" w:rsidRPr="00BC6F7A" w:rsidRDefault="00BC6F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A963" w14:textId="77777777" w:rsidR="00BC6F7A" w:rsidRPr="00BC6F7A" w:rsidRDefault="00BC6F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02331" w14:textId="77777777" w:rsidR="00BC6F7A" w:rsidRPr="00BC6F7A" w:rsidRDefault="00BC6F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DBAE" w14:textId="77777777" w:rsidR="00BC6F7A" w:rsidRPr="00BC6F7A" w:rsidRDefault="00BC6F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63A1" w14:textId="77777777" w:rsidR="00BC6F7A" w:rsidRPr="00BC6F7A" w:rsidRDefault="00BC6F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</w:tc>
      </w:tr>
      <w:tr w:rsidR="00BC6F7A" w:rsidRPr="00BC6F7A" w14:paraId="06C4D431" w14:textId="77777777" w:rsidTr="00BC6F7A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5B3BA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CADC1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28E05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3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258B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00329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288B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E1EA9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FBC8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FEF3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7B34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16C4E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11</w:t>
            </w:r>
          </w:p>
        </w:tc>
      </w:tr>
      <w:tr w:rsidR="00BC6F7A" w:rsidRPr="00BC6F7A" w14:paraId="661A0B17" w14:textId="77777777" w:rsidTr="00BC6F7A">
        <w:trPr>
          <w:trHeight w:val="3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D05FC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1.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B7881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BC6F7A">
              <w:rPr>
                <w:rFonts w:ascii="Times New Roman" w:hAnsi="Times New Roman" w:cs="Times New Roman"/>
                <w:lang w:bidi="hi-IN"/>
              </w:rPr>
              <w:t>Обеспечение разнообразия и доступности культурных услуг и создания условий для творческой самореализации населения.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AAC2D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sz w:val="20"/>
                <w:szCs w:val="20"/>
                <w:lang w:val="en-US" w:bidi="hi-IN"/>
              </w:rPr>
              <w:t>6 677,69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C26D8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sz w:val="20"/>
                <w:szCs w:val="20"/>
                <w:lang w:val="en-US" w:bidi="hi-I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06E9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sz w:val="20"/>
                <w:szCs w:val="20"/>
                <w:lang w:val="en-US" w:bidi="hi-IN"/>
              </w:rPr>
              <w:t>6 677,69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D557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sz w:val="20"/>
                <w:szCs w:val="20"/>
                <w:lang w:val="en-US" w:bidi="hi-IN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2307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BC6F7A">
              <w:rPr>
                <w:rFonts w:ascii="Times New Roman" w:hAnsi="Times New Roman" w:cs="Times New Roman"/>
                <w:lang w:bidi="hi-IN"/>
              </w:rPr>
              <w:t xml:space="preserve">Увеличение численности участников культурно </w:t>
            </w:r>
            <w:proofErr w:type="gramStart"/>
            <w:r w:rsidRPr="00BC6F7A">
              <w:rPr>
                <w:rFonts w:ascii="Times New Roman" w:hAnsi="Times New Roman" w:cs="Times New Roman"/>
                <w:lang w:bidi="hi-IN"/>
              </w:rPr>
              <w:t>-д</w:t>
            </w:r>
            <w:proofErr w:type="gramEnd"/>
            <w:r w:rsidRPr="00BC6F7A">
              <w:rPr>
                <w:rFonts w:ascii="Times New Roman" w:hAnsi="Times New Roman" w:cs="Times New Roman"/>
                <w:lang w:bidi="hi-IN"/>
              </w:rPr>
              <w:t>осуговых мероприятиях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94C4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процент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50788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CEA4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A2213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0,2</w:t>
            </w:r>
          </w:p>
        </w:tc>
      </w:tr>
      <w:tr w:rsidR="00BC6F7A" w:rsidRPr="00BC6F7A" w14:paraId="1E33F8AB" w14:textId="77777777" w:rsidTr="00BC6F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698B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5BA75" w14:textId="77777777" w:rsidR="00BC6F7A" w:rsidRPr="00BC6F7A" w:rsidRDefault="00BC6F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06DA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hi-IN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A5D9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48B4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F730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9F17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BC6F7A">
              <w:rPr>
                <w:rFonts w:ascii="Times New Roman" w:hAnsi="Times New Roman" w:cs="Times New Roman"/>
                <w:kern w:val="2"/>
                <w:lang w:bidi="hi-IN"/>
              </w:rPr>
              <w:t>Соотношение средней заработной платы работников  сферы культуры к средней заработной плате по Ростовской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071B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BC6F7A">
              <w:rPr>
                <w:rFonts w:ascii="Times New Roman" w:hAnsi="Times New Roman" w:cs="Times New Roman"/>
                <w:lang w:val="en-US" w:bidi="hi-IN"/>
              </w:rPr>
              <w:t>процентов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50CD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AB8F0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5C1AE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100</w:t>
            </w:r>
          </w:p>
        </w:tc>
      </w:tr>
      <w:tr w:rsidR="00BC6F7A" w:rsidRPr="00BC6F7A" w14:paraId="016D93C7" w14:textId="77777777" w:rsidTr="00BC6F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8466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lang w:val="en-US" w:bidi="hi-IN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1372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BC6F7A">
              <w:rPr>
                <w:rFonts w:ascii="Times New Roman" w:hAnsi="Times New Roman" w:cs="Times New Roman"/>
                <w:lang w:bidi="hi-IN"/>
              </w:rPr>
              <w:t xml:space="preserve">Обеспечение </w:t>
            </w:r>
            <w:r w:rsidRPr="00BC6F7A">
              <w:rPr>
                <w:rFonts w:ascii="Times New Roman" w:hAnsi="Times New Roman" w:cs="Times New Roman"/>
                <w:lang w:bidi="hi-IN"/>
              </w:rPr>
              <w:lastRenderedPageBreak/>
              <w:t>реализации муниципальной программы «Развитие культуры»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E6CF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890B4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sz w:val="20"/>
                <w:szCs w:val="20"/>
                <w:lang w:val="en-US" w:bidi="hi-I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2CD3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4F8D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hi-IN"/>
              </w:rPr>
            </w:pPr>
            <w:r w:rsidRPr="00BC6F7A">
              <w:rPr>
                <w:rFonts w:ascii="Times New Roman" w:hAnsi="Times New Roman" w:cs="Times New Roman"/>
                <w:sz w:val="20"/>
                <w:szCs w:val="20"/>
                <w:lang w:val="en-US" w:bidi="hi-I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B733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1DC8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5DF8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C48B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CCFA" w14:textId="77777777" w:rsidR="00BC6F7A" w:rsidRPr="00BC6F7A" w:rsidRDefault="00BC6F7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</w:tr>
    </w:tbl>
    <w:p w14:paraId="62B0C823" w14:textId="77777777" w:rsidR="00F83E34" w:rsidRDefault="00F83E34" w:rsidP="00DA08FC">
      <w:pPr>
        <w:pStyle w:val="Default"/>
        <w:jc w:val="right"/>
        <w:rPr>
          <w:rFonts w:eastAsia="Times New Roman"/>
          <w:color w:val="00B0F0"/>
          <w:sz w:val="28"/>
          <w:szCs w:val="28"/>
          <w:lang w:eastAsia="ru-RU"/>
        </w:rPr>
      </w:pPr>
    </w:p>
    <w:tbl>
      <w:tblPr>
        <w:tblW w:w="15136" w:type="dxa"/>
        <w:jc w:val="center"/>
        <w:tblInd w:w="-28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6"/>
        <w:gridCol w:w="6520"/>
        <w:gridCol w:w="1418"/>
        <w:gridCol w:w="35"/>
        <w:gridCol w:w="1664"/>
        <w:gridCol w:w="21"/>
        <w:gridCol w:w="971"/>
        <w:gridCol w:w="21"/>
        <w:gridCol w:w="1113"/>
        <w:gridCol w:w="21"/>
        <w:gridCol w:w="2908"/>
        <w:gridCol w:w="18"/>
      </w:tblGrid>
      <w:tr w:rsidR="00133F44" w:rsidRPr="00133F44" w14:paraId="5F86483B" w14:textId="77777777" w:rsidTr="00133F44">
        <w:trPr>
          <w:gridAfter w:val="1"/>
          <w:wAfter w:w="18" w:type="dxa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E7478C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A70A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</w:p>
          <w:p w14:paraId="74051B06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AA0B5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14:paraId="7E23E60A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D06DF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9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D5F85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на конец  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отчетного года      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133F44" w:rsidRPr="00133F44" w14:paraId="2DC257B0" w14:textId="77777777" w:rsidTr="00133F44">
        <w:trPr>
          <w:gridAfter w:val="1"/>
          <w:wAfter w:w="18" w:type="dxa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8DF43F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FF58C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BB79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3F2F6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год, предшествующий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anchor="Par1462" w:history="1">
              <w:r w:rsidRPr="00133F44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CB7B0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2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9921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706B066A" w14:textId="77777777" w:rsidTr="00133F44">
        <w:trPr>
          <w:gridAfter w:val="1"/>
          <w:wAfter w:w="18" w:type="dxa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C678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CA0AB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C8701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404C2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766B0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B2A1B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222E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22DDF0F8" w14:textId="77777777" w:rsidTr="00133F44">
        <w:trPr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0A31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D309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60D48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7DAA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BC00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E0C4A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46E0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33F44" w:rsidRPr="00133F44" w14:paraId="0809C1F4" w14:textId="77777777" w:rsidTr="00133F44">
        <w:trPr>
          <w:trHeight w:val="313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1BA8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BD366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</w:tr>
      <w:tr w:rsidR="00133F44" w:rsidRPr="00133F44" w14:paraId="5C1811C7" w14:textId="77777777" w:rsidTr="00133F44">
        <w:trPr>
          <w:trHeight w:val="313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27592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4A43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Формирование современной городской среды на  территории муниципального образования «</w:t>
            </w:r>
            <w:proofErr w:type="spell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Красюковское</w:t>
            </w:r>
            <w:proofErr w:type="spellEnd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сельское поселение</w:t>
            </w:r>
            <w:r w:rsidRPr="00133F44">
              <w:rPr>
                <w:rFonts w:ascii="Times New Roman" w:hAnsi="Times New Roman" w:cs="Times New Roman"/>
                <w:kern w:val="2"/>
                <w:sz w:val="24"/>
                <w:szCs w:val="24"/>
              </w:rPr>
              <w:t>»</w:t>
            </w:r>
          </w:p>
        </w:tc>
        <w:tc>
          <w:tcPr>
            <w:tcW w:w="14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EDFA7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6F86A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4BFD1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F8F70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A5B7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E9A06A" w14:textId="77777777" w:rsidR="00626DA5" w:rsidRDefault="00626DA5" w:rsidP="00DA08FC">
      <w:pPr>
        <w:pStyle w:val="Default"/>
        <w:jc w:val="right"/>
        <w:rPr>
          <w:rFonts w:eastAsia="Times New Roman"/>
          <w:color w:val="00B0F0"/>
          <w:sz w:val="28"/>
          <w:szCs w:val="28"/>
          <w:lang w:eastAsia="ru-RU"/>
        </w:rPr>
      </w:pPr>
    </w:p>
    <w:tbl>
      <w:tblPr>
        <w:tblW w:w="14568" w:type="dxa"/>
        <w:jc w:val="center"/>
        <w:tblInd w:w="28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2"/>
        <w:gridCol w:w="514"/>
        <w:gridCol w:w="35"/>
        <w:gridCol w:w="6061"/>
        <w:gridCol w:w="35"/>
        <w:gridCol w:w="1099"/>
        <w:gridCol w:w="35"/>
        <w:gridCol w:w="1664"/>
        <w:gridCol w:w="21"/>
        <w:gridCol w:w="971"/>
        <w:gridCol w:w="21"/>
        <w:gridCol w:w="1113"/>
        <w:gridCol w:w="21"/>
        <w:gridCol w:w="2908"/>
        <w:gridCol w:w="18"/>
      </w:tblGrid>
      <w:tr w:rsidR="00133F44" w:rsidRPr="00133F44" w14:paraId="541D2B60" w14:textId="77777777" w:rsidTr="00133F44">
        <w:trPr>
          <w:gridAfter w:val="1"/>
          <w:wAfter w:w="18" w:type="dxa"/>
          <w:jc w:val="center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32B8AC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7207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</w:p>
          <w:p w14:paraId="1C9A64B1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58E39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14:paraId="57FE1C30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C4477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9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59B5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на конец  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отчетного года      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133F44" w:rsidRPr="00133F44" w14:paraId="00B4F909" w14:textId="77777777" w:rsidTr="00133F44">
        <w:trPr>
          <w:gridAfter w:val="1"/>
          <w:wAfter w:w="18" w:type="dxa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15EBAC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F289C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5BDB7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BF58B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год, предшествующий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отчетному</w:t>
            </w:r>
            <w:proofErr w:type="gramEnd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anchor="Par1462" w:history="1">
              <w:r w:rsidRPr="00133F44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783BA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отчетный год</w:t>
            </w:r>
          </w:p>
        </w:tc>
        <w:tc>
          <w:tcPr>
            <w:tcW w:w="58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532F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6C9B5196" w14:textId="77777777" w:rsidTr="00133F44">
        <w:trPr>
          <w:gridAfter w:val="1"/>
          <w:wAfter w:w="18" w:type="dxa"/>
          <w:jc w:val="center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8245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6D27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45F89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1FA09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2215C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68417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58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2CA3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37FA5D4E" w14:textId="77777777" w:rsidTr="00133F44">
        <w:trPr>
          <w:gridBefore w:val="1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5E8AC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BC7A8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4236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3E4B7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A04D0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79295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21A3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33F44" w:rsidRPr="00133F44" w14:paraId="0A3B1436" w14:textId="77777777" w:rsidTr="00133F44">
        <w:trPr>
          <w:gridBefore w:val="1"/>
          <w:wBefore w:w="52" w:type="dxa"/>
          <w:trHeight w:val="313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532D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5B705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</w:tr>
      <w:tr w:rsidR="00133F44" w:rsidRPr="00133F44" w14:paraId="2ADB1F4C" w14:textId="77777777" w:rsidTr="00133F44">
        <w:trPr>
          <w:gridBefore w:val="1"/>
          <w:wBefore w:w="52" w:type="dxa"/>
          <w:trHeight w:val="313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037B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5170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Показатель 1. Доля граждан, получающих меры социальной поддержки в общей численности населения сельского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601AB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B7A4" w14:textId="77777777" w:rsidR="00133F44" w:rsidRPr="00133F44" w:rsidRDefault="00133F44">
            <w:pPr>
              <w:widowControl w:val="0"/>
              <w:suppressAutoHyphens/>
              <w:autoSpaceDE w:val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43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3E319" w14:textId="77777777" w:rsidR="00133F44" w:rsidRPr="00133F44" w:rsidRDefault="00133F44">
            <w:pPr>
              <w:widowControl w:val="0"/>
              <w:suppressAutoHyphens/>
              <w:autoSpaceDE w:val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45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0BB9" w14:textId="77777777" w:rsidR="00133F44" w:rsidRPr="00133F44" w:rsidRDefault="00133F44">
            <w:pPr>
              <w:widowControl w:val="0"/>
              <w:suppressAutoHyphens/>
              <w:autoSpaceDE w:val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45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A9A5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43B75E4A" w14:textId="77777777" w:rsidTr="00133F44">
        <w:trPr>
          <w:gridBefore w:val="1"/>
          <w:wBefore w:w="52" w:type="dxa"/>
          <w:trHeight w:val="313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5FDB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625B5" w14:textId="77777777" w:rsidR="00133F44" w:rsidRPr="00133F44" w:rsidRDefault="00133F44">
            <w:pPr>
              <w:tabs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Показатель 2. количество проведенных спортивных мероприятий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5FBA" w14:textId="77777777" w:rsidR="00133F44" w:rsidRPr="00133F44" w:rsidRDefault="00133F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4DA5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97C13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9A32C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804A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41F7316A" w14:textId="77777777" w:rsidTr="00133F44">
        <w:trPr>
          <w:gridBefore w:val="1"/>
          <w:wBefore w:w="52" w:type="dxa"/>
          <w:trHeight w:val="313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1AB1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E207" w14:textId="77777777" w:rsidR="00133F44" w:rsidRPr="00133F44" w:rsidRDefault="00133F44">
            <w:pPr>
              <w:tabs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Показатель 3. </w:t>
            </w:r>
            <w:r w:rsidRPr="00133F4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количество молодежи, вовлеченной в социальную практику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8E568" w14:textId="77777777" w:rsidR="00133F44" w:rsidRPr="00133F44" w:rsidRDefault="00133F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AFD5" w14:textId="77777777" w:rsidR="00133F44" w:rsidRPr="00133F44" w:rsidRDefault="00133F44">
            <w:pPr>
              <w:suppressAutoHyphens/>
              <w:spacing w:line="216" w:lineRule="auto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358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74B2E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420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C0486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420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2FDD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3B5A763E" w14:textId="77777777" w:rsidTr="00133F44">
        <w:trPr>
          <w:gridBefore w:val="1"/>
          <w:wBefore w:w="52" w:type="dxa"/>
          <w:trHeight w:val="313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7A36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04722" w14:textId="77777777" w:rsidR="00133F44" w:rsidRPr="00133F44" w:rsidRDefault="00133F44">
            <w:pPr>
              <w:tabs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Показатель 4. доля молодежи, охваченной профилактическими акциями и мероприятиями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58AD6" w14:textId="77777777" w:rsidR="00133F44" w:rsidRPr="00133F44" w:rsidRDefault="00133F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C2962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28,7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C4ED3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33,6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AD4C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33,6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22BE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47D5E01A" w14:textId="77777777" w:rsidTr="00133F44">
        <w:trPr>
          <w:gridBefore w:val="1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EA3D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4E51A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</w:tr>
      <w:tr w:rsidR="00133F44" w:rsidRPr="00133F44" w14:paraId="38B9D8E9" w14:textId="77777777" w:rsidTr="00133F44">
        <w:trPr>
          <w:gridBefore w:val="1"/>
          <w:wBefore w:w="52" w:type="dxa"/>
          <w:trHeight w:val="279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30E1F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1C2CE" w14:textId="77777777" w:rsidR="00133F44" w:rsidRPr="00133F44" w:rsidRDefault="00133F44">
            <w:pPr>
              <w:tabs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Показатель 1.1. процент охвата  населения </w:t>
            </w:r>
            <w:proofErr w:type="spellStart"/>
            <w:r w:rsidRPr="00133F4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 сельского поселения  систематически занимающегося физической культурой и спортом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494E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80177" w14:textId="77777777" w:rsidR="00133F44" w:rsidRPr="00133F44" w:rsidRDefault="00133F44">
            <w:pPr>
              <w:widowControl w:val="0"/>
              <w:suppressAutoHyphens/>
              <w:autoSpaceDE w:val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43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CFAB0" w14:textId="77777777" w:rsidR="00133F44" w:rsidRPr="00133F44" w:rsidRDefault="00133F44">
            <w:pPr>
              <w:widowControl w:val="0"/>
              <w:suppressAutoHyphens/>
              <w:autoSpaceDE w:val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45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FE37" w14:textId="77777777" w:rsidR="00133F44" w:rsidRPr="00133F44" w:rsidRDefault="00133F44">
            <w:pPr>
              <w:widowControl w:val="0"/>
              <w:suppressAutoHyphens/>
              <w:autoSpaceDE w:val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45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5A5F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780AEDB6" w14:textId="77777777" w:rsidTr="00133F44">
        <w:trPr>
          <w:gridBefore w:val="1"/>
          <w:wBefore w:w="52" w:type="dxa"/>
          <w:trHeight w:val="279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339C9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CB75F" w14:textId="77777777" w:rsidR="00133F44" w:rsidRPr="00133F44" w:rsidRDefault="00133F44">
            <w:pPr>
              <w:tabs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Показатель 1.2. количество проведенных спортивных мероприятий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3B22B" w14:textId="77777777" w:rsidR="00133F44" w:rsidRPr="00133F44" w:rsidRDefault="00133F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702CD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32A85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0510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FAFF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0097F667" w14:textId="77777777" w:rsidTr="00133F44">
        <w:trPr>
          <w:gridBefore w:val="1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6098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7C44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Подпрограмма 2</w:t>
            </w:r>
          </w:p>
        </w:tc>
      </w:tr>
      <w:tr w:rsidR="00133F44" w:rsidRPr="00133F44" w14:paraId="3D7A1F42" w14:textId="77777777" w:rsidTr="00133F44">
        <w:trPr>
          <w:gridBefore w:val="1"/>
          <w:wBefore w:w="52" w:type="dxa"/>
          <w:trHeight w:val="279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47BA6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86BEB" w14:textId="77777777" w:rsidR="00133F44" w:rsidRPr="00133F44" w:rsidRDefault="00133F44">
            <w:pPr>
              <w:tabs>
                <w:tab w:val="left" w:pos="10915"/>
              </w:tabs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Показатель 2.1. количество молодежи, вовлеченной в социальную практику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0E8CB" w14:textId="77777777" w:rsidR="00133F44" w:rsidRPr="00133F44" w:rsidRDefault="00133F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F8617" w14:textId="77777777" w:rsidR="00133F44" w:rsidRPr="00133F44" w:rsidRDefault="00133F44">
            <w:pPr>
              <w:suppressAutoHyphens/>
              <w:spacing w:line="216" w:lineRule="auto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358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1219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420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1894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420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DB42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6FCF86A7" w14:textId="77777777" w:rsidTr="00133F44">
        <w:trPr>
          <w:gridBefore w:val="1"/>
          <w:wBefore w:w="52" w:type="dxa"/>
          <w:trHeight w:val="279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E0E3B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4AC72" w14:textId="77777777" w:rsidR="00133F44" w:rsidRPr="00133F44" w:rsidRDefault="00133F44">
            <w:pPr>
              <w:suppressAutoHyphens/>
              <w:autoSpaceDE w:val="0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Показатель 2.2. доля молодежи, охваченной профилактическими акциями и мероприятиями.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88866" w14:textId="77777777" w:rsidR="00133F44" w:rsidRPr="00133F44" w:rsidRDefault="00133F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59BFA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28,7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A760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33,6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AFABF" w14:textId="77777777" w:rsidR="00133F44" w:rsidRPr="00133F44" w:rsidRDefault="00133F44">
            <w:pPr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33,6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4861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BBDF7F" w14:textId="77777777" w:rsidR="00626DA5" w:rsidRDefault="00626DA5" w:rsidP="00DA08FC">
      <w:pPr>
        <w:pStyle w:val="Default"/>
        <w:jc w:val="right"/>
        <w:rPr>
          <w:rFonts w:eastAsia="Times New Roman"/>
          <w:color w:val="00B0F0"/>
          <w:sz w:val="28"/>
          <w:szCs w:val="28"/>
          <w:lang w:eastAsia="ru-RU"/>
        </w:rPr>
      </w:pPr>
    </w:p>
    <w:tbl>
      <w:tblPr>
        <w:tblW w:w="13805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077"/>
        <w:gridCol w:w="1418"/>
        <w:gridCol w:w="2104"/>
        <w:gridCol w:w="1550"/>
        <w:gridCol w:w="1524"/>
        <w:gridCol w:w="3393"/>
      </w:tblGrid>
      <w:tr w:rsidR="00133F44" w:rsidRPr="00133F44" w14:paraId="0693B248" w14:textId="77777777" w:rsidTr="00E57EBE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5D95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lastRenderedPageBreak/>
              <w:t xml:space="preserve">№ </w:t>
            </w:r>
            <w:proofErr w:type="gramStart"/>
            <w:r w:rsidRPr="00133F44">
              <w:rPr>
                <w:rFonts w:ascii="Times New Roman" w:hAnsi="Times New Roman" w:cs="Times New Roman"/>
              </w:rPr>
              <w:t>п</w:t>
            </w:r>
            <w:proofErr w:type="gramEnd"/>
            <w:r w:rsidRPr="00133F4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0C3F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Номер и наименование </w:t>
            </w:r>
          </w:p>
          <w:p w14:paraId="56FAB509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068A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Единица</w:t>
            </w:r>
          </w:p>
          <w:p w14:paraId="7B07C807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A3F5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Значения показателей </w:t>
            </w:r>
            <w:r w:rsidRPr="00133F44">
              <w:rPr>
                <w:rFonts w:ascii="Times New Roman" w:hAnsi="Times New Roman" w:cs="Times New Roman"/>
              </w:rPr>
              <w:br/>
              <w:t xml:space="preserve">муниципальной программы,     </w:t>
            </w:r>
            <w:r w:rsidRPr="00133F44">
              <w:rPr>
                <w:rFonts w:ascii="Times New Roman" w:hAnsi="Times New Roman" w:cs="Times New Roman"/>
              </w:rPr>
              <w:br/>
              <w:t>подпрограммы муниципальной программы</w:t>
            </w:r>
          </w:p>
        </w:tc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F21B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Обоснование отклонений  </w:t>
            </w:r>
            <w:r w:rsidRPr="00133F44">
              <w:rPr>
                <w:rFonts w:ascii="Times New Roman" w:hAnsi="Times New Roman" w:cs="Times New Roman"/>
              </w:rPr>
              <w:br/>
              <w:t xml:space="preserve"> значений показателя    </w:t>
            </w:r>
            <w:r w:rsidRPr="00133F44">
              <w:rPr>
                <w:rFonts w:ascii="Times New Roman" w:hAnsi="Times New Roman" w:cs="Times New Roman"/>
              </w:rPr>
              <w:br/>
              <w:t xml:space="preserve">  на конец   </w:t>
            </w:r>
            <w:r w:rsidRPr="00133F44">
              <w:rPr>
                <w:rFonts w:ascii="Times New Roman" w:hAnsi="Times New Roman" w:cs="Times New Roman"/>
              </w:rPr>
              <w:br/>
              <w:t xml:space="preserve"> отчетного года       </w:t>
            </w:r>
            <w:r w:rsidRPr="00133F44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</w:tr>
      <w:tr w:rsidR="00133F44" w:rsidRPr="00133F44" w14:paraId="13B1A55A" w14:textId="77777777" w:rsidTr="00E57EBE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17AC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FF11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2A6F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B686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год,</w:t>
            </w:r>
          </w:p>
          <w:p w14:paraId="5B37F01F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предшествующий </w:t>
            </w:r>
            <w:r w:rsidRPr="00133F44">
              <w:rPr>
                <w:rFonts w:ascii="Times New Roman" w:hAnsi="Times New Roman" w:cs="Times New Roman"/>
              </w:rPr>
              <w:br/>
              <w:t xml:space="preserve">отчетному </w:t>
            </w:r>
            <w:hyperlink w:anchor="Par1462" w:history="1">
              <w:r w:rsidRPr="00133F44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AD02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CDBE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33F44" w:rsidRPr="00133F44" w14:paraId="0D30EE47" w14:textId="77777777" w:rsidTr="00E57EBE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316F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2A98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D6B1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3D77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A6B0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B16F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E722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33F44" w:rsidRPr="00133F44" w14:paraId="4DDD6696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D510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9449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ADAE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BB1C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0547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420B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8440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7</w:t>
            </w:r>
          </w:p>
        </w:tc>
      </w:tr>
      <w:tr w:rsidR="00133F44" w:rsidRPr="00133F44" w14:paraId="7A65711A" w14:textId="77777777" w:rsidTr="00E57EBE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7271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2CBE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7030A0"/>
              </w:rPr>
            </w:pPr>
            <w:r w:rsidRPr="00133F44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Муниципальная программа Октябрьского района «</w:t>
            </w:r>
            <w:r w:rsidRPr="00133F44">
              <w:rPr>
                <w:rFonts w:ascii="Times New Roman" w:hAnsi="Times New Roman" w:cs="Times New Roman"/>
                <w:sz w:val="20"/>
              </w:rPr>
              <w:t xml:space="preserve">Развитие транспортной системы </w:t>
            </w:r>
            <w:proofErr w:type="spellStart"/>
            <w:r w:rsidRPr="00133F44">
              <w:rPr>
                <w:rFonts w:ascii="Times New Roman" w:hAnsi="Times New Roman" w:cs="Times New Roman"/>
                <w:sz w:val="20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sz w:val="20"/>
              </w:rPr>
              <w:t xml:space="preserve"> сельского поселения</w:t>
            </w:r>
            <w:r w:rsidRPr="00133F44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»</w:t>
            </w:r>
          </w:p>
        </w:tc>
      </w:tr>
      <w:tr w:rsidR="00133F44" w:rsidRPr="00133F44" w14:paraId="2517C0C6" w14:textId="77777777" w:rsidTr="00E57EBE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ADB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A980" w14:textId="77777777" w:rsidR="00133F44" w:rsidRPr="00133F44" w:rsidRDefault="00133F44" w:rsidP="00E57EBE">
            <w:pPr>
              <w:rPr>
                <w:rFonts w:ascii="Times New Roman" w:hAnsi="Times New Roman" w:cs="Times New Roman"/>
                <w:color w:val="000000"/>
              </w:rPr>
            </w:pPr>
            <w:r w:rsidRPr="00133F44">
              <w:rPr>
                <w:rFonts w:ascii="Times New Roman" w:hAnsi="Times New Roman" w:cs="Times New Roman"/>
                <w:color w:val="000000"/>
                <w:kern w:val="2"/>
              </w:rPr>
              <w:t>Показатель 1.</w:t>
            </w:r>
          </w:p>
          <w:p w14:paraId="1F297A74" w14:textId="77777777" w:rsidR="00133F44" w:rsidRPr="00133F44" w:rsidRDefault="00133F44" w:rsidP="00E57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>количество лиц</w:t>
            </w:r>
            <w:proofErr w:type="gramStart"/>
            <w:r w:rsidRPr="00133F44"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 w:rsidRPr="00133F44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133F44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133F44">
              <w:rPr>
                <w:rFonts w:ascii="Times New Roman" w:hAnsi="Times New Roman" w:cs="Times New Roman"/>
                <w:bCs/>
              </w:rPr>
              <w:t>огибших в р</w:t>
            </w:r>
            <w:r w:rsidRPr="00133F44">
              <w:rPr>
                <w:rFonts w:ascii="Times New Roman" w:hAnsi="Times New Roman" w:cs="Times New Roman"/>
                <w:bCs/>
              </w:rPr>
              <w:t>е</w:t>
            </w:r>
            <w:r w:rsidRPr="00133F44">
              <w:rPr>
                <w:rFonts w:ascii="Times New Roman" w:hAnsi="Times New Roman" w:cs="Times New Roman"/>
                <w:bCs/>
              </w:rPr>
              <w:t xml:space="preserve">зультате дорожно-транспортных происшествий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7DA6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040D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29C9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CD4D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CF2E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</w:p>
        </w:tc>
      </w:tr>
      <w:tr w:rsidR="00133F44" w:rsidRPr="00133F44" w14:paraId="42190508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3417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06C3" w14:textId="77777777" w:rsidR="00133F44" w:rsidRPr="00133F44" w:rsidRDefault="00133F44" w:rsidP="00E57EBE">
            <w:pPr>
              <w:rPr>
                <w:rFonts w:ascii="Times New Roman" w:hAnsi="Times New Roman" w:cs="Times New Roman"/>
                <w:color w:val="000000"/>
              </w:rPr>
            </w:pPr>
            <w:r w:rsidRPr="00133F44">
              <w:rPr>
                <w:rFonts w:ascii="Times New Roman" w:hAnsi="Times New Roman" w:cs="Times New Roman"/>
                <w:color w:val="000000"/>
                <w:kern w:val="2"/>
              </w:rPr>
              <w:t>Показатель 2.</w:t>
            </w:r>
          </w:p>
          <w:p w14:paraId="1482275B" w14:textId="77777777" w:rsidR="00133F44" w:rsidRPr="00133F44" w:rsidRDefault="00133F44" w:rsidP="00E57EBE">
            <w:pPr>
              <w:rPr>
                <w:rFonts w:ascii="Times New Roman" w:hAnsi="Times New Roman" w:cs="Times New Roman"/>
                <w:color w:val="000000"/>
                <w:kern w:val="2"/>
              </w:rPr>
            </w:pPr>
            <w:r w:rsidRPr="00133F44">
              <w:rPr>
                <w:rFonts w:ascii="Times New Roman" w:hAnsi="Times New Roman" w:cs="Times New Roman"/>
                <w:szCs w:val="28"/>
              </w:rPr>
              <w:t>тяжесть последс</w:t>
            </w:r>
            <w:r w:rsidRPr="00133F44">
              <w:rPr>
                <w:rFonts w:ascii="Times New Roman" w:hAnsi="Times New Roman" w:cs="Times New Roman"/>
                <w:szCs w:val="28"/>
              </w:rPr>
              <w:t>т</w:t>
            </w:r>
            <w:r w:rsidRPr="00133F44">
              <w:rPr>
                <w:rFonts w:ascii="Times New Roman" w:hAnsi="Times New Roman" w:cs="Times New Roman"/>
                <w:szCs w:val="28"/>
              </w:rPr>
              <w:t xml:space="preserve">вий в результате дорожно-транспортных </w:t>
            </w:r>
            <w:proofErr w:type="spellStart"/>
            <w:r w:rsidRPr="00133F44">
              <w:rPr>
                <w:rFonts w:ascii="Times New Roman" w:hAnsi="Times New Roman" w:cs="Times New Roman"/>
                <w:szCs w:val="28"/>
              </w:rPr>
              <w:t>проишествий</w:t>
            </w:r>
            <w:proofErr w:type="spellEnd"/>
            <w:r w:rsidRPr="00133F44">
              <w:rPr>
                <w:rFonts w:ascii="Times New Roman" w:hAnsi="Times New Roman" w:cs="Times New Roman"/>
                <w:szCs w:val="28"/>
              </w:rPr>
              <w:t xml:space="preserve"> (количество погибших на 100 п</w:t>
            </w:r>
            <w:r w:rsidRPr="00133F44">
              <w:rPr>
                <w:rFonts w:ascii="Times New Roman" w:hAnsi="Times New Roman" w:cs="Times New Roman"/>
                <w:szCs w:val="28"/>
              </w:rPr>
              <w:t>о</w:t>
            </w:r>
            <w:r w:rsidRPr="00133F44">
              <w:rPr>
                <w:rFonts w:ascii="Times New Roman" w:hAnsi="Times New Roman" w:cs="Times New Roman"/>
                <w:szCs w:val="28"/>
              </w:rPr>
              <w:t>страдавших)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9098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условных единиц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FC73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8A77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C408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47B8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</w:p>
        </w:tc>
      </w:tr>
      <w:tr w:rsidR="00133F44" w:rsidRPr="00133F44" w14:paraId="37E540F3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DDAB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6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DA31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Подпрограмма 1 «Развитие транспортной системы»</w:t>
            </w:r>
          </w:p>
        </w:tc>
      </w:tr>
      <w:tr w:rsidR="00133F44" w:rsidRPr="00133F44" w14:paraId="28C65864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7820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5944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Показатель 1.1. доля протяженности автомобильных дорог местн</w:t>
            </w:r>
            <w:r w:rsidRPr="00133F44">
              <w:rPr>
                <w:rFonts w:ascii="Times New Roman" w:hAnsi="Times New Roman" w:cs="Times New Roman"/>
              </w:rPr>
              <w:t>о</w:t>
            </w:r>
            <w:r w:rsidRPr="00133F44">
              <w:rPr>
                <w:rFonts w:ascii="Times New Roman" w:hAnsi="Times New Roman" w:cs="Times New Roman"/>
              </w:rPr>
              <w:t>го пользования  не отвечающих но</w:t>
            </w:r>
            <w:r w:rsidRPr="00133F44">
              <w:rPr>
                <w:rFonts w:ascii="Times New Roman" w:hAnsi="Times New Roman" w:cs="Times New Roman"/>
              </w:rPr>
              <w:t>р</w:t>
            </w:r>
            <w:r w:rsidRPr="00133F44">
              <w:rPr>
                <w:rFonts w:ascii="Times New Roman" w:hAnsi="Times New Roman" w:cs="Times New Roman"/>
              </w:rPr>
              <w:t>мативным треб</w:t>
            </w:r>
            <w:r w:rsidRPr="00133F44">
              <w:rPr>
                <w:rFonts w:ascii="Times New Roman" w:hAnsi="Times New Roman" w:cs="Times New Roman"/>
              </w:rPr>
              <w:t>о</w:t>
            </w:r>
            <w:r w:rsidRPr="00133F44">
              <w:rPr>
                <w:rFonts w:ascii="Times New Roman" w:hAnsi="Times New Roman" w:cs="Times New Roman"/>
              </w:rPr>
              <w:t>ваниям, в общей протяженности автомобильных дорог местного значения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4012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133F44">
              <w:rPr>
                <w:rFonts w:ascii="Times New Roman" w:hAnsi="Times New Roman" w:cs="Times New Roman"/>
                <w:kern w:val="2"/>
              </w:rPr>
              <w:t>проце</w:t>
            </w:r>
            <w:r w:rsidRPr="00133F44">
              <w:rPr>
                <w:rFonts w:ascii="Times New Roman" w:hAnsi="Times New Roman" w:cs="Times New Roman"/>
                <w:kern w:val="2"/>
              </w:rPr>
              <w:t>н</w:t>
            </w:r>
            <w:r w:rsidRPr="00133F44">
              <w:rPr>
                <w:rFonts w:ascii="Times New Roman" w:hAnsi="Times New Roman" w:cs="Times New Roman"/>
                <w:kern w:val="2"/>
              </w:rPr>
              <w:t>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DF7C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  <w:kern w:val="2"/>
              </w:rPr>
              <w:t>32,0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7615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  <w:kern w:val="2"/>
              </w:rPr>
              <w:t>32,0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DBE5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  <w:kern w:val="2"/>
              </w:rPr>
              <w:t>32,0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B8FA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33F44" w:rsidRPr="00133F44" w14:paraId="15FEA011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BAAF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BAEB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Подпрограмма 2 «Капитальный ремонт, строительство и реконструкция дорог»</w:t>
            </w:r>
          </w:p>
        </w:tc>
      </w:tr>
      <w:tr w:rsidR="00133F44" w:rsidRPr="00133F44" w14:paraId="657025BF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65B8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30DD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  <w:kern w:val="2"/>
              </w:rPr>
              <w:t xml:space="preserve">Показатель 2.1. </w:t>
            </w:r>
            <w:r w:rsidRPr="00133F44">
              <w:rPr>
                <w:rFonts w:ascii="Times New Roman" w:hAnsi="Times New Roman" w:cs="Times New Roman"/>
              </w:rPr>
              <w:t>количество километров построе</w:t>
            </w:r>
            <w:r w:rsidRPr="00133F44">
              <w:rPr>
                <w:rFonts w:ascii="Times New Roman" w:hAnsi="Times New Roman" w:cs="Times New Roman"/>
              </w:rPr>
              <w:t>н</w:t>
            </w:r>
            <w:r w:rsidRPr="00133F44">
              <w:rPr>
                <w:rFonts w:ascii="Times New Roman" w:hAnsi="Times New Roman" w:cs="Times New Roman"/>
              </w:rPr>
              <w:t>ных  (реконструированных) и отр</w:t>
            </w:r>
            <w:r w:rsidRPr="00133F44">
              <w:rPr>
                <w:rFonts w:ascii="Times New Roman" w:hAnsi="Times New Roman" w:cs="Times New Roman"/>
              </w:rPr>
              <w:t>е</w:t>
            </w:r>
            <w:r w:rsidRPr="00133F44">
              <w:rPr>
                <w:rFonts w:ascii="Times New Roman" w:hAnsi="Times New Roman" w:cs="Times New Roman"/>
              </w:rPr>
              <w:t>монтированных (капитально отр</w:t>
            </w:r>
            <w:r w:rsidRPr="00133F44">
              <w:rPr>
                <w:rFonts w:ascii="Times New Roman" w:hAnsi="Times New Roman" w:cs="Times New Roman"/>
              </w:rPr>
              <w:t>е</w:t>
            </w:r>
            <w:r w:rsidRPr="00133F44">
              <w:rPr>
                <w:rFonts w:ascii="Times New Roman" w:hAnsi="Times New Roman" w:cs="Times New Roman"/>
              </w:rPr>
              <w:t>монтированных) автомобильных дорог  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7324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  <w:kern w:val="2"/>
                <w:highlight w:val="red"/>
              </w:rPr>
            </w:pPr>
            <w:r w:rsidRPr="00133F44">
              <w:rPr>
                <w:rFonts w:ascii="Times New Roman" w:hAnsi="Times New Roman" w:cs="Times New Roman"/>
                <w:kern w:val="2"/>
              </w:rPr>
              <w:t>кил</w:t>
            </w:r>
            <w:r w:rsidRPr="00133F44">
              <w:rPr>
                <w:rFonts w:ascii="Times New Roman" w:hAnsi="Times New Roman" w:cs="Times New Roman"/>
                <w:kern w:val="2"/>
              </w:rPr>
              <w:t>о</w:t>
            </w:r>
            <w:r w:rsidRPr="00133F44">
              <w:rPr>
                <w:rFonts w:ascii="Times New Roman" w:hAnsi="Times New Roman" w:cs="Times New Roman"/>
                <w:kern w:val="2"/>
              </w:rPr>
              <w:t>метров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F24A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BBEC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5208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DC24" w14:textId="77777777" w:rsidR="00133F44" w:rsidRPr="00133F44" w:rsidRDefault="00133F44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14:paraId="6179CE92" w14:textId="77777777" w:rsidR="00626DA5" w:rsidRDefault="00626DA5" w:rsidP="00DA08FC">
      <w:pPr>
        <w:pStyle w:val="Default"/>
        <w:jc w:val="right"/>
        <w:rPr>
          <w:rFonts w:eastAsia="Times New Roman"/>
          <w:color w:val="00B0F0"/>
          <w:sz w:val="28"/>
          <w:szCs w:val="28"/>
          <w:lang w:eastAsia="ru-RU"/>
        </w:rPr>
      </w:pPr>
    </w:p>
    <w:tbl>
      <w:tblPr>
        <w:tblW w:w="14376" w:type="dxa"/>
        <w:jc w:val="center"/>
        <w:tblInd w:w="102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13"/>
        <w:gridCol w:w="5527"/>
        <w:gridCol w:w="1276"/>
        <w:gridCol w:w="1559"/>
        <w:gridCol w:w="1418"/>
        <w:gridCol w:w="1417"/>
        <w:gridCol w:w="2566"/>
      </w:tblGrid>
      <w:tr w:rsidR="00133F44" w:rsidRPr="00133F44" w14:paraId="1AAB92F2" w14:textId="77777777" w:rsidTr="00133F44">
        <w:trPr>
          <w:jc w:val="center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3C13D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2E41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</w:p>
          <w:p w14:paraId="3B305F70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A0DC6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14:paraId="677F46B6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88F88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муниципальной программы,    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1EF5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на конец  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отчетного года      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133F44" w:rsidRPr="00133F44" w14:paraId="09536075" w14:textId="77777777" w:rsidTr="00133F44">
        <w:trPr>
          <w:jc w:val="center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0FDA5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7177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0C9DB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CB86B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год,</w:t>
            </w:r>
          </w:p>
          <w:p w14:paraId="25FB9CE4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предшеству-ющий</w:t>
            </w:r>
            <w:proofErr w:type="spellEnd"/>
            <w:proofErr w:type="gramEnd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отчетному 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E9D43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E349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7473F0B0" w14:textId="77777777" w:rsidTr="00133F44">
        <w:trPr>
          <w:jc w:val="center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2292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33279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43A53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E716B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20C08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479FC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85B50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05A5E5C6" w14:textId="77777777" w:rsidTr="00133F44">
        <w:trPr>
          <w:trHeight w:val="242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58DF8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42AA6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50E0D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8EA34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DB2CA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F0CA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1D2B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33F44" w:rsidRPr="00133F44" w14:paraId="1F84F0BF" w14:textId="77777777" w:rsidTr="00133F44">
        <w:trPr>
          <w:trHeight w:val="313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86AA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0845" w14:textId="77777777" w:rsidR="00133F44" w:rsidRPr="00133F44" w:rsidRDefault="00133F44">
            <w:pPr>
              <w:pStyle w:val="2"/>
              <w:tabs>
                <w:tab w:val="left" w:pos="4340"/>
              </w:tabs>
              <w:jc w:val="center"/>
              <w:rPr>
                <w:sz w:val="24"/>
                <w:szCs w:val="24"/>
              </w:rPr>
            </w:pPr>
            <w:r w:rsidRPr="00133F44">
              <w:rPr>
                <w:sz w:val="24"/>
                <w:szCs w:val="24"/>
              </w:rPr>
              <w:t>Муниципальная программа «Благоустройство»</w:t>
            </w:r>
          </w:p>
        </w:tc>
      </w:tr>
      <w:tr w:rsidR="00133F44" w:rsidRPr="00133F44" w14:paraId="4F365AE6" w14:textId="77777777" w:rsidTr="00133F44">
        <w:trPr>
          <w:trHeight w:val="313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9345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2ADA3" w14:textId="77777777" w:rsidR="00133F44" w:rsidRPr="00133F44" w:rsidRDefault="00133F4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зелёных насаждений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0B72" w14:textId="77777777" w:rsidR="00133F44" w:rsidRPr="00133F44" w:rsidRDefault="00133F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33F4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00E52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5200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4E03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5200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783FD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5200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F2B8B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3F44" w:rsidRPr="00133F44" w14:paraId="426BE46D" w14:textId="77777777" w:rsidTr="00133F44">
        <w:trPr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A01F8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6DD1" w14:textId="77777777" w:rsidR="00133F44" w:rsidRPr="00133F44" w:rsidRDefault="00133F44">
            <w:pPr>
              <w:pStyle w:val="ConsPlusTitle"/>
            </w:pPr>
            <w:r w:rsidRPr="00133F44">
              <w:t>Уборка свалочных очагов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3EC54" w14:textId="77777777" w:rsidR="00133F44" w:rsidRPr="00133F44" w:rsidRDefault="00133F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33F4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20AB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344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04E9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344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0860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344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B51BF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3F44" w:rsidRPr="00133F44" w14:paraId="6228C788" w14:textId="77777777" w:rsidTr="00133F44">
        <w:trPr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713D9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350A" w14:textId="77777777" w:rsidR="00133F44" w:rsidRPr="00133F44" w:rsidRDefault="00133F4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Ремонт тротуаров по ул. Советская, ул. Революции, Набережная сл. Красюковской, П. </w:t>
            </w:r>
            <w:proofErr w:type="spell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 ул. Советская</w:t>
            </w:r>
            <w:proofErr w:type="gram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85DF" w14:textId="77777777" w:rsidR="00133F44" w:rsidRPr="00133F44" w:rsidRDefault="00133F44">
            <w:pPr>
              <w:pStyle w:val="ConsPlusTitle"/>
              <w:jc w:val="center"/>
            </w:pPr>
            <w:r w:rsidRPr="00133F44">
              <w:t>П. 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86931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702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86AF3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702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BA05B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702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7FBF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3F44" w:rsidRPr="00133F44" w14:paraId="105E78F9" w14:textId="77777777" w:rsidTr="00133F44">
        <w:trPr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BA411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1FD17" w14:textId="77777777" w:rsidR="00133F44" w:rsidRPr="00133F44" w:rsidRDefault="00133F4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Расходы на  оплату электроэнергии за уличное освещение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17D2" w14:textId="77777777" w:rsidR="00133F44" w:rsidRPr="00133F44" w:rsidRDefault="00133F44">
            <w:pPr>
              <w:pStyle w:val="ConsPlusTitle"/>
              <w:jc w:val="center"/>
            </w:pPr>
            <w:proofErr w:type="spellStart"/>
            <w:r w:rsidRPr="00133F44">
              <w:t>тК</w:t>
            </w:r>
            <w:proofErr w:type="spellEnd"/>
            <w:r w:rsidRPr="00133F44">
              <w:t xml:space="preserve"> Вт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C389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271,72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F15FD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271,72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8617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271,72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11DF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3F44" w:rsidRPr="00133F44" w14:paraId="6EC39551" w14:textId="77777777" w:rsidTr="00133F44">
        <w:trPr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39D96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2EA8" w14:textId="77777777" w:rsidR="00133F44" w:rsidRPr="00133F44" w:rsidRDefault="00133F44">
            <w:pPr>
              <w:pStyle w:val="ConsPlusTitle"/>
            </w:pPr>
            <w:r w:rsidRPr="00133F44">
              <w:t>Содержание сетей уличного освещения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881F" w14:textId="77777777" w:rsidR="00133F44" w:rsidRPr="00133F44" w:rsidRDefault="00133F44">
            <w:pPr>
              <w:pStyle w:val="ConsPlusTitle"/>
              <w:jc w:val="center"/>
            </w:pPr>
            <w:r w:rsidRPr="00133F44">
              <w:t>км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DE3BC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10,28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647EF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10,28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29536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10,28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F5FD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3F44" w:rsidRPr="00133F44" w14:paraId="2C985B95" w14:textId="77777777" w:rsidTr="00133F44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43D49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F2E9" w14:textId="77777777" w:rsidR="00133F44" w:rsidRPr="00133F44" w:rsidRDefault="00133F4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Межевание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A2DE" w14:textId="77777777" w:rsidR="00133F44" w:rsidRPr="00133F44" w:rsidRDefault="00133F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310C3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6FB42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1D476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44">
              <w:rPr>
                <w:rFonts w:ascii="Times New Roman" w:hAnsi="Times New Roman" w:cs="Times New Roman"/>
                <w:sz w:val="18"/>
                <w:szCs w:val="18"/>
              </w:rPr>
              <w:t>1,4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0A9A2" w14:textId="77777777" w:rsidR="00133F44" w:rsidRPr="00133F44" w:rsidRDefault="00133F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03356FED" w14:textId="77777777" w:rsidR="00133F44" w:rsidRDefault="00133F44" w:rsidP="00DA08FC">
      <w:pPr>
        <w:pStyle w:val="Default"/>
        <w:jc w:val="right"/>
        <w:rPr>
          <w:rFonts w:eastAsia="Times New Roman"/>
          <w:color w:val="00B0F0"/>
          <w:sz w:val="28"/>
          <w:szCs w:val="28"/>
          <w:lang w:eastAsia="ru-RU"/>
        </w:rPr>
      </w:pPr>
    </w:p>
    <w:tbl>
      <w:tblPr>
        <w:tblW w:w="14376" w:type="dxa"/>
        <w:jc w:val="center"/>
        <w:tblInd w:w="102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13"/>
        <w:gridCol w:w="5527"/>
        <w:gridCol w:w="1276"/>
        <w:gridCol w:w="1559"/>
        <w:gridCol w:w="1418"/>
        <w:gridCol w:w="1417"/>
        <w:gridCol w:w="2566"/>
      </w:tblGrid>
      <w:tr w:rsidR="001271D9" w:rsidRPr="001271D9" w14:paraId="393785C2" w14:textId="77777777" w:rsidTr="001271D9">
        <w:trPr>
          <w:jc w:val="center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30DC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237D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</w:p>
          <w:p w14:paraId="518F5BC2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0A28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14:paraId="79524A7D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92D2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 w:rsidRPr="001271D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муниципальной программы,     </w:t>
            </w:r>
            <w:r w:rsidRPr="001271D9">
              <w:rPr>
                <w:rFonts w:ascii="Times New Roman" w:hAnsi="Times New Roman" w:cs="Times New Roman"/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7467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 w:rsidRPr="001271D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 w:rsidRPr="001271D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на конец   </w:t>
            </w:r>
            <w:r w:rsidRPr="001271D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отчетного года       </w:t>
            </w:r>
            <w:r w:rsidRPr="001271D9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1271D9" w:rsidRPr="001271D9" w14:paraId="46B1B2D2" w14:textId="77777777" w:rsidTr="001271D9">
        <w:trPr>
          <w:jc w:val="center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3445C" w14:textId="77777777" w:rsidR="001271D9" w:rsidRPr="001271D9" w:rsidRDefault="00127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251F1" w14:textId="77777777" w:rsidR="001271D9" w:rsidRPr="001271D9" w:rsidRDefault="00127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E6032" w14:textId="77777777" w:rsidR="001271D9" w:rsidRPr="001271D9" w:rsidRDefault="00127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D293F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год,</w:t>
            </w:r>
          </w:p>
          <w:p w14:paraId="09640984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предшеству-ющий</w:t>
            </w:r>
            <w:proofErr w:type="spellEnd"/>
            <w:proofErr w:type="gramEnd"/>
            <w:r w:rsidRPr="00127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71D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отчетному 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C632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63AD" w14:textId="77777777" w:rsidR="001271D9" w:rsidRPr="001271D9" w:rsidRDefault="00127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1D9" w:rsidRPr="001271D9" w14:paraId="5171676D" w14:textId="77777777" w:rsidTr="001271D9">
        <w:trPr>
          <w:jc w:val="center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0D5D" w14:textId="77777777" w:rsidR="001271D9" w:rsidRPr="001271D9" w:rsidRDefault="00127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71EB" w14:textId="77777777" w:rsidR="001271D9" w:rsidRPr="001271D9" w:rsidRDefault="00127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02A3" w14:textId="77777777" w:rsidR="001271D9" w:rsidRPr="001271D9" w:rsidRDefault="00127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7FEE2" w14:textId="77777777" w:rsidR="001271D9" w:rsidRPr="001271D9" w:rsidRDefault="00127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EB81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CB80A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D1AFF" w14:textId="77777777" w:rsidR="001271D9" w:rsidRPr="001271D9" w:rsidRDefault="00127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1D9" w:rsidRPr="001271D9" w14:paraId="22352007" w14:textId="77777777" w:rsidTr="001271D9">
        <w:trPr>
          <w:trHeight w:val="242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9A2AF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BE22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4FEC9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3617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AFEBA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EE7A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8E0A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71D9" w:rsidRPr="001271D9" w14:paraId="3078DE66" w14:textId="77777777" w:rsidTr="001271D9">
        <w:trPr>
          <w:trHeight w:val="313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72E6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D0E5" w14:textId="77777777" w:rsidR="001271D9" w:rsidRPr="001271D9" w:rsidRDefault="001271D9">
            <w:pPr>
              <w:pStyle w:val="2"/>
              <w:tabs>
                <w:tab w:val="left" w:pos="4340"/>
              </w:tabs>
              <w:jc w:val="center"/>
              <w:rPr>
                <w:sz w:val="24"/>
                <w:szCs w:val="24"/>
              </w:rPr>
            </w:pPr>
            <w:r w:rsidRPr="001271D9">
              <w:rPr>
                <w:sz w:val="24"/>
                <w:szCs w:val="24"/>
              </w:rPr>
              <w:t>Муниципальная программа «Охрана окружающей среды и рациональное природопользование»</w:t>
            </w:r>
          </w:p>
        </w:tc>
      </w:tr>
      <w:tr w:rsidR="001271D9" w:rsidRPr="001271D9" w14:paraId="55144DC6" w14:textId="77777777" w:rsidTr="001271D9">
        <w:trPr>
          <w:trHeight w:val="313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8B69D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26A6C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Показатель 1.</w:t>
            </w:r>
          </w:p>
          <w:p w14:paraId="25396C5B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доля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E9E9A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процентов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72EA0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ind w:right="-142" w:firstLine="72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57D6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ind w:right="-142" w:firstLine="72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A90EC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ind w:right="-142" w:firstLine="72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81F3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1D9" w:rsidRPr="001271D9" w14:paraId="317B4178" w14:textId="77777777" w:rsidTr="001271D9">
        <w:trPr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88092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1A23" w14:textId="77777777" w:rsidR="001271D9" w:rsidRPr="001271D9" w:rsidRDefault="001271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2. </w:t>
            </w:r>
          </w:p>
          <w:p w14:paraId="091C73EE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количество несанкционированных свалок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82251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ind w:left="-57" w:right="-57" w:firstLine="72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proofErr w:type="gramStart"/>
            <w:r w:rsidRPr="001271D9"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4163" w14:textId="77777777" w:rsidR="001271D9" w:rsidRPr="001271D9" w:rsidRDefault="001271D9">
            <w:pPr>
              <w:widowControl w:val="0"/>
              <w:ind w:right="-142" w:firstLine="72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E4323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27D31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994B9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1D9" w:rsidRPr="001271D9" w14:paraId="42A11470" w14:textId="77777777" w:rsidTr="001271D9">
        <w:trPr>
          <w:trHeight w:val="297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5E47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CA0C9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«Охрана окружающей среды в </w:t>
            </w:r>
            <w:proofErr w:type="spellStart"/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Красюковском</w:t>
            </w:r>
            <w:proofErr w:type="spellEnd"/>
            <w:r w:rsidRPr="001271D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поселении»</w:t>
            </w:r>
          </w:p>
        </w:tc>
      </w:tr>
      <w:tr w:rsidR="001271D9" w:rsidRPr="001271D9" w14:paraId="5BB15A8C" w14:textId="77777777" w:rsidTr="001271D9">
        <w:trPr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9E93A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51610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ind w:right="-142" w:firstLine="720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Показатель 1.1. количество ежегодных мероприятий по экологическому просвещению и образованию, проводимых на территории поселения в рамках экологических акций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C1BF0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proofErr w:type="gramStart"/>
            <w:r w:rsidRPr="001271D9"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87B89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81D32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4ECB0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920EF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1D9" w:rsidRPr="001271D9" w14:paraId="6792767A" w14:textId="77777777" w:rsidTr="001271D9">
        <w:trPr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B9203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D5F2D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ind w:right="-142" w:firstLine="720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Показатель 1.2. количество детей,  привлеченных к участию в мероприятиях экологического движения (слетах)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8EBE8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человек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F03B6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90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E548D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9397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90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0F70C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1D9" w:rsidRPr="001271D9" w14:paraId="48939FE2" w14:textId="77777777" w:rsidTr="001271D9">
        <w:trPr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80E78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FFDDE" w14:textId="77777777" w:rsidR="001271D9" w:rsidRPr="001271D9" w:rsidRDefault="001271D9">
            <w:pPr>
              <w:autoSpaceDE w:val="0"/>
              <w:autoSpaceDN w:val="0"/>
              <w:adjustRightInd w:val="0"/>
              <w:ind w:right="-142" w:firstLine="720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 xml:space="preserve">Показатель 1.3. количество информационных материалов природоохранной направленности, размещаемых на официальном сайте </w:t>
            </w:r>
            <w:proofErr w:type="spellStart"/>
            <w:r w:rsidRPr="001271D9">
              <w:rPr>
                <w:rFonts w:ascii="Times New Roman" w:hAnsi="Times New Roman" w:cs="Times New Roman"/>
                <w:sz w:val="20"/>
              </w:rPr>
              <w:t>Красюковского</w:t>
            </w:r>
            <w:proofErr w:type="spellEnd"/>
            <w:r w:rsidRPr="001271D9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1271D9">
              <w:rPr>
                <w:rFonts w:ascii="Times New Roman" w:hAnsi="Times New Roman" w:cs="Times New Roman"/>
                <w:sz w:val="20"/>
              </w:rPr>
              <w:t>сельского</w:t>
            </w:r>
            <w:proofErr w:type="gramEnd"/>
            <w:r w:rsidRPr="001271D9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271D9">
              <w:rPr>
                <w:rFonts w:ascii="Times New Roman" w:hAnsi="Times New Roman" w:cs="Times New Roman"/>
                <w:sz w:val="20"/>
              </w:rPr>
              <w:t>посеелния</w:t>
            </w:r>
            <w:proofErr w:type="spellEnd"/>
            <w:r w:rsidRPr="001271D9">
              <w:rPr>
                <w:rFonts w:ascii="Times New Roman" w:hAnsi="Times New Roman" w:cs="Times New Roman"/>
                <w:sz w:val="20"/>
              </w:rPr>
              <w:t xml:space="preserve"> и в средствах массовой информации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AF341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2FAFF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4088B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8725E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870FF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1D9" w:rsidRPr="001271D9" w14:paraId="715105C7" w14:textId="77777777" w:rsidTr="001271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723F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D03A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«Развитие водохозяйственного комплекса </w:t>
            </w:r>
            <w:proofErr w:type="spellStart"/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1271D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 </w:t>
            </w:r>
          </w:p>
        </w:tc>
      </w:tr>
      <w:tr w:rsidR="001271D9" w:rsidRPr="001271D9" w14:paraId="7167356A" w14:textId="77777777" w:rsidTr="001271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792CA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24BA" w14:textId="77777777" w:rsidR="001271D9" w:rsidRPr="001271D9" w:rsidRDefault="001271D9">
            <w:pPr>
              <w:widowControl w:val="0"/>
              <w:spacing w:line="232" w:lineRule="auto"/>
              <w:ind w:right="-142" w:firstLine="720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Показатель 2.1. 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8C923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92E30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DC58B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6B18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94C76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1D9" w:rsidRPr="001271D9" w14:paraId="216B6E5A" w14:textId="77777777" w:rsidTr="001271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90897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B3DAF" w14:textId="77777777" w:rsidR="001271D9" w:rsidRPr="001271D9" w:rsidRDefault="001271D9">
            <w:pPr>
              <w:widowControl w:val="0"/>
              <w:spacing w:line="232" w:lineRule="auto"/>
              <w:ind w:right="-142" w:firstLine="720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Показатель 2.2. доля гидротехнических сооружений с неудовлетворительным и опасным уровнем безопасности, приведенных в безопасное  техническое состояние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A1839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процентов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1EA5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48061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DB3F3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D3948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1D9" w:rsidRPr="001271D9" w14:paraId="54EF7A5E" w14:textId="77777777" w:rsidTr="001271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3B74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692ED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«Повышение эффективности деятельности по обращению с отходами на территории </w:t>
            </w:r>
            <w:proofErr w:type="spellStart"/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1271D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</w:tr>
      <w:tr w:rsidR="001271D9" w:rsidRPr="001271D9" w14:paraId="09F9700B" w14:textId="77777777" w:rsidTr="001271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65420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5F948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ind w:right="-142" w:firstLine="720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Показатель 3.1.количество твердых коммунальных отходов, направляемых</w:t>
            </w:r>
            <w:r w:rsidRPr="001271D9">
              <w:rPr>
                <w:rFonts w:ascii="Times New Roman" w:hAnsi="Times New Roman" w:cs="Times New Roman"/>
                <w:sz w:val="20"/>
              </w:rPr>
              <w:br/>
              <w:t xml:space="preserve">на захоронение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3F11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тыс. </w:t>
            </w:r>
          </w:p>
          <w:p w14:paraId="2275159E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08D9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F1406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DD95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pacing w:val="-14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pacing w:val="-14"/>
                <w:sz w:val="20"/>
              </w:rPr>
              <w:t>-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47356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1D9" w:rsidRPr="001271D9" w14:paraId="2750C1AF" w14:textId="77777777" w:rsidTr="001271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FDE5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1C9D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ind w:right="-142" w:firstLine="720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 xml:space="preserve">Показатель 3.2. ликвидация свалочных очагов на территории </w:t>
            </w:r>
            <w:proofErr w:type="spellStart"/>
            <w:r w:rsidRPr="001271D9">
              <w:rPr>
                <w:rFonts w:ascii="Times New Roman" w:hAnsi="Times New Roman" w:cs="Times New Roman"/>
                <w:sz w:val="20"/>
              </w:rPr>
              <w:t>Красюковского</w:t>
            </w:r>
            <w:proofErr w:type="spellEnd"/>
            <w:r w:rsidRPr="001271D9">
              <w:rPr>
                <w:rFonts w:ascii="Times New Roman" w:hAnsi="Times New Roman" w:cs="Times New Roman"/>
                <w:sz w:val="20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E69BC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тыс. </w:t>
            </w:r>
          </w:p>
          <w:p w14:paraId="413B1BB3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28A08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60CE0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8E183" w14:textId="77777777" w:rsidR="001271D9" w:rsidRPr="001271D9" w:rsidRDefault="001271D9">
            <w:pPr>
              <w:widowControl w:val="0"/>
              <w:jc w:val="center"/>
              <w:rPr>
                <w:rFonts w:ascii="Times New Roman" w:hAnsi="Times New Roman" w:cs="Times New Roman"/>
                <w:spacing w:val="-14"/>
                <w:sz w:val="20"/>
                <w:szCs w:val="28"/>
              </w:rPr>
            </w:pPr>
            <w:r w:rsidRPr="001271D9">
              <w:rPr>
                <w:rFonts w:ascii="Times New Roman" w:hAnsi="Times New Roman" w:cs="Times New Roman"/>
                <w:spacing w:val="-14"/>
                <w:sz w:val="20"/>
              </w:rPr>
              <w:t>-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4D43" w14:textId="77777777" w:rsidR="001271D9" w:rsidRPr="001271D9" w:rsidRDefault="0012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1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4137A51" w14:textId="77777777" w:rsidR="00133F44" w:rsidRDefault="00133F44" w:rsidP="00DA08FC">
      <w:pPr>
        <w:pStyle w:val="Default"/>
        <w:jc w:val="right"/>
        <w:rPr>
          <w:rFonts w:eastAsia="Times New Roman"/>
          <w:color w:val="00B0F0"/>
          <w:sz w:val="28"/>
          <w:szCs w:val="28"/>
          <w:lang w:eastAsia="ru-RU"/>
        </w:rPr>
      </w:pPr>
    </w:p>
    <w:tbl>
      <w:tblPr>
        <w:tblW w:w="150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260"/>
        <w:gridCol w:w="1701"/>
        <w:gridCol w:w="992"/>
        <w:gridCol w:w="1417"/>
        <w:gridCol w:w="1418"/>
        <w:gridCol w:w="1984"/>
        <w:gridCol w:w="1985"/>
        <w:gridCol w:w="1701"/>
      </w:tblGrid>
      <w:tr w:rsidR="001271D9" w:rsidRPr="001271D9" w14:paraId="64736747" w14:textId="77777777" w:rsidTr="001271D9">
        <w:trPr>
          <w:trHeight w:val="5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DD53F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1271D9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1271D9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AB205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 xml:space="preserve">Номер и наименование </w:t>
            </w:r>
          </w:p>
          <w:p w14:paraId="2FDC4561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hyperlink r:id="rId11" w:anchor="Par1127" w:history="1">
              <w:r w:rsidRPr="001271D9">
                <w:rPr>
                  <w:rStyle w:val="aa"/>
                  <w:rFonts w:ascii="Times New Roman" w:eastAsia="Calibri" w:hAnsi="Times New Roman" w:cs="Times New Roman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E72BB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 xml:space="preserve">Ответственный </w:t>
            </w:r>
            <w:r w:rsidRPr="001271D9">
              <w:rPr>
                <w:rFonts w:ascii="Times New Roman" w:hAnsi="Times New Roman" w:cs="Times New Roman"/>
              </w:rPr>
              <w:br/>
              <w:t xml:space="preserve"> исполнитель, соисполнитель, участник  </w:t>
            </w:r>
            <w:r w:rsidRPr="001271D9">
              <w:rPr>
                <w:rFonts w:ascii="Times New Roman" w:hAnsi="Times New Roman" w:cs="Times New Roman"/>
              </w:rPr>
              <w:br/>
              <w:t>(должность/ ФИО)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43744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Плановый срок окончания реализации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9028B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Фактический срок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37C57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FA63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Причины не реализации/ реализации не в полном объеме</w:t>
            </w:r>
          </w:p>
        </w:tc>
      </w:tr>
      <w:tr w:rsidR="001271D9" w:rsidRPr="001271D9" w14:paraId="5388FE27" w14:textId="77777777" w:rsidTr="001271D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FB4A" w14:textId="77777777" w:rsidR="001271D9" w:rsidRPr="001271D9" w:rsidRDefault="001271D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2052" w14:textId="77777777" w:rsidR="001271D9" w:rsidRPr="001271D9" w:rsidRDefault="001271D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CCD9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15940" w14:textId="77777777" w:rsidR="001271D9" w:rsidRPr="001271D9" w:rsidRDefault="001271D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9E3D7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начала реализации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65EB0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окончания реализации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B4686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запланированные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D728B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достигнутые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045F8" w14:textId="77777777" w:rsidR="001271D9" w:rsidRPr="001271D9" w:rsidRDefault="001271D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271D9" w:rsidRPr="001271D9" w14:paraId="78AA0BFE" w14:textId="77777777" w:rsidTr="001271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B0DD0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DB0C3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31EA1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ACEA6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666B5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14A1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74D64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0B431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A4DA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1271D9" w:rsidRPr="001271D9" w14:paraId="779C9B75" w14:textId="77777777" w:rsidTr="001271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1672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8E0F8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Подпрограмма 1</w:t>
            </w:r>
            <w:r w:rsidRPr="001271D9">
              <w:rPr>
                <w:rFonts w:ascii="Times New Roman" w:hAnsi="Times New Roman" w:cs="Times New Roman"/>
              </w:rPr>
              <w:t>: «</w:t>
            </w:r>
            <w:r w:rsidRPr="001271D9">
              <w:rPr>
                <w:rFonts w:ascii="Times New Roman" w:hAnsi="Times New Roman" w:cs="Times New Roman"/>
                <w:kern w:val="2"/>
              </w:rPr>
              <w:t>Долгосрочное финансовое планирование</w:t>
            </w:r>
            <w:r w:rsidRPr="001271D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3D7E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2FBD8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4449E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92F40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7987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EA44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EB5A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271D9" w:rsidRPr="001271D9" w14:paraId="4ECBE8C3" w14:textId="77777777" w:rsidTr="001271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C772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48A4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Подпрограмма 2</w:t>
            </w:r>
            <w:r w:rsidRPr="001271D9">
              <w:rPr>
                <w:rFonts w:ascii="Times New Roman" w:hAnsi="Times New Roman" w:cs="Times New Roman"/>
              </w:rPr>
              <w:t>: «</w:t>
            </w:r>
            <w:r w:rsidRPr="001271D9">
              <w:rPr>
                <w:rFonts w:ascii="Times New Roman" w:hAnsi="Times New Roman" w:cs="Times New Roman"/>
                <w:kern w:val="2"/>
              </w:rPr>
              <w:t>Нормативно-методическое обеспечение и организация бюджетного процесса</w:t>
            </w:r>
            <w:r w:rsidRPr="001271D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8875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B1EA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44DCC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98B9C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CD4B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861E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1EDD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271D9" w:rsidRPr="001271D9" w14:paraId="0545A921" w14:textId="77777777" w:rsidTr="001271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70EE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25079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Подпрограмма 3</w:t>
            </w:r>
            <w:r w:rsidRPr="001271D9">
              <w:rPr>
                <w:rFonts w:ascii="Times New Roman" w:hAnsi="Times New Roman" w:cs="Times New Roman"/>
              </w:rPr>
              <w:t>: «</w:t>
            </w:r>
            <w:r w:rsidRPr="001271D9">
              <w:rPr>
                <w:rFonts w:ascii="Times New Roman" w:hAnsi="Times New Roman" w:cs="Times New Roman"/>
                <w:kern w:val="2"/>
              </w:rPr>
              <w:t xml:space="preserve">Управление муниципальным долгом </w:t>
            </w:r>
            <w:proofErr w:type="spellStart"/>
            <w:r w:rsidRPr="001271D9">
              <w:rPr>
                <w:rFonts w:ascii="Times New Roman" w:hAnsi="Times New Roman" w:cs="Times New Roman"/>
                <w:kern w:val="2"/>
              </w:rPr>
              <w:t>Красюковского</w:t>
            </w:r>
            <w:proofErr w:type="spellEnd"/>
            <w:r w:rsidRPr="001271D9">
              <w:rPr>
                <w:rFonts w:ascii="Times New Roman" w:hAnsi="Times New Roman" w:cs="Times New Roman"/>
                <w:kern w:val="2"/>
              </w:rPr>
              <w:t xml:space="preserve"> сельского поселения</w:t>
            </w:r>
            <w:r w:rsidRPr="001271D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0F19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DDD16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79F3C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49F95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E85B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9AA3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462A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271D9" w:rsidRPr="001271D9" w14:paraId="1409958C" w14:textId="77777777" w:rsidTr="001271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11BB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31C5C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Подпрограмма 4</w:t>
            </w:r>
            <w:r w:rsidRPr="001271D9">
              <w:rPr>
                <w:rFonts w:ascii="Times New Roman" w:hAnsi="Times New Roman" w:cs="Times New Roman"/>
              </w:rPr>
              <w:t xml:space="preserve"> «</w:t>
            </w:r>
            <w:r w:rsidRPr="001271D9">
              <w:rPr>
                <w:rFonts w:ascii="Times New Roman" w:hAnsi="Times New Roman" w:cs="Times New Roman"/>
                <w:kern w:val="2"/>
              </w:rPr>
              <w:t>Содействие повышению качества управления муниципальными финансами</w:t>
            </w:r>
            <w:r w:rsidRPr="001271D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BEB3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7CB98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A55B8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742F7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1271D9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F6BD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97EA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AB2B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6A483723" w14:textId="77777777" w:rsidR="00133F44" w:rsidRDefault="00133F44" w:rsidP="00DA08FC">
      <w:pPr>
        <w:pStyle w:val="Default"/>
        <w:jc w:val="right"/>
        <w:rPr>
          <w:rFonts w:eastAsia="Times New Roman"/>
          <w:color w:val="00B0F0"/>
          <w:sz w:val="28"/>
          <w:szCs w:val="28"/>
          <w:lang w:eastAsia="ru-RU"/>
        </w:rPr>
      </w:pPr>
    </w:p>
    <w:tbl>
      <w:tblPr>
        <w:tblW w:w="14884" w:type="dxa"/>
        <w:tblCellSpacing w:w="5" w:type="nil"/>
        <w:tblInd w:w="21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1"/>
        <w:gridCol w:w="3471"/>
        <w:gridCol w:w="1276"/>
        <w:gridCol w:w="1422"/>
        <w:gridCol w:w="1136"/>
        <w:gridCol w:w="1276"/>
        <w:gridCol w:w="5812"/>
      </w:tblGrid>
      <w:tr w:rsidR="00CD1382" w:rsidRPr="00CD1382" w14:paraId="4A6388F0" w14:textId="77777777" w:rsidTr="00E57EBE">
        <w:trPr>
          <w:trHeight w:val="360"/>
          <w:tblCellSpacing w:w="5" w:type="nil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C786F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№</w:t>
            </w:r>
            <w:r w:rsidRPr="00CD1382">
              <w:rPr>
                <w:rFonts w:ascii="Times New Roman" w:hAnsi="Times New Roman" w:cs="Times New Roman"/>
              </w:rPr>
              <w:br/>
            </w:r>
            <w:proofErr w:type="gramStart"/>
            <w:r w:rsidRPr="00CD1382">
              <w:rPr>
                <w:rFonts w:ascii="Times New Roman" w:hAnsi="Times New Roman" w:cs="Times New Roman"/>
              </w:rPr>
              <w:t>п</w:t>
            </w:r>
            <w:proofErr w:type="gramEnd"/>
            <w:r w:rsidRPr="00CD138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4EEED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Номер и наименование </w:t>
            </w:r>
          </w:p>
          <w:p w14:paraId="70AEC134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6D030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8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DBBA6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Значения показателей, муниципальной программы, муниципальной подпрограммы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48CAC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Обоснование отклонений значений показателей на конец отчетного года </w:t>
            </w:r>
          </w:p>
          <w:p w14:paraId="73457341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(при наличии)</w:t>
            </w:r>
          </w:p>
        </w:tc>
      </w:tr>
      <w:tr w:rsidR="00CD1382" w:rsidRPr="00CD1382" w14:paraId="22211881" w14:textId="77777777" w:rsidTr="00E57EBE">
        <w:trPr>
          <w:cantSplit/>
          <w:trHeight w:val="345"/>
          <w:tblCellSpacing w:w="5" w:type="nil"/>
        </w:trPr>
        <w:tc>
          <w:tcPr>
            <w:tcW w:w="4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930A2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4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BA1B4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72A9D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ABA06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2018 год, предшествующий </w:t>
            </w:r>
            <w:proofErr w:type="gramStart"/>
            <w:r w:rsidRPr="00CD1382">
              <w:rPr>
                <w:rFonts w:ascii="Times New Roman" w:hAnsi="Times New Roman" w:cs="Times New Roman"/>
              </w:rPr>
              <w:t>отчетному</w:t>
            </w:r>
            <w:proofErr w:type="gramEnd"/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7516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58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9F0A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382" w:rsidRPr="00CD1382" w14:paraId="56B9313C" w14:textId="77777777" w:rsidTr="00E57EBE">
        <w:trPr>
          <w:cantSplit/>
          <w:trHeight w:val="776"/>
          <w:tblCellSpacing w:w="5" w:type="nil"/>
        </w:trPr>
        <w:tc>
          <w:tcPr>
            <w:tcW w:w="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C67B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50AC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B737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424A5EE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52FB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57E1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1B20D68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382" w:rsidRPr="00CD1382" w14:paraId="1AE50D05" w14:textId="77777777" w:rsidTr="00E57EBE">
        <w:trPr>
          <w:trHeight w:val="352"/>
          <w:tblCellSpacing w:w="5" w:type="nil"/>
        </w:trPr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BEB7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25E2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19CD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D159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112F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0759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C1EB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7</w:t>
            </w:r>
          </w:p>
        </w:tc>
      </w:tr>
      <w:tr w:rsidR="00CD1382" w:rsidRPr="00CD1382" w14:paraId="523488D4" w14:textId="77777777" w:rsidTr="00E57EBE">
        <w:trPr>
          <w:trHeight w:val="352"/>
          <w:tblCellSpacing w:w="5" w:type="nil"/>
        </w:trPr>
        <w:tc>
          <w:tcPr>
            <w:tcW w:w="1488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3894" w14:textId="77777777" w:rsidR="00CD1382" w:rsidRPr="00CD1382" w:rsidRDefault="00CD1382" w:rsidP="00E57EBE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Муниципальная программа </w:t>
            </w:r>
            <w:proofErr w:type="spellStart"/>
            <w:r w:rsidRPr="00CD1382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CD1382">
              <w:rPr>
                <w:rFonts w:ascii="Times New Roman" w:hAnsi="Times New Roman" w:cs="Times New Roman"/>
              </w:rPr>
              <w:t xml:space="preserve"> сельского поселения Октябрьского района </w:t>
            </w:r>
          </w:p>
          <w:p w14:paraId="5B5475B5" w14:textId="77777777" w:rsidR="00CD1382" w:rsidRPr="00CD1382" w:rsidRDefault="00CD1382" w:rsidP="00E57EBE">
            <w:pPr>
              <w:autoSpaceDE w:val="0"/>
              <w:autoSpaceDN w:val="0"/>
              <w:adjustRightInd w:val="0"/>
              <w:spacing w:line="247" w:lineRule="atLeast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D1382">
              <w:rPr>
                <w:rFonts w:ascii="Times New Roman" w:hAnsi="Times New Roman" w:cs="Times New Roman"/>
              </w:rPr>
              <w:t>«Развитие муниципального управления, муниципальной службы»</w:t>
            </w:r>
          </w:p>
        </w:tc>
      </w:tr>
      <w:tr w:rsidR="00CD1382" w:rsidRPr="00CD1382" w14:paraId="26323EBA" w14:textId="77777777" w:rsidTr="00E57EBE">
        <w:trPr>
          <w:trHeight w:val="191"/>
          <w:tblCellSpacing w:w="5" w:type="nil"/>
        </w:trPr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1252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9D71" w14:textId="77777777" w:rsidR="00CD1382" w:rsidRPr="00CD1382" w:rsidRDefault="00CD1382" w:rsidP="00E57EBE">
            <w:pPr>
              <w:autoSpaceDE w:val="0"/>
              <w:autoSpaceDN w:val="0"/>
              <w:adjustRightInd w:val="0"/>
              <w:spacing w:line="226" w:lineRule="auto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Показатель 1.</w:t>
            </w:r>
          </w:p>
          <w:p w14:paraId="0EE5E719" w14:textId="77777777" w:rsidR="00CD1382" w:rsidRPr="00CD1382" w:rsidRDefault="00CD1382" w:rsidP="00E57EBE">
            <w:pPr>
              <w:autoSpaceDE w:val="0"/>
              <w:autoSpaceDN w:val="0"/>
              <w:adjustRightInd w:val="0"/>
              <w:spacing w:line="226" w:lineRule="auto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</w:rPr>
              <w:t xml:space="preserve">Доля граждан, положительно оценивающих деятельность Администрации </w:t>
            </w:r>
            <w:proofErr w:type="spellStart"/>
            <w:r w:rsidRPr="00CD1382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CD1382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64E7" w14:textId="77777777" w:rsidR="00CD1382" w:rsidRPr="00CD1382" w:rsidRDefault="00CD1382" w:rsidP="00E57EB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единиц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BBF3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1E71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7B44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AB9C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  <w:bCs/>
              </w:rPr>
              <w:t>Показатель выполнен</w:t>
            </w:r>
          </w:p>
        </w:tc>
      </w:tr>
      <w:tr w:rsidR="00CD1382" w:rsidRPr="00CD1382" w14:paraId="49D325C2" w14:textId="77777777" w:rsidTr="00E57EBE">
        <w:trPr>
          <w:tblCellSpacing w:w="5" w:type="nil"/>
        </w:trPr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267E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ABD1" w14:textId="77777777" w:rsidR="00CD1382" w:rsidRPr="00CD1382" w:rsidRDefault="00CD1382" w:rsidP="00E57EBE">
            <w:pPr>
              <w:autoSpaceDE w:val="0"/>
              <w:autoSpaceDN w:val="0"/>
              <w:adjustRightInd w:val="0"/>
              <w:spacing w:line="226" w:lineRule="auto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Показатель 2.</w:t>
            </w:r>
          </w:p>
          <w:p w14:paraId="7AFE52B4" w14:textId="77777777" w:rsidR="00CD1382" w:rsidRPr="00CD1382" w:rsidRDefault="00CD1382" w:rsidP="00E57EBE">
            <w:pPr>
              <w:autoSpaceDE w:val="0"/>
              <w:autoSpaceDN w:val="0"/>
              <w:adjustRightInd w:val="0"/>
              <w:spacing w:line="226" w:lineRule="auto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C52C" w14:textId="77777777" w:rsidR="00CD1382" w:rsidRPr="00CD1382" w:rsidRDefault="00CD1382" w:rsidP="00E57EB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процентов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CD2C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10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06ED" w14:textId="77777777" w:rsidR="00CD1382" w:rsidRPr="00CD1382" w:rsidRDefault="00CD1382" w:rsidP="00E57EB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61D4" w14:textId="77777777" w:rsidR="00CD1382" w:rsidRPr="00CD1382" w:rsidRDefault="00CD1382" w:rsidP="00E57EB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D08B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  <w:bCs/>
              </w:rPr>
              <w:t>Показатель выполнен</w:t>
            </w:r>
          </w:p>
        </w:tc>
      </w:tr>
      <w:tr w:rsidR="00CD1382" w:rsidRPr="00CD1382" w14:paraId="53C8004E" w14:textId="77777777" w:rsidTr="00E57EBE">
        <w:trPr>
          <w:tblCellSpacing w:w="5" w:type="nil"/>
        </w:trPr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6555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5043" w14:textId="77777777" w:rsidR="00CD1382" w:rsidRPr="00CD1382" w:rsidRDefault="00CD1382" w:rsidP="00E57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Показатель 3.</w:t>
            </w:r>
          </w:p>
          <w:p w14:paraId="7F1BE0C5" w14:textId="77777777" w:rsidR="00CD1382" w:rsidRPr="00CD1382" w:rsidRDefault="00CD1382" w:rsidP="00E57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</w:rPr>
              <w:t>Доля муниципальных служащих в возрасте до 30 лет, имеющих стаж муниципальной службы не менее 3 лет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DBE0" w14:textId="77777777" w:rsidR="00CD1382" w:rsidRPr="00CD1382" w:rsidRDefault="00CD1382" w:rsidP="00E57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процентов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1962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spacing w:val="-10"/>
              </w:rPr>
              <w:t>13,0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ABEE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spacing w:val="-10"/>
              </w:rPr>
              <w:t>13,0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8F72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spacing w:val="-10"/>
              </w:rPr>
              <w:t>13,0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D4EA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  <w:bCs/>
              </w:rPr>
              <w:t>Показатель выполнен</w:t>
            </w:r>
          </w:p>
        </w:tc>
      </w:tr>
      <w:tr w:rsidR="00CD1382" w:rsidRPr="00CD1382" w14:paraId="0822AAC8" w14:textId="77777777" w:rsidTr="00E57EBE">
        <w:trPr>
          <w:trHeight w:val="397"/>
          <w:tblCellSpacing w:w="5" w:type="nil"/>
        </w:trPr>
        <w:tc>
          <w:tcPr>
            <w:tcW w:w="1488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8E5F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</w:rPr>
              <w:t xml:space="preserve">Подпрограмма </w:t>
            </w:r>
            <w:r w:rsidRPr="00CD1382">
              <w:rPr>
                <w:rFonts w:ascii="Times New Roman" w:hAnsi="Times New Roman" w:cs="Times New Roman"/>
                <w:kern w:val="2"/>
              </w:rPr>
              <w:t>«</w:t>
            </w:r>
            <w:r w:rsidRPr="00CD1382">
              <w:rPr>
                <w:rFonts w:ascii="Times New Roman" w:hAnsi="Times New Roman" w:cs="Times New Roman"/>
              </w:rPr>
              <w:t xml:space="preserve">Развитие муниципального управления и муниципальной службы в </w:t>
            </w:r>
            <w:proofErr w:type="spellStart"/>
            <w:r w:rsidRPr="00CD1382">
              <w:rPr>
                <w:rFonts w:ascii="Times New Roman" w:hAnsi="Times New Roman" w:cs="Times New Roman"/>
              </w:rPr>
              <w:t>Красюковском</w:t>
            </w:r>
            <w:proofErr w:type="spellEnd"/>
            <w:r w:rsidRPr="00CD1382">
              <w:rPr>
                <w:rFonts w:ascii="Times New Roman" w:hAnsi="Times New Roman" w:cs="Times New Roman"/>
              </w:rPr>
              <w:t xml:space="preserve"> сельском поселении</w:t>
            </w:r>
            <w:r w:rsidRPr="00CD1382">
              <w:rPr>
                <w:rFonts w:ascii="Times New Roman" w:hAnsi="Times New Roman" w:cs="Times New Roman"/>
                <w:kern w:val="2"/>
              </w:rPr>
              <w:t>»</w:t>
            </w:r>
          </w:p>
        </w:tc>
      </w:tr>
      <w:tr w:rsidR="00CD1382" w:rsidRPr="00CD1382" w14:paraId="01B826A4" w14:textId="77777777" w:rsidTr="00E57EBE">
        <w:trPr>
          <w:trHeight w:val="292"/>
          <w:tblCellSpacing w:w="5" w:type="nil"/>
        </w:trPr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6D16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A1D6" w14:textId="77777777" w:rsidR="00CD1382" w:rsidRPr="00CD1382" w:rsidRDefault="00CD1382" w:rsidP="00E57EBE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Показатель 1.1.</w:t>
            </w:r>
          </w:p>
          <w:p w14:paraId="166C551A" w14:textId="77777777" w:rsidR="00CD1382" w:rsidRPr="00CD1382" w:rsidRDefault="00CD1382" w:rsidP="00E57EBE">
            <w:pPr>
              <w:spacing w:line="230" w:lineRule="auto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</w:rPr>
              <w:t>Доля вакантных должностей муниципальной службы, замещаемых на основе назначения из кадрового резерва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8F6D" w14:textId="77777777" w:rsidR="00CD1382" w:rsidRPr="00CD1382" w:rsidRDefault="00CD1382" w:rsidP="00E57EB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процентов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1F4A" w14:textId="77777777" w:rsidR="00CD1382" w:rsidRPr="00CD1382" w:rsidRDefault="00CD1382" w:rsidP="00E57EBE">
            <w:pPr>
              <w:spacing w:line="230" w:lineRule="auto"/>
              <w:jc w:val="center"/>
              <w:rPr>
                <w:rFonts w:ascii="Times New Roman" w:hAnsi="Times New Roman" w:cs="Times New Roman"/>
                <w:spacing w:val="-10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10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39CA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E768" w14:textId="77777777" w:rsidR="00CD1382" w:rsidRPr="00CD1382" w:rsidRDefault="00CD1382" w:rsidP="00E57EBE">
            <w:pPr>
              <w:spacing w:line="230" w:lineRule="auto"/>
              <w:jc w:val="center"/>
              <w:rPr>
                <w:rFonts w:ascii="Times New Roman" w:hAnsi="Times New Roman" w:cs="Times New Roman"/>
                <w:spacing w:val="-10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10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3F46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bCs/>
              </w:rPr>
              <w:t>Показатель выполнен</w:t>
            </w:r>
          </w:p>
        </w:tc>
      </w:tr>
      <w:tr w:rsidR="00CD1382" w:rsidRPr="00CD1382" w14:paraId="6051EB3A" w14:textId="77777777" w:rsidTr="00E57EBE">
        <w:trPr>
          <w:trHeight w:val="269"/>
          <w:tblCellSpacing w:w="5" w:type="nil"/>
        </w:trPr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1CA0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DEB3" w14:textId="77777777" w:rsidR="00CD1382" w:rsidRPr="00CD1382" w:rsidRDefault="00CD1382" w:rsidP="00E57EBE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Показатель 1.2.</w:t>
            </w:r>
          </w:p>
          <w:p w14:paraId="2F1148D4" w14:textId="77777777" w:rsidR="00CD1382" w:rsidRPr="00CD1382" w:rsidRDefault="00CD1382" w:rsidP="00E57EBE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</w:rPr>
              <w:t>Доля вакантных должностей муниципальной службы, замещаемых на основе конкурса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B1A6" w14:textId="77777777" w:rsidR="00CD1382" w:rsidRPr="00CD1382" w:rsidRDefault="00CD1382" w:rsidP="00E57EB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единиц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15D5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4EC4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8C7F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AF10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bCs/>
              </w:rPr>
              <w:t>Показатель выполнен</w:t>
            </w:r>
          </w:p>
        </w:tc>
      </w:tr>
      <w:tr w:rsidR="00CD1382" w:rsidRPr="00CD1382" w14:paraId="64E8ED1D" w14:textId="77777777" w:rsidTr="00E57EBE">
        <w:trPr>
          <w:trHeight w:val="269"/>
          <w:tblCellSpacing w:w="5" w:type="nil"/>
        </w:trPr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F7FF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C902" w14:textId="77777777" w:rsidR="00CD1382" w:rsidRPr="00CD1382" w:rsidRDefault="00CD1382" w:rsidP="00E57EBE">
            <w:pPr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Показатель 1.3.</w:t>
            </w:r>
          </w:p>
          <w:p w14:paraId="400AFD43" w14:textId="77777777" w:rsidR="00CD1382" w:rsidRPr="00CD1382" w:rsidRDefault="00CD1382" w:rsidP="00E57EBE">
            <w:pPr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Доля муниципальных служащих, имеющих высшее образование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BB46" w14:textId="77777777" w:rsidR="00CD1382" w:rsidRPr="00CD1382" w:rsidRDefault="00CD1382" w:rsidP="00E57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процентов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2E4A" w14:textId="77777777" w:rsidR="00CD1382" w:rsidRPr="00CD1382" w:rsidRDefault="00CD1382" w:rsidP="00E57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100,0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C021" w14:textId="77777777" w:rsidR="00CD1382" w:rsidRPr="00CD1382" w:rsidRDefault="00CD1382" w:rsidP="00E57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100,0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5894" w14:textId="77777777" w:rsidR="00CD1382" w:rsidRPr="00CD1382" w:rsidRDefault="00CD1382" w:rsidP="00E57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100,0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EE26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bCs/>
              </w:rPr>
              <w:t>Показатель выполнен</w:t>
            </w:r>
          </w:p>
        </w:tc>
      </w:tr>
      <w:tr w:rsidR="00CD1382" w:rsidRPr="00CD1382" w14:paraId="45E639EA" w14:textId="77777777" w:rsidTr="00E57EBE">
        <w:trPr>
          <w:trHeight w:val="269"/>
          <w:tblCellSpacing w:w="5" w:type="nil"/>
        </w:trPr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4C0C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5263" w14:textId="77777777" w:rsidR="00CD1382" w:rsidRPr="00CD1382" w:rsidRDefault="00CD1382" w:rsidP="00E57EBE">
            <w:pPr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Показатель 1.4.</w:t>
            </w:r>
          </w:p>
          <w:p w14:paraId="67545443" w14:textId="77777777" w:rsidR="00CD1382" w:rsidRPr="00CD1382" w:rsidRDefault="00CD1382" w:rsidP="00E57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</w:rPr>
              <w:t>Доля специалистов в возрасте до 30 лет, имеющих стаж муниципальной службы более 3 лет</w:t>
            </w: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864E" w14:textId="77777777" w:rsidR="00CD1382" w:rsidRPr="00CD1382" w:rsidRDefault="00CD1382" w:rsidP="00E57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процентов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2165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  <w:r w:rsidRPr="00CD1382">
              <w:rPr>
                <w:rFonts w:ascii="Times New Roman" w:hAnsi="Times New Roman" w:cs="Times New Roman"/>
                <w:spacing w:val="-10"/>
              </w:rPr>
              <w:t>0,0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0F55" w14:textId="77777777" w:rsidR="00CD1382" w:rsidRPr="00CD1382" w:rsidRDefault="00CD1382" w:rsidP="00E57EB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2298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  <w:r w:rsidRPr="00CD1382">
              <w:rPr>
                <w:rFonts w:ascii="Times New Roman" w:hAnsi="Times New Roman" w:cs="Times New Roman"/>
                <w:spacing w:val="-10"/>
              </w:rPr>
              <w:t>0,0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FEA7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bCs/>
              </w:rPr>
              <w:t>Показатель выполнен</w:t>
            </w:r>
          </w:p>
        </w:tc>
      </w:tr>
      <w:tr w:rsidR="00CD1382" w:rsidRPr="00CD1382" w14:paraId="7837A45D" w14:textId="77777777" w:rsidTr="00E57EBE">
        <w:trPr>
          <w:tblCellSpacing w:w="5" w:type="nil"/>
        </w:trPr>
        <w:tc>
          <w:tcPr>
            <w:tcW w:w="1488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998E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</w:rPr>
              <w:t>Подпрограмма «Обеспечение реализации муниципальной программы «Развитие муниципального управления и муниципальной службы»</w:t>
            </w:r>
          </w:p>
        </w:tc>
      </w:tr>
      <w:tr w:rsidR="00CD1382" w:rsidRPr="00CD1382" w14:paraId="6C364E3F" w14:textId="77777777" w:rsidTr="00E57EBE">
        <w:trPr>
          <w:tblCellSpacing w:w="5" w:type="nil"/>
        </w:trPr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8471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91E1" w14:textId="77777777" w:rsidR="00CD1382" w:rsidRPr="00CD1382" w:rsidRDefault="00CD1382" w:rsidP="00E57EBE">
            <w:pPr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Показатель 2.1.</w:t>
            </w:r>
          </w:p>
          <w:p w14:paraId="12CB52BC" w14:textId="77777777" w:rsidR="00CD1382" w:rsidRPr="00CD1382" w:rsidRDefault="00CD1382" w:rsidP="00E57EBE">
            <w:pPr>
              <w:rPr>
                <w:rFonts w:ascii="Times New Roman" w:hAnsi="Times New Roman" w:cs="Times New Roman"/>
                <w:spacing w:val="-10"/>
              </w:rPr>
            </w:pPr>
            <w:proofErr w:type="gramStart"/>
            <w:r w:rsidRPr="00CD1382">
              <w:rPr>
                <w:rFonts w:ascii="Times New Roman" w:hAnsi="Times New Roman" w:cs="Times New Roman"/>
                <w:spacing w:val="-10"/>
              </w:rPr>
              <w:t xml:space="preserve">Доля опубликованных (обнародованных) нормативных правовых актов в газете, являющейся официальным источником опубликования (обнародования) правовых актов </w:t>
            </w:r>
            <w:proofErr w:type="spellStart"/>
            <w:r w:rsidRPr="00CD1382">
              <w:rPr>
                <w:rFonts w:ascii="Times New Roman" w:hAnsi="Times New Roman" w:cs="Times New Roman"/>
                <w:spacing w:val="-10"/>
              </w:rPr>
              <w:t>Красюковского</w:t>
            </w:r>
            <w:proofErr w:type="spellEnd"/>
            <w:r w:rsidRPr="00CD1382">
              <w:rPr>
                <w:rFonts w:ascii="Times New Roman" w:hAnsi="Times New Roman" w:cs="Times New Roman"/>
                <w:spacing w:val="-10"/>
              </w:rPr>
              <w:t xml:space="preserve"> сельского поселения, к общему количеству нормативных правовых актов, подлежащих официальному опубликованию (обнародованию) в соответствии с федеральным и областным законодательством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C2A7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spacing w:val="-10"/>
              </w:rPr>
              <w:t>процентов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37AB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  <w:r w:rsidRPr="00CD1382">
              <w:rPr>
                <w:rFonts w:ascii="Times New Roman" w:hAnsi="Times New Roman" w:cs="Times New Roman"/>
                <w:spacing w:val="-10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5B08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  <w:r w:rsidRPr="00CD1382">
              <w:rPr>
                <w:rFonts w:ascii="Times New Roman" w:hAnsi="Times New Roman" w:cs="Times New Roman"/>
                <w:spacing w:val="-1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3FC9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  <w:r w:rsidRPr="00CD1382">
              <w:rPr>
                <w:rFonts w:ascii="Times New Roman" w:hAnsi="Times New Roman" w:cs="Times New Roman"/>
                <w:spacing w:val="-10"/>
              </w:rPr>
              <w:t>100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E1DB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bCs/>
              </w:rPr>
              <w:t>Показатель выполнен</w:t>
            </w:r>
          </w:p>
        </w:tc>
      </w:tr>
      <w:tr w:rsidR="00CD1382" w:rsidRPr="00CD1382" w14:paraId="350C89A4" w14:textId="77777777" w:rsidTr="00E57EBE">
        <w:trPr>
          <w:tblCellSpacing w:w="5" w:type="nil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FDC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7733" w14:textId="77777777" w:rsidR="00CD1382" w:rsidRPr="00CD1382" w:rsidRDefault="00CD1382" w:rsidP="00E57EBE">
            <w:pPr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Показатель 2.2.</w:t>
            </w:r>
          </w:p>
          <w:p w14:paraId="49D87EC6" w14:textId="77777777" w:rsidR="00CD1382" w:rsidRPr="00CD1382" w:rsidRDefault="00CD1382" w:rsidP="00E57EBE">
            <w:pPr>
              <w:tabs>
                <w:tab w:val="left" w:pos="96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 xml:space="preserve">Количество нарушений порядка и сроков выплаты заработной платы, иных выплат и начислений на заработную плату аппарату Администрации </w:t>
            </w:r>
            <w:proofErr w:type="spellStart"/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Красюковского</w:t>
            </w:r>
            <w:proofErr w:type="spellEnd"/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41F5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spacing w:val="-10"/>
              </w:rPr>
              <w:t>процентов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072F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  <w:r w:rsidRPr="00CD1382">
              <w:rPr>
                <w:rFonts w:ascii="Times New Roman" w:hAnsi="Times New Roman" w:cs="Times New Roman"/>
                <w:spacing w:val="-10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4BE0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  <w:r w:rsidRPr="00CD1382">
              <w:rPr>
                <w:rFonts w:ascii="Times New Roman" w:hAnsi="Times New Roman" w:cs="Times New Roman"/>
                <w:spacing w:val="-1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93E4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  <w:r w:rsidRPr="00CD1382">
              <w:rPr>
                <w:rFonts w:ascii="Times New Roman" w:hAnsi="Times New Roman" w:cs="Times New Roman"/>
                <w:spacing w:val="-10"/>
              </w:rPr>
              <w:t>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3832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bCs/>
              </w:rPr>
              <w:t>Показатель выполнен</w:t>
            </w:r>
          </w:p>
        </w:tc>
      </w:tr>
      <w:tr w:rsidR="00CD1382" w:rsidRPr="00CD1382" w14:paraId="3002E9C1" w14:textId="77777777" w:rsidTr="00E57EBE">
        <w:trPr>
          <w:tblCellSpacing w:w="5" w:type="nil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2A40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B2A4" w14:textId="77777777" w:rsidR="00CD1382" w:rsidRPr="00CD1382" w:rsidRDefault="00CD1382" w:rsidP="00E57EBE">
            <w:pPr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Показатель 2.3.</w:t>
            </w:r>
          </w:p>
          <w:p w14:paraId="4D200BCE" w14:textId="77777777" w:rsidR="00CD1382" w:rsidRPr="00CD1382" w:rsidRDefault="00CD1382" w:rsidP="00E57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CD1382">
              <w:rPr>
                <w:rFonts w:ascii="Times New Roman" w:hAnsi="Times New Roman" w:cs="Times New Roman"/>
              </w:rPr>
              <w:t>Уровень экономии бюджетных средств по результатам размещения заказов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A996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spacing w:val="-10"/>
              </w:rPr>
              <w:t>процентов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D1D5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B943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13DC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spacing w:val="-10"/>
                <w:kern w:val="2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B491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bCs/>
              </w:rPr>
              <w:t>Показатель выполнен</w:t>
            </w:r>
          </w:p>
        </w:tc>
      </w:tr>
    </w:tbl>
    <w:p w14:paraId="6F783605" w14:textId="77777777" w:rsidR="00133F44" w:rsidRDefault="00133F44" w:rsidP="00DA08FC">
      <w:pPr>
        <w:pStyle w:val="Default"/>
        <w:jc w:val="right"/>
        <w:rPr>
          <w:rFonts w:eastAsia="Times New Roman"/>
          <w:color w:val="00B0F0"/>
          <w:sz w:val="28"/>
          <w:szCs w:val="28"/>
          <w:lang w:eastAsia="ru-RU"/>
        </w:rPr>
      </w:pPr>
    </w:p>
    <w:tbl>
      <w:tblPr>
        <w:tblW w:w="14544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4394"/>
        <w:gridCol w:w="1134"/>
        <w:gridCol w:w="1431"/>
        <w:gridCol w:w="1417"/>
        <w:gridCol w:w="1297"/>
        <w:gridCol w:w="4132"/>
      </w:tblGrid>
      <w:tr w:rsidR="00CD1382" w:rsidRPr="00CD1382" w14:paraId="7884FCD4" w14:textId="77777777" w:rsidTr="00E57EBE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25FD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CD1382">
              <w:rPr>
                <w:rFonts w:ascii="Times New Roman" w:hAnsi="Times New Roman" w:cs="Times New Roman"/>
              </w:rPr>
              <w:t>п</w:t>
            </w:r>
            <w:proofErr w:type="gramEnd"/>
            <w:r w:rsidRPr="00CD138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4C59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4F2D6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Единица</w:t>
            </w:r>
          </w:p>
          <w:p w14:paraId="0904C301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A6E0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Значения показателей муниципальной пр</w:t>
            </w:r>
            <w:r w:rsidRPr="00CD1382">
              <w:rPr>
                <w:rFonts w:ascii="Times New Roman" w:hAnsi="Times New Roman" w:cs="Times New Roman"/>
              </w:rPr>
              <w:t>о</w:t>
            </w:r>
            <w:r w:rsidRPr="00CD1382">
              <w:rPr>
                <w:rFonts w:ascii="Times New Roman" w:hAnsi="Times New Roman" w:cs="Times New Roman"/>
              </w:rPr>
              <w:t>граммы, подпрограммы муниципальной пр</w:t>
            </w:r>
            <w:r w:rsidRPr="00CD1382">
              <w:rPr>
                <w:rFonts w:ascii="Times New Roman" w:hAnsi="Times New Roman" w:cs="Times New Roman"/>
              </w:rPr>
              <w:t>о</w:t>
            </w:r>
            <w:r w:rsidRPr="00CD1382">
              <w:rPr>
                <w:rFonts w:ascii="Times New Roman" w:hAnsi="Times New Roman" w:cs="Times New Roman"/>
              </w:rPr>
              <w:t>граммы</w:t>
            </w:r>
          </w:p>
        </w:tc>
        <w:tc>
          <w:tcPr>
            <w:tcW w:w="4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AAFA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Обоснование отклонений зн</w:t>
            </w:r>
            <w:r w:rsidRPr="00CD1382">
              <w:rPr>
                <w:rFonts w:ascii="Times New Roman" w:hAnsi="Times New Roman" w:cs="Times New Roman"/>
              </w:rPr>
              <w:t>а</w:t>
            </w:r>
            <w:r w:rsidRPr="00CD1382">
              <w:rPr>
                <w:rFonts w:ascii="Times New Roman" w:hAnsi="Times New Roman" w:cs="Times New Roman"/>
              </w:rPr>
              <w:t>чений показателя на конец о</w:t>
            </w:r>
            <w:r w:rsidRPr="00CD1382">
              <w:rPr>
                <w:rFonts w:ascii="Times New Roman" w:hAnsi="Times New Roman" w:cs="Times New Roman"/>
              </w:rPr>
              <w:t>т</w:t>
            </w:r>
            <w:r w:rsidRPr="00CD1382">
              <w:rPr>
                <w:rFonts w:ascii="Times New Roman" w:hAnsi="Times New Roman" w:cs="Times New Roman"/>
              </w:rPr>
              <w:t>четного года</w:t>
            </w:r>
          </w:p>
          <w:p w14:paraId="1E031D3A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(при наличии)</w:t>
            </w:r>
          </w:p>
        </w:tc>
      </w:tr>
      <w:tr w:rsidR="00CD1382" w:rsidRPr="00CD1382" w14:paraId="59309746" w14:textId="77777777" w:rsidTr="00E57EBE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4B27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CDA3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E872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0534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год,</w:t>
            </w:r>
          </w:p>
          <w:p w14:paraId="482260AD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lastRenderedPageBreak/>
              <w:t xml:space="preserve">предшествующий отчетному </w:t>
            </w:r>
            <w:hyperlink w:anchor="Par1462" w:history="1">
              <w:r w:rsidRPr="00CD138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27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9CF2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lastRenderedPageBreak/>
              <w:t>отчетный год</w:t>
            </w:r>
          </w:p>
        </w:tc>
        <w:tc>
          <w:tcPr>
            <w:tcW w:w="4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D06C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D1382" w:rsidRPr="00CD1382" w14:paraId="42A8863A" w14:textId="77777777" w:rsidTr="00E57EBE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42AE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D66A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8C1B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BB5A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59D7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6764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4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62D0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D1382" w:rsidRPr="00CD1382" w14:paraId="670423E9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2F8B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C47B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8C7C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36CD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5ACB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158F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D370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7</w:t>
            </w:r>
          </w:p>
        </w:tc>
      </w:tr>
      <w:tr w:rsidR="00CD1382" w:rsidRPr="00CD1382" w14:paraId="116353AE" w14:textId="77777777" w:rsidTr="00E57EBE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92A3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4DC2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kern w:val="2"/>
              </w:rPr>
            </w:pPr>
            <w:r w:rsidRPr="00CD1382">
              <w:rPr>
                <w:rFonts w:ascii="Times New Roman" w:hAnsi="Times New Roman" w:cs="Times New Roman"/>
                <w:kern w:val="2"/>
              </w:rPr>
              <w:t xml:space="preserve">Муниципальная программа </w:t>
            </w:r>
            <w:proofErr w:type="spellStart"/>
            <w:r w:rsidRPr="00CD1382">
              <w:rPr>
                <w:rFonts w:ascii="Times New Roman" w:hAnsi="Times New Roman" w:cs="Times New Roman"/>
                <w:kern w:val="2"/>
              </w:rPr>
              <w:t>Красюковского</w:t>
            </w:r>
            <w:proofErr w:type="spellEnd"/>
            <w:r w:rsidRPr="00CD1382">
              <w:rPr>
                <w:rFonts w:ascii="Times New Roman" w:hAnsi="Times New Roman" w:cs="Times New Roman"/>
                <w:kern w:val="2"/>
              </w:rPr>
              <w:t xml:space="preserve"> сельского поселения Октябрьского района</w:t>
            </w:r>
          </w:p>
          <w:p w14:paraId="2953DD73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kern w:val="2"/>
              </w:rPr>
              <w:t>«</w:t>
            </w:r>
            <w:r w:rsidRPr="00CD1382">
              <w:rPr>
                <w:rFonts w:ascii="Times New Roman" w:eastAsia="Calibri" w:hAnsi="Times New Roman" w:cs="Times New Roman"/>
              </w:rPr>
              <w:t>Обеспечение общественного порядка и профилактика правонарушений</w:t>
            </w:r>
            <w:r w:rsidRPr="00CD1382">
              <w:rPr>
                <w:rFonts w:ascii="Times New Roman" w:hAnsi="Times New Roman" w:cs="Times New Roman"/>
                <w:kern w:val="2"/>
              </w:rPr>
              <w:t>»</w:t>
            </w:r>
          </w:p>
        </w:tc>
      </w:tr>
      <w:tr w:rsidR="00CD1382" w:rsidRPr="00CD1382" w14:paraId="6DC67A27" w14:textId="77777777" w:rsidTr="00E57EBE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F7F4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18E5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Показатель 1. </w:t>
            </w:r>
          </w:p>
          <w:p w14:paraId="51BDC715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Доля граждан, опрошенных в ходе мониторинга общественного мнения, которые лично сталкивались за последний год с проявлениями коррупции в </w:t>
            </w:r>
            <w:proofErr w:type="spellStart"/>
            <w:r w:rsidRPr="00CD1382">
              <w:rPr>
                <w:rFonts w:ascii="Times New Roman" w:hAnsi="Times New Roman" w:cs="Times New Roman"/>
              </w:rPr>
              <w:t>Красюковском</w:t>
            </w:r>
            <w:proofErr w:type="spellEnd"/>
            <w:r w:rsidRPr="00CD1382">
              <w:rPr>
                <w:rFonts w:ascii="Times New Roman" w:hAnsi="Times New Roman" w:cs="Times New Roman"/>
              </w:rPr>
              <w:t xml:space="preserve"> сельском поселении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4BD0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6CF1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0F1F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1398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8775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382" w:rsidRPr="00CD1382" w14:paraId="6EB3154A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2486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1A58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Показатель 2.</w:t>
            </w:r>
          </w:p>
          <w:p w14:paraId="73FE90EF" w14:textId="77777777" w:rsidR="00CD1382" w:rsidRPr="00CD1382" w:rsidRDefault="00CD1382" w:rsidP="00E57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Доля граждан, опрошенных в ходе мониторинга обществен</w:t>
            </w:r>
            <w:r w:rsidRPr="00CD1382">
              <w:rPr>
                <w:rFonts w:ascii="Times New Roman" w:hAnsi="Times New Roman" w:cs="Times New Roman"/>
                <w:sz w:val="28"/>
                <w:szCs w:val="28"/>
              </w:rPr>
              <w:softHyphen/>
              <w:t>ного мнения, которые лично сталкивались с конфликтами на межнациональной почве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217B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процен-тов</w:t>
            </w:r>
            <w:proofErr w:type="spellEnd"/>
            <w:proofErr w:type="gramEnd"/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1A84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не более 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0196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не более 5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A3D8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4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72D5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11FB4688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B5C3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D9AC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Показатель 3.</w:t>
            </w:r>
          </w:p>
          <w:p w14:paraId="1294818A" w14:textId="77777777" w:rsidR="00CD1382" w:rsidRPr="00CD1382" w:rsidRDefault="00CD1382" w:rsidP="00E57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площади очагов произрастания </w:t>
            </w:r>
            <w:proofErr w:type="spellStart"/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наркосодержащих</w:t>
            </w:r>
            <w:proofErr w:type="spellEnd"/>
            <w:r w:rsidRPr="00CD1382">
              <w:rPr>
                <w:rFonts w:ascii="Times New Roman" w:hAnsi="Times New Roman" w:cs="Times New Roman"/>
                <w:sz w:val="28"/>
                <w:szCs w:val="28"/>
              </w:rPr>
              <w:t xml:space="preserve"> растений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4DBE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гектар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5E38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6F45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9D9B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2099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382" w:rsidRPr="00CD1382" w14:paraId="40C253E2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84AE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F22C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kern w:val="2"/>
              </w:rPr>
              <w:t>Подпрограмма 1 «</w:t>
            </w: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 xml:space="preserve">Противодействие коррупции в </w:t>
            </w:r>
            <w:proofErr w:type="spellStart"/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Красюковском</w:t>
            </w:r>
            <w:proofErr w:type="spellEnd"/>
            <w:r w:rsidRPr="00CD138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</w:t>
            </w:r>
            <w:r w:rsidRPr="00CD1382">
              <w:rPr>
                <w:rFonts w:ascii="Times New Roman" w:hAnsi="Times New Roman" w:cs="Times New Roman"/>
              </w:rPr>
              <w:t>»</w:t>
            </w:r>
          </w:p>
        </w:tc>
      </w:tr>
      <w:tr w:rsidR="00CD1382" w:rsidRPr="00CD1382" w14:paraId="20ED8877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CD08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9422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Показатель 1.1.</w:t>
            </w:r>
          </w:p>
          <w:p w14:paraId="2705A94E" w14:textId="77777777" w:rsidR="00CD1382" w:rsidRPr="00CD1382" w:rsidRDefault="00CD1382" w:rsidP="00E57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Количество муниципальных служащих, прошедших обучение на семинарах или курсах по теме «Противодействие коррупции в органах  муниципального управления»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DDB8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A126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2FAE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103C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A876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74245893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0FA7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4C04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Показатель 1.2.</w:t>
            </w:r>
          </w:p>
          <w:p w14:paraId="6A4300D4" w14:textId="77777777" w:rsidR="00CD1382" w:rsidRPr="00CD1382" w:rsidRDefault="00CD1382" w:rsidP="00E57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Доля граждан, опрошенных в ходе мониторинга общественного мне</w:t>
            </w:r>
            <w:r w:rsidRPr="00CD1382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ния, удовлетворенных информационной открытостью деятельности органов исполнительной власти </w:t>
            </w:r>
            <w:proofErr w:type="spellStart"/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Pr="00CD138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BAE1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процен-тов</w:t>
            </w:r>
            <w:proofErr w:type="spellEnd"/>
            <w:proofErr w:type="gramEnd"/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18DE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A8EE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99B6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C0A5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382" w:rsidRPr="00CD1382" w14:paraId="5407760E" w14:textId="77777777" w:rsidTr="00E57EBE">
        <w:trPr>
          <w:tblCellSpacing w:w="5" w:type="nil"/>
          <w:jc w:val="center"/>
        </w:trPr>
        <w:tc>
          <w:tcPr>
            <w:tcW w:w="1454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E90D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Подпрограмма 2 «Профилактика терроризма и экстремизма, гармонизация межнациональных отношений»</w:t>
            </w:r>
          </w:p>
        </w:tc>
      </w:tr>
      <w:tr w:rsidR="00CD1382" w:rsidRPr="00CD1382" w14:paraId="25E23497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EB3A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D861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Показатель 2.1.</w:t>
            </w:r>
          </w:p>
          <w:p w14:paraId="6A9DBF94" w14:textId="77777777" w:rsidR="00CD1382" w:rsidRPr="00CD1382" w:rsidRDefault="00CD1382" w:rsidP="00E57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Доля учреждений с наличием системы технической защиты объектов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6F66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процен-тов</w:t>
            </w:r>
            <w:proofErr w:type="spellEnd"/>
            <w:proofErr w:type="gramEnd"/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85B4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2894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759A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8BDC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5374F94A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4B23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6617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Показатель 2.2.</w:t>
            </w:r>
          </w:p>
          <w:p w14:paraId="3F545B3E" w14:textId="77777777" w:rsidR="00CD1382" w:rsidRPr="00CD1382" w:rsidRDefault="00CD1382" w:rsidP="00E57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 xml:space="preserve">Доля граждан, опрошенных в ходе </w:t>
            </w:r>
            <w:r w:rsidRPr="00CD1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мониторинга общественного мнения, которые лично сталкивались с конфликтами на межнациональной почве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4007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D1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процен-тов</w:t>
            </w:r>
            <w:proofErr w:type="spellEnd"/>
            <w:proofErr w:type="gramEnd"/>
            <w:r w:rsidRPr="00CD13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129A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не более 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716A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не более 5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D6AF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4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3D5FB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16003E70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766E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F0A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2.3 Количество программных мероприятий, способствующих профилактике экстремизма и гармонизации межнациональных отношений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3DBF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(мероприятий)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9D6E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6505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4569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FA9C1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0B3BF607" w14:textId="77777777" w:rsidTr="00E57EBE">
        <w:trPr>
          <w:tblCellSpacing w:w="5" w:type="nil"/>
          <w:jc w:val="center"/>
        </w:trPr>
        <w:tc>
          <w:tcPr>
            <w:tcW w:w="1454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02B1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Подпрограмма 3 «Противодействие злоупотреблению наркотиками и их незаконному обороту»</w:t>
            </w:r>
          </w:p>
        </w:tc>
      </w:tr>
      <w:tr w:rsidR="00CD1382" w:rsidRPr="00CD1382" w14:paraId="02F7E500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2717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47D8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Показатель 3.1</w:t>
            </w:r>
          </w:p>
          <w:p w14:paraId="08C2DC93" w14:textId="77777777" w:rsidR="00CD1382" w:rsidRPr="00CD1382" w:rsidRDefault="00CD1382" w:rsidP="00E57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 </w:t>
            </w:r>
            <w:proofErr w:type="spellStart"/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общепрофилактической</w:t>
            </w:r>
            <w:proofErr w:type="spellEnd"/>
            <w:r w:rsidRPr="00CD1382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направленности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A23C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9F6D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0B51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D97F" w14:textId="77777777" w:rsidR="00CD1382" w:rsidRPr="00CD1382" w:rsidRDefault="00CD1382" w:rsidP="00E57EB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3CA62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3E9E2163" w14:textId="77777777" w:rsidTr="00E57EBE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EAD7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4301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Показатель 3.2.</w:t>
            </w:r>
          </w:p>
          <w:p w14:paraId="5375425F" w14:textId="77777777" w:rsidR="00CD1382" w:rsidRPr="00CD1382" w:rsidRDefault="00CD1382" w:rsidP="00E57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площади очагов произрастания </w:t>
            </w:r>
            <w:proofErr w:type="spellStart"/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наркосодержащих</w:t>
            </w:r>
            <w:proofErr w:type="spellEnd"/>
            <w:r w:rsidRPr="00CD1382">
              <w:rPr>
                <w:rFonts w:ascii="Times New Roman" w:hAnsi="Times New Roman" w:cs="Times New Roman"/>
                <w:sz w:val="28"/>
                <w:szCs w:val="28"/>
              </w:rPr>
              <w:t xml:space="preserve"> растений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1B84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1382">
              <w:rPr>
                <w:rFonts w:ascii="Times New Roman" w:hAnsi="Times New Roman" w:cs="Times New Roman"/>
                <w:sz w:val="28"/>
                <w:szCs w:val="28"/>
              </w:rPr>
              <w:t>гектар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6B19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773F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8B92" w14:textId="77777777" w:rsidR="00CD1382" w:rsidRPr="00CD1382" w:rsidRDefault="00CD1382" w:rsidP="00E57EBE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3828" w14:textId="77777777" w:rsidR="00CD1382" w:rsidRPr="00CD1382" w:rsidRDefault="00CD1382" w:rsidP="00E57E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</w:tbl>
    <w:p w14:paraId="71BD44C4" w14:textId="77777777" w:rsidR="00133F44" w:rsidRDefault="00133F44" w:rsidP="00DA08FC">
      <w:pPr>
        <w:pStyle w:val="Default"/>
        <w:jc w:val="right"/>
        <w:rPr>
          <w:rFonts w:eastAsia="Times New Roman"/>
          <w:color w:val="00B0F0"/>
          <w:sz w:val="28"/>
          <w:szCs w:val="28"/>
          <w:lang w:eastAsia="ru-RU"/>
        </w:rPr>
      </w:pPr>
    </w:p>
    <w:p w14:paraId="18F6A32A" w14:textId="77777777" w:rsidR="00626DA5" w:rsidRPr="00EA7D51" w:rsidRDefault="00626DA5" w:rsidP="00DA08FC">
      <w:pPr>
        <w:pStyle w:val="Default"/>
        <w:jc w:val="right"/>
        <w:rPr>
          <w:rFonts w:eastAsia="Times New Roman"/>
          <w:color w:val="00B0F0"/>
          <w:sz w:val="28"/>
          <w:szCs w:val="28"/>
          <w:lang w:eastAsia="ru-RU"/>
        </w:rPr>
      </w:pPr>
    </w:p>
    <w:p w14:paraId="13116368" w14:textId="77777777" w:rsidR="00DA3A4B" w:rsidRDefault="00DA3A4B" w:rsidP="00DA08FC">
      <w:pPr>
        <w:pStyle w:val="Default"/>
        <w:jc w:val="right"/>
        <w:rPr>
          <w:rFonts w:eastAsia="Times New Roman"/>
          <w:color w:val="00B0F0"/>
          <w:sz w:val="28"/>
          <w:szCs w:val="28"/>
          <w:lang w:eastAsia="ru-RU"/>
        </w:rPr>
        <w:sectPr w:rsidR="00DA3A4B" w:rsidSect="00DC07E4">
          <w:pgSz w:w="16838" w:h="11906" w:orient="landscape"/>
          <w:pgMar w:top="1134" w:right="851" w:bottom="1134" w:left="1134" w:header="709" w:footer="709" w:gutter="0"/>
          <w:cols w:space="708"/>
          <w:docGrid w:linePitch="360"/>
        </w:sectPr>
      </w:pPr>
    </w:p>
    <w:p w14:paraId="2F72E776" w14:textId="4981C939" w:rsidR="00DA08FC" w:rsidRPr="00EA7D51" w:rsidRDefault="00DA08FC" w:rsidP="00DA08FC">
      <w:pPr>
        <w:pStyle w:val="Default"/>
        <w:jc w:val="right"/>
        <w:rPr>
          <w:rFonts w:eastAsia="Times New Roman"/>
          <w:color w:val="00B0F0"/>
          <w:sz w:val="28"/>
          <w:szCs w:val="28"/>
          <w:lang w:eastAsia="ru-RU"/>
        </w:rPr>
      </w:pPr>
    </w:p>
    <w:p w14:paraId="6C1D9954" w14:textId="77777777" w:rsidR="00DA08FC" w:rsidRPr="00DA3A4B" w:rsidRDefault="00DA08FC" w:rsidP="00DA08FC">
      <w:pPr>
        <w:pStyle w:val="Default"/>
        <w:jc w:val="right"/>
        <w:rPr>
          <w:rFonts w:eastAsia="Times New Roman"/>
          <w:color w:val="auto"/>
          <w:sz w:val="28"/>
          <w:szCs w:val="28"/>
          <w:lang w:eastAsia="ru-RU"/>
        </w:rPr>
      </w:pPr>
    </w:p>
    <w:p w14:paraId="6E25EF08" w14:textId="4D95BC77" w:rsidR="00DA08FC" w:rsidRPr="00DA3A4B" w:rsidRDefault="00DA08FC" w:rsidP="00DA08FC">
      <w:pPr>
        <w:pStyle w:val="Default"/>
        <w:jc w:val="right"/>
        <w:rPr>
          <w:color w:val="auto"/>
          <w:sz w:val="28"/>
          <w:szCs w:val="28"/>
        </w:rPr>
      </w:pPr>
      <w:r w:rsidRPr="00DA3A4B">
        <w:rPr>
          <w:color w:val="auto"/>
          <w:sz w:val="28"/>
          <w:szCs w:val="28"/>
        </w:rPr>
        <w:t xml:space="preserve">Приложение 2 </w:t>
      </w:r>
    </w:p>
    <w:p w14:paraId="404FED15" w14:textId="77777777" w:rsidR="00DA08FC" w:rsidRPr="00DA3A4B" w:rsidRDefault="00DA08FC" w:rsidP="00DA08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A3A4B">
        <w:rPr>
          <w:rFonts w:ascii="Times New Roman" w:hAnsi="Times New Roman" w:cs="Times New Roman"/>
          <w:sz w:val="28"/>
          <w:szCs w:val="28"/>
        </w:rPr>
        <w:t xml:space="preserve">к сводному годовому докладу о ходе реализации и </w:t>
      </w:r>
    </w:p>
    <w:p w14:paraId="6F7720E0" w14:textId="2666FA41" w:rsidR="00254387" w:rsidRPr="00DA3A4B" w:rsidRDefault="00DA08FC" w:rsidP="00DA08FC">
      <w:pPr>
        <w:widowControl w:val="0"/>
        <w:tabs>
          <w:tab w:val="left" w:pos="11040"/>
        </w:tabs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A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оценке эффективности муниципальных программ</w:t>
      </w:r>
    </w:p>
    <w:p w14:paraId="51E90C83" w14:textId="33030EFD" w:rsidR="00FB472E" w:rsidRPr="00DA3A4B" w:rsidRDefault="00FB472E" w:rsidP="00DA08FC">
      <w:pPr>
        <w:tabs>
          <w:tab w:val="left" w:pos="1920"/>
        </w:tabs>
        <w:jc w:val="right"/>
        <w:rPr>
          <w:sz w:val="28"/>
          <w:szCs w:val="28"/>
        </w:rPr>
      </w:pPr>
    </w:p>
    <w:p w14:paraId="085CCE37" w14:textId="77777777" w:rsidR="007E3B8F" w:rsidRPr="00DA3A4B" w:rsidRDefault="007E3B8F" w:rsidP="007E3B8F">
      <w:pPr>
        <w:tabs>
          <w:tab w:val="left" w:pos="1920"/>
        </w:tabs>
      </w:pPr>
      <w:r w:rsidRPr="00DA3A4B">
        <w:tab/>
      </w:r>
    </w:p>
    <w:p w14:paraId="55F7B3B7" w14:textId="77777777" w:rsidR="00661C24" w:rsidRPr="00DA3A4B" w:rsidRDefault="00661C24" w:rsidP="00661C24"/>
    <w:p w14:paraId="4497BEE4" w14:textId="77777777" w:rsidR="00661C24" w:rsidRPr="00DA3A4B" w:rsidRDefault="00661C24" w:rsidP="00661C2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A4B">
        <w:tab/>
      </w:r>
      <w:r w:rsidRPr="00DA3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Сведения  </w:t>
      </w:r>
    </w:p>
    <w:p w14:paraId="0C831888" w14:textId="77777777" w:rsidR="00661C24" w:rsidRPr="00DA3A4B" w:rsidRDefault="00661C24" w:rsidP="00661C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использовании районного бюджета, областного бюджета, федерального бюджета, бюджетов сельских поселений </w:t>
      </w:r>
    </w:p>
    <w:p w14:paraId="1C50DBDF" w14:textId="3C33E211" w:rsidR="00661C24" w:rsidRPr="00DA3A4B" w:rsidRDefault="00661C24" w:rsidP="00661C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внебюджетных источников на реализацию муниципальной программы </w:t>
      </w:r>
      <w:proofErr w:type="spellStart"/>
      <w:r w:rsidR="00EA7D51" w:rsidRPr="00DA3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</w:t>
      </w:r>
      <w:r w:rsidRPr="00DA3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кого</w:t>
      </w:r>
      <w:proofErr w:type="spellEnd"/>
      <w:r w:rsidRPr="00DA3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за 2019 год</w:t>
      </w:r>
    </w:p>
    <w:p w14:paraId="5106EB86" w14:textId="77777777" w:rsidR="00C13EC8" w:rsidRPr="00EA7D51" w:rsidRDefault="00C13EC8" w:rsidP="00C13E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sz w:val="4"/>
          <w:szCs w:val="4"/>
          <w:lang w:eastAsia="ru-RU"/>
        </w:rPr>
      </w:pPr>
      <w:bookmarkStart w:id="1" w:name="_Hlk37947783"/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1559"/>
        <w:gridCol w:w="1276"/>
        <w:gridCol w:w="1418"/>
      </w:tblGrid>
      <w:tr w:rsidR="00F83E34" w:rsidRPr="00626DA5" w14:paraId="37C138F1" w14:textId="77777777" w:rsidTr="00E57EBE">
        <w:trPr>
          <w:trHeight w:val="30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14:paraId="4B6E2A4E" w14:textId="77777777" w:rsidR="00F83E34" w:rsidRPr="00626DA5" w:rsidRDefault="00F83E34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Наименование муниц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пальной программы, подпрограммы, основного мер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CF3F" w14:textId="77777777" w:rsidR="00F83E34" w:rsidRPr="00626DA5" w:rsidRDefault="00F83E34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086B7" w14:textId="77777777" w:rsidR="00F83E34" w:rsidRPr="00626DA5" w:rsidRDefault="00F83E34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Объем расходов (тыс. рублей), предусмотре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D0ABA" w14:textId="77777777" w:rsidR="00F83E34" w:rsidRPr="00626DA5" w:rsidRDefault="00F83E34" w:rsidP="00E57EBE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Фактич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ские 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br/>
              <w:t>расходы (тыс. ру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лей),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6DA5">
              <w:rPr>
                <w:rFonts w:ascii="Times New Roman" w:hAnsi="Times New Roman" w:cs="Times New Roman"/>
                <w:bCs/>
                <w:sz w:val="24"/>
                <w:szCs w:val="24"/>
              </w:rPr>
              <w:t>&lt;1&gt;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83E34" w:rsidRPr="00626DA5" w14:paraId="3D5766E5" w14:textId="77777777" w:rsidTr="00E57EBE">
        <w:trPr>
          <w:trHeight w:val="1178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2584F" w14:textId="77777777" w:rsidR="00F83E34" w:rsidRPr="00626DA5" w:rsidRDefault="00F83E34" w:rsidP="00E5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2919B" w14:textId="77777777" w:rsidR="00F83E34" w:rsidRPr="00626DA5" w:rsidRDefault="00F83E34" w:rsidP="00E5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EF61" w14:textId="77777777" w:rsidR="00F83E34" w:rsidRPr="00626DA5" w:rsidRDefault="00F83E34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муниципальной пр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граммой </w:t>
            </w:r>
          </w:p>
          <w:p w14:paraId="019430B0" w14:textId="77777777" w:rsidR="00F83E34" w:rsidRPr="00626DA5" w:rsidRDefault="00F83E34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C7840" w14:textId="77777777" w:rsidR="00F83E34" w:rsidRPr="00626DA5" w:rsidRDefault="00F83E34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сводной бюдже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ной ро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писью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DFE74" w14:textId="77777777" w:rsidR="00F83E34" w:rsidRPr="00626DA5" w:rsidRDefault="00F83E34" w:rsidP="00E5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E34" w:rsidRPr="00626DA5" w14:paraId="5C613077" w14:textId="77777777" w:rsidTr="00E57EBE">
        <w:trPr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2A91" w14:textId="77777777" w:rsidR="00F83E34" w:rsidRPr="00626DA5" w:rsidRDefault="00F83E3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4F28A" w14:textId="77777777" w:rsidR="00F83E34" w:rsidRPr="00626DA5" w:rsidRDefault="00F83E3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6742" w14:textId="77777777" w:rsidR="00F83E34" w:rsidRPr="00626DA5" w:rsidRDefault="00F83E3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B21A0" w14:textId="77777777" w:rsidR="00F83E34" w:rsidRPr="00626DA5" w:rsidRDefault="00F83E3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B803" w14:textId="77777777" w:rsidR="00F83E34" w:rsidRPr="00626DA5" w:rsidRDefault="00F83E3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83E34" w:rsidRPr="00626DA5" w14:paraId="01729B48" w14:textId="77777777" w:rsidTr="00E57EBE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D3C38" w14:textId="77777777" w:rsidR="00F83E34" w:rsidRPr="00626DA5" w:rsidRDefault="00F83E3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программа «Социальная по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держка граждан»    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BF4E8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237A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C5D5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310,4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2CEF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310,4</w:t>
            </w:r>
          </w:p>
        </w:tc>
      </w:tr>
      <w:tr w:rsidR="00F83E34" w:rsidRPr="00626DA5" w14:paraId="3576DFB8" w14:textId="77777777" w:rsidTr="00E57EBE">
        <w:trPr>
          <w:trHeight w:val="309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C418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E8344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B60A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4FD7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310,4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930A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310,4</w:t>
            </w:r>
          </w:p>
        </w:tc>
      </w:tr>
      <w:tr w:rsidR="00F83E34" w:rsidRPr="00626DA5" w14:paraId="4878248C" w14:textId="77777777" w:rsidTr="00E57EBE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15DB4" w14:textId="77777777" w:rsidR="00F83E34" w:rsidRPr="00626DA5" w:rsidRDefault="00F83E3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 w:rsidRPr="00626DA5">
              <w:rPr>
                <w:rFonts w:ascii="Times New Roman" w:hAnsi="Times New Roman" w:cs="Times New Roman"/>
                <w:kern w:val="1"/>
                <w:sz w:val="24"/>
                <w:szCs w:val="24"/>
              </w:rPr>
              <w:t>: «Социальная поддержка отдельных катег</w:t>
            </w:r>
            <w:r w:rsidRPr="00626DA5">
              <w:rPr>
                <w:rFonts w:ascii="Times New Roman" w:hAnsi="Times New Roman" w:cs="Times New Roman"/>
                <w:kern w:val="1"/>
                <w:sz w:val="24"/>
                <w:szCs w:val="24"/>
              </w:rPr>
              <w:t>о</w:t>
            </w:r>
            <w:r w:rsidRPr="00626DA5">
              <w:rPr>
                <w:rFonts w:ascii="Times New Roman" w:hAnsi="Times New Roman" w:cs="Times New Roman"/>
                <w:kern w:val="1"/>
                <w:sz w:val="24"/>
                <w:szCs w:val="24"/>
              </w:rPr>
              <w:t>рий граждан»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7D4A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2A84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F15A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310,4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FD03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310,4</w:t>
            </w:r>
          </w:p>
        </w:tc>
      </w:tr>
      <w:tr w:rsidR="00F83E34" w:rsidRPr="00626DA5" w14:paraId="0D3988A8" w14:textId="77777777" w:rsidTr="00E57EBE">
        <w:trPr>
          <w:trHeight w:val="248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DB23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9A41B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8A35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EA66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310,4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080C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310,4</w:t>
            </w:r>
          </w:p>
        </w:tc>
      </w:tr>
      <w:tr w:rsidR="00F83E34" w:rsidRPr="00626DA5" w14:paraId="1C0D89E4" w14:textId="77777777" w:rsidTr="00E57EBE">
        <w:trPr>
          <w:trHeight w:val="3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C55C4" w14:textId="77777777" w:rsidR="00F83E34" w:rsidRPr="00626DA5" w:rsidRDefault="00F83E34" w:rsidP="00E57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О.М. 1.1.Выплата доплаты к пе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сии муниципал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ным служащим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33E01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  <w:hyperlink r:id="rId12" w:anchor="Par1127" w:history="1">
              <w:r w:rsidRPr="00626DA5">
                <w:rPr>
                  <w:rStyle w:val="aa"/>
                  <w:rFonts w:ascii="Times New Roman" w:eastAsia="Calibri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ABAB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89F9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310,4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00E7" w14:textId="77777777" w:rsidR="00F83E34" w:rsidRPr="00626DA5" w:rsidRDefault="00F83E34" w:rsidP="00E5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310,4</w:t>
            </w:r>
          </w:p>
        </w:tc>
      </w:tr>
    </w:tbl>
    <w:p w14:paraId="455B5A25" w14:textId="77777777" w:rsidR="001E04C4" w:rsidRPr="00EA7D51" w:rsidRDefault="001E04C4" w:rsidP="00661C24">
      <w:pPr>
        <w:tabs>
          <w:tab w:val="left" w:pos="2925"/>
        </w:tabs>
        <w:rPr>
          <w:color w:val="00B0F0"/>
        </w:rPr>
      </w:pPr>
    </w:p>
    <w:tbl>
      <w:tblPr>
        <w:tblW w:w="9551" w:type="dxa"/>
        <w:jc w:val="center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56"/>
        <w:gridCol w:w="1276"/>
        <w:gridCol w:w="1327"/>
        <w:gridCol w:w="2268"/>
        <w:gridCol w:w="1224"/>
      </w:tblGrid>
      <w:tr w:rsidR="00F83E34" w14:paraId="0DFD2D88" w14:textId="77777777" w:rsidTr="00F83E34">
        <w:trPr>
          <w:trHeight w:val="1400"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46855" w14:textId="77777777" w:rsidR="00F83E34" w:rsidRDefault="00F83E34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Наименования подпрограммы, мероприятия (с указанием порядкового номера)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369D0" w14:textId="77777777" w:rsidR="00F83E34" w:rsidRDefault="00F83E3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на 2019 год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(тыс. руб.)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EF760" w14:textId="77777777" w:rsidR="00F83E34" w:rsidRDefault="00F83E3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  (тыс. 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4FB2A" w14:textId="77777777" w:rsid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и результаты  выполнения мероприятия в соответствии с перечнем стандартных процедур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43334" w14:textId="77777777" w:rsidR="00F83E34" w:rsidRDefault="00F83E3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Профинансировано в 2019 году (тыс. руб.)</w:t>
            </w:r>
          </w:p>
        </w:tc>
      </w:tr>
      <w:tr w:rsidR="00F83E34" w14:paraId="032D4138" w14:textId="77777777" w:rsidTr="00F83E34">
        <w:trPr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87380" w14:textId="77777777" w:rsidR="00F83E34" w:rsidRDefault="00F83E34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3DF13" w14:textId="77777777" w:rsidR="00F83E34" w:rsidRDefault="00F83E34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1B31F" w14:textId="77777777" w:rsidR="00F83E34" w:rsidRDefault="00F83E34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17038" w14:textId="77777777" w:rsidR="00F83E34" w:rsidRDefault="00F83E34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0AE2" w14:textId="77777777" w:rsidR="00F83E34" w:rsidRDefault="00F83E34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ar762"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83E34" w14:paraId="78E1982D" w14:textId="77777777" w:rsidTr="00F83E34">
        <w:trPr>
          <w:trHeight w:val="317"/>
          <w:jc w:val="center"/>
        </w:trPr>
        <w:tc>
          <w:tcPr>
            <w:tcW w:w="9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BAEE6" w14:textId="77777777" w:rsidR="00F83E34" w:rsidRDefault="00F83E34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«Развитие жилищного хозяйства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городском поселении»</w:t>
            </w:r>
          </w:p>
        </w:tc>
      </w:tr>
      <w:tr w:rsidR="00F83E34" w14:paraId="7ED4D09F" w14:textId="77777777" w:rsidTr="00F83E34">
        <w:trPr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7F967" w14:textId="77777777" w:rsidR="00F83E34" w:rsidRDefault="00F83E3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на приобретение коммунальной техники и  оборудования для объектов коммунального хозяйства подпрограммы "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жилищного хозяйства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 " муниципальной программы "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качественными жилищно-коммунальными услугами населения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78C0E" w14:textId="77777777" w:rsid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7149,3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4D24C" w14:textId="77777777" w:rsid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7149,3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916A" w14:textId="77777777" w:rsid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на приобретение коммунальной техники и  оборудования для объектов коммунального хозяйства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B673F" w14:textId="77777777" w:rsid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7149,3</w:t>
            </w:r>
          </w:p>
        </w:tc>
      </w:tr>
      <w:tr w:rsidR="00F83E34" w14:paraId="249C3661" w14:textId="77777777" w:rsidTr="00F83E34">
        <w:trPr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463D0" w14:textId="77777777" w:rsidR="00F83E34" w:rsidRDefault="00F83E3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по подпрограмме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0CBC" w14:textId="77777777" w:rsid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7149,3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370E6" w14:textId="77777777" w:rsid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7149,3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F0E8" w14:textId="77777777" w:rsidR="00F83E34" w:rsidRDefault="00F83E34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EDD1" w14:textId="77777777" w:rsidR="00F83E34" w:rsidRDefault="00F83E34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7149,3</w:t>
            </w:r>
          </w:p>
        </w:tc>
      </w:tr>
      <w:tr w:rsidR="00F83E34" w14:paraId="5138E1BB" w14:textId="77777777" w:rsidTr="00F83E34">
        <w:trPr>
          <w:trHeight w:val="400"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FDB5" w14:textId="77777777" w:rsidR="00F83E34" w:rsidRDefault="00F83E3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муниципальной   программе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7D3C1" w14:textId="77777777" w:rsid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7149,3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38C80" w14:textId="77777777" w:rsidR="00F83E34" w:rsidRDefault="00F83E3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7149,3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C7DE" w14:textId="77777777" w:rsidR="00F83E34" w:rsidRDefault="00F83E34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D606C" w14:textId="77777777" w:rsidR="00F83E34" w:rsidRDefault="00F83E34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7149,3</w:t>
            </w:r>
          </w:p>
        </w:tc>
      </w:tr>
    </w:tbl>
    <w:p w14:paraId="0A9C0384" w14:textId="7BA57054" w:rsidR="008C0CDB" w:rsidRDefault="008C0CDB" w:rsidP="006F2D99">
      <w:pPr>
        <w:rPr>
          <w:color w:val="00B0F0"/>
        </w:rPr>
      </w:pPr>
    </w:p>
    <w:tbl>
      <w:tblPr>
        <w:tblW w:w="9445" w:type="dxa"/>
        <w:jc w:val="center"/>
        <w:tblInd w:w="-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48"/>
        <w:gridCol w:w="1160"/>
        <w:gridCol w:w="1392"/>
        <w:gridCol w:w="2268"/>
        <w:gridCol w:w="1177"/>
      </w:tblGrid>
      <w:tr w:rsidR="00626DA5" w:rsidRPr="00626DA5" w14:paraId="3FC90DD8" w14:textId="77777777" w:rsidTr="00626DA5">
        <w:trPr>
          <w:trHeight w:val="1400"/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B06E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подпрограммы, мероприятия </w:t>
            </w:r>
          </w:p>
          <w:p w14:paraId="7A964B57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(с указанием порядкового номера)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5192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на 2019 год</w:t>
            </w:r>
          </w:p>
          <w:p w14:paraId="7CA74FBD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EFAF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Выполнено (тыс. 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9E74F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Степень и результаты выполнения мероприятия в соответствии с перечнем стандартных процедур, указанных в </w:t>
            </w:r>
            <w:hyperlink r:id="rId13" w:anchor="Par488" w:history="1">
              <w:r w:rsidRPr="00626DA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графе 3</w:t>
              </w:r>
            </w:hyperlink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N 5 к Порядку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C0A2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Профинанси-ровано</w:t>
            </w:r>
            <w:proofErr w:type="spellEnd"/>
            <w:proofErr w:type="gramEnd"/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49AEF0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626DA5" w:rsidRPr="00626DA5" w14:paraId="373375CD" w14:textId="77777777" w:rsidTr="00626DA5">
        <w:trPr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4FD73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BE06B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D5930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36AFD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C631F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26DA5" w:rsidRPr="00626DA5" w14:paraId="06FDB02C" w14:textId="77777777" w:rsidTr="00626DA5">
        <w:trPr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B15A2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1) Подпрограмма 1 «Пожарная безопасность»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9D1BA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26,9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F994D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26,9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8D274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5774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26,9</w:t>
            </w:r>
          </w:p>
        </w:tc>
      </w:tr>
      <w:tr w:rsidR="00626DA5" w:rsidRPr="00626DA5" w14:paraId="7CCA71FD" w14:textId="77777777" w:rsidTr="00626DA5">
        <w:trPr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C2FD9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 xml:space="preserve">1.1) Оснащение техникой, оборудованием, снаряжением и 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улучшение материально-технической базы поселения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46F16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26,9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679A9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5F3A2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039EA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26,9</w:t>
            </w:r>
          </w:p>
        </w:tc>
      </w:tr>
      <w:tr w:rsidR="00626DA5" w:rsidRPr="00626DA5" w14:paraId="482C94DA" w14:textId="77777777" w:rsidTr="00626DA5">
        <w:trPr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3E8A6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1.2) Обеспечение надлежащего технического состояния наружного противопожарного водоснабжения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1E51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4E690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DF3AF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На выполнение данной задачи финансовые средства не планировались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A6474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26DA5" w:rsidRPr="00626DA5" w14:paraId="056D7235" w14:textId="77777777" w:rsidTr="00626DA5">
        <w:trPr>
          <w:trHeight w:val="273"/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73972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1.3) Обучение населения мерам пожарной безопасности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3CAD8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980D5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04658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На выполнение данной задачи финансовые средства не планировались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6513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26DA5" w:rsidRPr="00626DA5" w14:paraId="18E70F14" w14:textId="77777777" w:rsidTr="00626DA5">
        <w:trPr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308BC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1.4) Пропаганда населения о мерах безопасности (изготовление буклетов, листовок)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2F7F4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F1573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68D08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На выполнение данной задачи финансовые средства не планировались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D44D9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26DA5" w:rsidRPr="00626DA5" w14:paraId="0C53E3E9" w14:textId="77777777" w:rsidTr="00626DA5">
        <w:trPr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A285C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2) Подпрограмма 2 «</w:t>
            </w:r>
            <w:r w:rsidRPr="00626DA5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от чрезвычайных ситуаций</w:t>
            </w: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B572C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BEF4E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3F46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На выполнение данной задачи финансовые средства не планировались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6C9F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26DA5" w:rsidRPr="00626DA5" w14:paraId="18AAECB3" w14:textId="77777777" w:rsidTr="00626DA5">
        <w:trPr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B1473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2.1) Расходы на мероприятия по предупреждению чрезвычайных ситуаций и пропаганде среди населения безопасности жизнедеятельности и обучение действиям при возникновении чрезвычайных ситуаций через средства массовой информации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391A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74C32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30B61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На выполнение данной задачи финансовые средства не планировались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873AF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26DA5" w:rsidRPr="00626DA5" w14:paraId="18673C40" w14:textId="77777777" w:rsidTr="00626DA5">
        <w:trPr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7469F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2.2) Проведение тренировок по оповещению и информирования населения по защите от чрезвычайных ситуаций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D396B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0C138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16B38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На выполнение данной задачи финансовые средства не планировались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B1024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26DA5" w:rsidRPr="00626DA5" w14:paraId="2E238AA5" w14:textId="77777777" w:rsidTr="00626DA5">
        <w:trPr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F30CD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2.3) Содержание резервных источников электропитания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023C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2A8DC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03CD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На выполнение данной задачи финансовые средства не планировались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F76F7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26DA5" w:rsidRPr="00626DA5" w14:paraId="7AE93E88" w14:textId="77777777" w:rsidTr="00626DA5">
        <w:trPr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962A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3) Подпрограмма 3 «Обеспечение безопасности на воде»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81E7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7610C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2D304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На выполнение данной задачи финансовые средства не планировались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60922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26DA5" w:rsidRPr="00626DA5" w14:paraId="02E34FA8" w14:textId="77777777" w:rsidTr="00626DA5">
        <w:trPr>
          <w:trHeight w:val="1183"/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0D7CC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3,1) Проведение профилактических мероприятий</w:t>
            </w:r>
          </w:p>
          <w:p w14:paraId="5E3398A1" w14:textId="77777777" w:rsidR="00626DA5" w:rsidRPr="00626DA5" w:rsidRDefault="0062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по предупреждению происшествий на водных объектах  (изготовление буклетов, листовок, табличек)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4B6D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86DC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A647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На выполнение данной задачи финансовые средства не планировались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AAB1C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26DA5" w:rsidRPr="00626DA5" w14:paraId="52AAE551" w14:textId="77777777" w:rsidTr="00626DA5">
        <w:trPr>
          <w:trHeight w:val="375"/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38485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Итого по муниципальной программе: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FCDC5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26,9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B4D1" w14:textId="77777777" w:rsidR="00626DA5" w:rsidRPr="00626DA5" w:rsidRDefault="0062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26,9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67CE2" w14:textId="77777777" w:rsidR="00626DA5" w:rsidRPr="00626DA5" w:rsidRDefault="0062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C477" w14:textId="77777777" w:rsidR="00626DA5" w:rsidRPr="00626DA5" w:rsidRDefault="0062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A5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</w:tbl>
    <w:p w14:paraId="23458D65" w14:textId="77777777" w:rsidR="00626DA5" w:rsidRDefault="00626DA5" w:rsidP="006F2D99">
      <w:pPr>
        <w:rPr>
          <w:color w:val="00B0F0"/>
        </w:rPr>
      </w:pP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02"/>
        <w:gridCol w:w="1276"/>
        <w:gridCol w:w="1418"/>
        <w:gridCol w:w="2268"/>
        <w:gridCol w:w="1134"/>
      </w:tblGrid>
      <w:tr w:rsidR="00BC6F7A" w:rsidRPr="00BC6F7A" w14:paraId="51E54250" w14:textId="77777777" w:rsidTr="00BC6F7A">
        <w:trPr>
          <w:trHeight w:val="14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EF14A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lastRenderedPageBreak/>
              <w:t xml:space="preserve">Наименования подпрограммы, </w:t>
            </w: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  <w:t xml:space="preserve">мероприятия (с указанием   </w:t>
            </w: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  <w:t>порядкового номера)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928E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 xml:space="preserve">Объем         </w:t>
            </w: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  <w:t>финансирования</w:t>
            </w: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  <w:t xml:space="preserve">на 2019 год   </w:t>
            </w: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  <w:t>(тыс. 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20FED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proofErr w:type="gramStart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Выполнено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 xml:space="preserve">  </w:t>
            </w:r>
            <w:proofErr w:type="gramEnd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br/>
              <w:t>(</w:t>
            </w:r>
            <w:proofErr w:type="spellStart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тыс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 xml:space="preserve">. </w:t>
            </w:r>
            <w:proofErr w:type="spellStart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руб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9D5BC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 xml:space="preserve">Степень и результаты  </w:t>
            </w: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  <w:t>выполнения мероприятия</w:t>
            </w: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  <w:t xml:space="preserve">в соответствии с      </w:t>
            </w: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  <w:t xml:space="preserve">перечнем стандартных  </w:t>
            </w: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  <w:t xml:space="preserve">процедур, указанных в </w:t>
            </w: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  <w:hyperlink r:id="rId14" w:anchor="Par488" w:history="1">
              <w:r w:rsidRPr="00BC6F7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bidi="hi-IN"/>
                </w:rPr>
                <w:t>графе 3</w:t>
              </w:r>
            </w:hyperlink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 xml:space="preserve"> приложения </w:t>
            </w: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N</w:t>
            </w: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 xml:space="preserve"> 5</w:t>
            </w: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  <w:t>к Порядку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95094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proofErr w:type="gramStart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Профинансировано</w:t>
            </w:r>
            <w:proofErr w:type="spellEnd"/>
            <w:proofErr w:type="gramEnd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br/>
              <w:t>(</w:t>
            </w:r>
            <w:proofErr w:type="spellStart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тыс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 xml:space="preserve">. </w:t>
            </w:r>
            <w:proofErr w:type="spellStart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руб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.)</w:t>
            </w:r>
          </w:p>
        </w:tc>
      </w:tr>
      <w:tr w:rsidR="00BC6F7A" w:rsidRPr="00BC6F7A" w14:paraId="58C7CB38" w14:textId="77777777" w:rsidTr="00BC6F7A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DD56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12A1E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9C718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7C9D9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536A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5</w:t>
            </w:r>
          </w:p>
        </w:tc>
      </w:tr>
      <w:tr w:rsidR="00BC6F7A" w:rsidRPr="00BC6F7A" w14:paraId="7933DA33" w14:textId="77777777" w:rsidTr="00BC6F7A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C08A7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i-IN"/>
              </w:rPr>
              <w:t>Подпрограмма «Сохранение и развитие подведомственных учреждений культуры Октябрьского района»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491F6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  <w:t>7 816,17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0530D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  <w:t>7 816,17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D48B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CA286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  <w:t>7 816,17</w:t>
            </w:r>
          </w:p>
        </w:tc>
      </w:tr>
      <w:tr w:rsidR="00BC6F7A" w:rsidRPr="00BC6F7A" w14:paraId="4249806D" w14:textId="77777777" w:rsidTr="00BC6F7A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C977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 xml:space="preserve">1. </w:t>
            </w:r>
            <w:r w:rsidRPr="00BC6F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Финансовое обеспечение выполнения муниципального задания МУК «</w:t>
            </w:r>
            <w:proofErr w:type="spellStart"/>
            <w:r w:rsidRPr="00BC6F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Красюковский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СДК», финансирование субсидий на иные цели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BCCA6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6 677,69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6BDCB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6 677,69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E525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Начисление заработной платы, заключение контрактов,</w:t>
            </w:r>
            <w:r w:rsidRPr="00BC6F7A">
              <w:rPr>
                <w:rFonts w:ascii="Times New Roman" w:eastAsia="Calibri" w:hAnsi="Times New Roman" w:cs="Times New Roman"/>
                <w:sz w:val="24"/>
                <w:szCs w:val="24"/>
                <w:lang w:bidi="hi-IN"/>
              </w:rPr>
              <w:t xml:space="preserve"> </w:t>
            </w: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сдача налоговой декларации, перечисление налогов выполнены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29275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6 677,69</w:t>
            </w:r>
          </w:p>
        </w:tc>
      </w:tr>
      <w:tr w:rsidR="00BC6F7A" w:rsidRPr="00BC6F7A" w14:paraId="58DD8924" w14:textId="77777777" w:rsidTr="00BC6F7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09B0F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 xml:space="preserve">2. Охрана и сохранение объектов культурного наследия расположенных на территории </w:t>
            </w:r>
            <w:proofErr w:type="spellStart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Красюковского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9508A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327,94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3798D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327,9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F1A3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Заключение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контрактов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выполнено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4C4C4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327,9</w:t>
            </w:r>
          </w:p>
        </w:tc>
      </w:tr>
      <w:tr w:rsidR="00BC6F7A" w:rsidRPr="00BC6F7A" w14:paraId="08F49E0F" w14:textId="77777777" w:rsidTr="00BC6F7A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30052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 xml:space="preserve">3. </w:t>
            </w:r>
            <w:proofErr w:type="spellStart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Газификация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 xml:space="preserve"> ДК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2640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810,54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844A3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810,54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DDD75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Заключение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контрактов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выполнено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ACD7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sz w:val="24"/>
                <w:szCs w:val="24"/>
                <w:lang w:val="en-US" w:bidi="hi-IN"/>
              </w:rPr>
              <w:t>810,54</w:t>
            </w:r>
          </w:p>
        </w:tc>
      </w:tr>
      <w:tr w:rsidR="00BC6F7A" w:rsidRPr="00BC6F7A" w14:paraId="3430E616" w14:textId="77777777" w:rsidTr="00BC6F7A">
        <w:trPr>
          <w:trHeight w:val="4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052C8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</w:pPr>
            <w:proofErr w:type="spellStart"/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  <w:t>Итого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  <w:t>по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  <w:t>муниципальной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  <w:t xml:space="preserve">   </w:t>
            </w:r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  <w:br/>
            </w:r>
            <w:proofErr w:type="spellStart"/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  <w:t>программе</w:t>
            </w:r>
            <w:proofErr w:type="spellEnd"/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  <w:t xml:space="preserve">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49860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  <w:t>7 816,17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66CEC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  <w:t>7 816,17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6F9A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F46ED" w14:textId="77777777" w:rsidR="00BC6F7A" w:rsidRPr="00BC6F7A" w:rsidRDefault="00BC6F7A" w:rsidP="00BC6F7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BC6F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i-IN"/>
              </w:rPr>
              <w:t>7 816,17</w:t>
            </w:r>
          </w:p>
        </w:tc>
      </w:tr>
    </w:tbl>
    <w:p w14:paraId="3E4E1503" w14:textId="77777777" w:rsidR="00626DA5" w:rsidRDefault="00626DA5" w:rsidP="006F2D99">
      <w:pPr>
        <w:rPr>
          <w:color w:val="00B0F0"/>
        </w:rPr>
      </w:pP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6"/>
        <w:gridCol w:w="3262"/>
        <w:gridCol w:w="1560"/>
        <w:gridCol w:w="1277"/>
        <w:gridCol w:w="1419"/>
      </w:tblGrid>
      <w:tr w:rsidR="00133F44" w:rsidRPr="00133F44" w14:paraId="62037698" w14:textId="77777777" w:rsidTr="00133F44">
        <w:trPr>
          <w:trHeight w:val="30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7D82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9F45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9F901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2542A" w14:textId="77777777" w:rsidR="00133F44" w:rsidRPr="00133F44" w:rsidRDefault="00133F44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Фактические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>расходы (тыс. рублей),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3F44">
              <w:rPr>
                <w:rFonts w:ascii="Times New Roman" w:hAnsi="Times New Roman" w:cs="Times New Roman"/>
                <w:bCs/>
                <w:sz w:val="24"/>
                <w:szCs w:val="24"/>
              </w:rPr>
              <w:t>&lt;1&gt;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3F44" w:rsidRPr="00133F44" w14:paraId="61ECE72D" w14:textId="77777777" w:rsidTr="00133F44">
        <w:trPr>
          <w:trHeight w:val="1178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98CEC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FC32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E86C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программой </w:t>
            </w:r>
          </w:p>
          <w:p w14:paraId="32836468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FB648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D373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47FED834" w14:textId="77777777" w:rsidTr="00133F44">
        <w:trPr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D81B0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51CB1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AB7BF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8078F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6C560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33F44" w:rsidRPr="00133F44" w14:paraId="3E45E4BE" w14:textId="77777777" w:rsidTr="00133F44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9250D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программа «Формирование современной городской среды на  территории муниципального образования «</w:t>
            </w:r>
            <w:proofErr w:type="spell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Красюковское</w:t>
            </w:r>
            <w:proofErr w:type="spellEnd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сельское поселение</w:t>
            </w:r>
            <w:r w:rsidRPr="00133F44">
              <w:rPr>
                <w:rFonts w:ascii="Times New Roman" w:hAnsi="Times New Roman" w:cs="Times New Roman"/>
                <w:kern w:val="2"/>
                <w:sz w:val="24"/>
                <w:szCs w:val="24"/>
              </w:rPr>
              <w:t>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F1540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1490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3F44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4A9C2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3F44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16254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3F44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 w:rsidR="00133F44" w:rsidRPr="00133F44" w14:paraId="33AA2D99" w14:textId="77777777" w:rsidTr="00133F44">
        <w:trPr>
          <w:trHeight w:val="309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517A8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93836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4197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3F44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70CC2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3F44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2C38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3F44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 w:rsidR="00133F44" w:rsidRPr="00133F44" w14:paraId="6F85CCE2" w14:textId="77777777" w:rsidTr="00133F44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4047A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 w:rsidRPr="00133F4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: «Благоустройство общественных территорий </w:t>
            </w:r>
            <w:proofErr w:type="spellStart"/>
            <w:r w:rsidRPr="00133F4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поселения»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C7126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D7474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3F44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96214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3F44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46E3C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3F44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 w:rsidR="00133F44" w:rsidRPr="00133F44" w14:paraId="236AC5B7" w14:textId="77777777" w:rsidTr="00133F44">
        <w:trPr>
          <w:trHeight w:val="248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1F92D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135F2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F75D6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3F44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83C08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3F44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3B59B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3F44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 w:rsidR="00133F44" w:rsidRPr="00133F44" w14:paraId="687C1923" w14:textId="77777777" w:rsidTr="00133F44">
        <w:trPr>
          <w:trHeight w:val="3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FBF1E" w14:textId="77777777" w:rsidR="00133F44" w:rsidRPr="00133F44" w:rsidRDefault="00133F4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Подпрограмма 2</w:t>
            </w:r>
            <w:r w:rsidRPr="00133F4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: «Благоустройство дворовых территорий многоквартирных домов </w:t>
            </w:r>
            <w:proofErr w:type="spellStart"/>
            <w:r w:rsidRPr="00133F4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поселения»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3C03D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  <w:hyperlink r:id="rId15" w:anchor="Par1127" w:history="1">
              <w:r w:rsidRPr="00133F44">
                <w:rPr>
                  <w:rStyle w:val="aa"/>
                  <w:rFonts w:ascii="Times New Roman" w:eastAsia="Calibri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28B92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3F44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14EB4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3F44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55A75" w14:textId="77777777" w:rsidR="00133F44" w:rsidRPr="00133F44" w:rsidRDefault="00133F44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3F44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</w:tbl>
    <w:p w14:paraId="64099DEC" w14:textId="77777777" w:rsidR="00BC6F7A" w:rsidRDefault="00BC6F7A" w:rsidP="006F2D99">
      <w:pPr>
        <w:rPr>
          <w:color w:val="00B0F0"/>
        </w:rPr>
      </w:pP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6"/>
        <w:gridCol w:w="3262"/>
        <w:gridCol w:w="1560"/>
        <w:gridCol w:w="1277"/>
        <w:gridCol w:w="1419"/>
      </w:tblGrid>
      <w:tr w:rsidR="00133F44" w:rsidRPr="00133F44" w14:paraId="356ABA46" w14:textId="77777777" w:rsidTr="00133F44">
        <w:trPr>
          <w:trHeight w:val="30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380AD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5D51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B88D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8E80B" w14:textId="77777777" w:rsidR="00133F44" w:rsidRPr="00133F44" w:rsidRDefault="00133F44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Фактические 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>расходы (тыс. рублей),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3F44">
              <w:rPr>
                <w:rFonts w:ascii="Times New Roman" w:hAnsi="Times New Roman" w:cs="Times New Roman"/>
                <w:bCs/>
                <w:sz w:val="24"/>
                <w:szCs w:val="24"/>
              </w:rPr>
              <w:t>&lt;1&gt;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3F44" w:rsidRPr="00133F44" w14:paraId="519A68D2" w14:textId="77777777" w:rsidTr="00133F44">
        <w:trPr>
          <w:trHeight w:val="1178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8E5D2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593AF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9E14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программой </w:t>
            </w:r>
          </w:p>
          <w:p w14:paraId="78F048B1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1AFED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FA3A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7253C38E" w14:textId="77777777" w:rsidTr="00133F44">
        <w:trPr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33C1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2496E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7E465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1AB97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A2D7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33F44" w:rsidRPr="00133F44" w14:paraId="54640275" w14:textId="77777777" w:rsidTr="00133F44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1A4C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программа «Физическая культура, спорт и молодежная политика»    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784E4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1E9E9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86,9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74345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86,9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C8DAD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86,9</w:t>
            </w:r>
          </w:p>
        </w:tc>
      </w:tr>
      <w:tr w:rsidR="00133F44" w:rsidRPr="00133F44" w14:paraId="09C5C627" w14:textId="77777777" w:rsidTr="00133F44">
        <w:trPr>
          <w:trHeight w:val="309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2FD4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A8C05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A518B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86,9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6FE0B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86,9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C967B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86,9</w:t>
            </w:r>
          </w:p>
        </w:tc>
      </w:tr>
      <w:tr w:rsidR="00133F44" w:rsidRPr="00133F44" w14:paraId="141786FF" w14:textId="77777777" w:rsidTr="00133F44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7501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Подпрограмма 1</w:t>
            </w:r>
            <w:r w:rsidRPr="00133F44">
              <w:rPr>
                <w:rFonts w:ascii="Times New Roman" w:hAnsi="Times New Roman" w:cs="Times New Roman"/>
                <w:kern w:val="2"/>
                <w:sz w:val="24"/>
                <w:szCs w:val="24"/>
              </w:rPr>
              <w:t>: «Физическая культура и спорт»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848A2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73B34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72E41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650D3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</w:tr>
      <w:tr w:rsidR="00133F44" w:rsidRPr="00133F44" w14:paraId="74DCB975" w14:textId="77777777" w:rsidTr="00133F44">
        <w:trPr>
          <w:trHeight w:val="248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29E08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77FE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91202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9C30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89F86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</w:tr>
      <w:tr w:rsidR="00133F44" w:rsidRPr="00133F44" w14:paraId="1D19ABEE" w14:textId="77777777" w:rsidTr="00133F44">
        <w:trPr>
          <w:trHeight w:val="3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BF47" w14:textId="77777777" w:rsidR="00133F44" w:rsidRPr="00133F44" w:rsidRDefault="00133F44">
            <w:pPr>
              <w:widowControl w:val="0"/>
              <w:suppressAutoHyphens/>
              <w:autoSpaceDE w:val="0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ОМ 1.1.</w:t>
            </w:r>
          </w:p>
          <w:p w14:paraId="3A8DF7B6" w14:textId="77777777" w:rsidR="00133F44" w:rsidRPr="00133F44" w:rsidRDefault="00133F44">
            <w:pPr>
              <w:widowControl w:val="0"/>
              <w:suppressAutoHyphens/>
              <w:autoSpaceDE w:val="0"/>
              <w:ind w:right="-142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33F44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Проведение спортивных мероприятий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4D0B0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  <w:hyperlink r:id="rId16" w:anchor="Par1127" w:history="1">
              <w:r w:rsidRPr="00133F44">
                <w:rPr>
                  <w:rStyle w:val="aa"/>
                  <w:rFonts w:ascii="Times New Roman" w:eastAsia="Calibri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EC64" w14:textId="77777777" w:rsidR="00133F44" w:rsidRPr="00133F44" w:rsidRDefault="00133F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AD4C" w14:textId="77777777" w:rsidR="00133F44" w:rsidRPr="00133F44" w:rsidRDefault="00133F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DE8E" w14:textId="77777777" w:rsidR="00133F44" w:rsidRPr="00133F44" w:rsidRDefault="00133F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F44" w:rsidRPr="00133F44" w14:paraId="4EE0F44E" w14:textId="77777777" w:rsidTr="00133F44">
        <w:trPr>
          <w:trHeight w:val="3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81BB" w14:textId="77777777" w:rsidR="00133F44" w:rsidRPr="00133F44" w:rsidRDefault="00133F4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ОМ 1.2.</w:t>
            </w:r>
          </w:p>
          <w:p w14:paraId="0BAECC96" w14:textId="77777777" w:rsidR="00133F44" w:rsidRPr="00133F44" w:rsidRDefault="00133F4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Расходы на оснащение оборудованием, снаряжением и улучшение материально-технической базы спортивных команд поселения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4E77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  <w:hyperlink r:id="rId17" w:anchor="Par1127" w:history="1">
              <w:r w:rsidRPr="00133F44">
                <w:rPr>
                  <w:rStyle w:val="aa"/>
                  <w:rFonts w:ascii="Times New Roman" w:eastAsia="Calibri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DF902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8A09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399D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</w:tr>
      <w:tr w:rsidR="00133F44" w:rsidRPr="00133F44" w14:paraId="30C49D62" w14:textId="77777777" w:rsidTr="00133F44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93DFD" w14:textId="77777777" w:rsidR="00133F44" w:rsidRPr="00133F44" w:rsidRDefault="00133F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 w:rsidRPr="00133F44">
              <w:rPr>
                <w:rFonts w:ascii="Times New Roman" w:hAnsi="Times New Roman" w:cs="Times New Roman"/>
                <w:kern w:val="2"/>
                <w:sz w:val="24"/>
                <w:szCs w:val="24"/>
              </w:rPr>
              <w:t>: «Молодежь»</w:t>
            </w: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BD633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51A58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0AE8A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8E52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</w:tr>
      <w:tr w:rsidR="00133F44" w:rsidRPr="00133F44" w14:paraId="7F62FB2B" w14:textId="77777777" w:rsidTr="00133F44">
        <w:trPr>
          <w:trHeight w:val="248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77EC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33882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B874E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8F07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5FB9F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</w:tr>
      <w:tr w:rsidR="00133F44" w:rsidRPr="00133F44" w14:paraId="2A9667BA" w14:textId="77777777" w:rsidTr="00133F44">
        <w:trPr>
          <w:trHeight w:val="3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A9CEE" w14:textId="77777777" w:rsidR="00133F44" w:rsidRPr="00133F44" w:rsidRDefault="00133F4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ОМ 2 .1.</w:t>
            </w:r>
          </w:p>
          <w:p w14:paraId="30731720" w14:textId="77777777" w:rsidR="00133F44" w:rsidRPr="00133F44" w:rsidRDefault="00133F4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Приобщение молодежи к общественно-полезной, научной, творческой деятельности</w:t>
            </w:r>
            <w:proofErr w:type="gramStart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по профилактике наркомании, формированию антинаркотического мировоззрения, по содействию патриотическому воспитанию молодежи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AF719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  <w:hyperlink r:id="rId18" w:anchor="Par1127" w:history="1">
              <w:r w:rsidRPr="00133F44">
                <w:rPr>
                  <w:rStyle w:val="aa"/>
                  <w:rFonts w:ascii="Times New Roman" w:eastAsia="Calibri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65712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710F9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0C94" w14:textId="77777777" w:rsidR="00133F44" w:rsidRPr="00133F44" w:rsidRDefault="0013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F44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</w:tr>
    </w:tbl>
    <w:p w14:paraId="5FFC49DD" w14:textId="77777777" w:rsidR="00BC6F7A" w:rsidRDefault="00BC6F7A" w:rsidP="006F2D99">
      <w:pPr>
        <w:rPr>
          <w:color w:val="00B0F0"/>
        </w:rPr>
      </w:pPr>
    </w:p>
    <w:tbl>
      <w:tblPr>
        <w:tblW w:w="1049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4"/>
        <w:gridCol w:w="2977"/>
        <w:gridCol w:w="2126"/>
        <w:gridCol w:w="1844"/>
        <w:gridCol w:w="1559"/>
      </w:tblGrid>
      <w:tr w:rsidR="00133F44" w:rsidRPr="00133F44" w14:paraId="1AD2A4A7" w14:textId="77777777" w:rsidTr="00E57EBE">
        <w:trPr>
          <w:tblHeader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8614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70C7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4F04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4CA8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9AC7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5</w:t>
            </w:r>
          </w:p>
        </w:tc>
      </w:tr>
      <w:tr w:rsidR="00133F44" w:rsidRPr="00133F44" w14:paraId="020CBF2D" w14:textId="77777777" w:rsidTr="00E57EBE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0364C6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Муниципальная</w:t>
            </w:r>
            <w:r w:rsidRPr="00133F44">
              <w:rPr>
                <w:rFonts w:ascii="Times New Roman" w:hAnsi="Times New Roman" w:cs="Times New Roman"/>
              </w:rPr>
              <w:br/>
            </w:r>
            <w:r w:rsidRPr="00133F44">
              <w:rPr>
                <w:rFonts w:ascii="Times New Roman" w:hAnsi="Times New Roman" w:cs="Times New Roman"/>
              </w:rPr>
              <w:lastRenderedPageBreak/>
              <w:t>программа   «Развитие транспортной сист</w:t>
            </w:r>
            <w:r w:rsidRPr="00133F44">
              <w:rPr>
                <w:rFonts w:ascii="Times New Roman" w:hAnsi="Times New Roman" w:cs="Times New Roman"/>
              </w:rPr>
              <w:t>е</w:t>
            </w:r>
            <w:r w:rsidRPr="00133F44">
              <w:rPr>
                <w:rFonts w:ascii="Times New Roman" w:hAnsi="Times New Roman" w:cs="Times New Roman"/>
              </w:rPr>
              <w:t xml:space="preserve">мы </w:t>
            </w:r>
            <w:proofErr w:type="spellStart"/>
            <w:r w:rsidRPr="00133F44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</w:rPr>
              <w:t xml:space="preserve"> сельского поселения»  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CC10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23E7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4091,0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479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4090,9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266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4090,9</w:t>
            </w:r>
          </w:p>
        </w:tc>
      </w:tr>
      <w:tr w:rsidR="00133F44" w:rsidRPr="00133F44" w14:paraId="445E1606" w14:textId="77777777" w:rsidTr="00E57EBE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ECED4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7EAC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133F44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6D4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A3C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A2F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7251487E" w14:textId="77777777" w:rsidTr="00E57EBE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FC489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AC3E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hAnsi="Times New Roman" w:cs="Times New Roman"/>
                <w:bCs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bCs/>
              </w:rPr>
              <w:t xml:space="preserve"> сельского поселения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6C4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4091,0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1B57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4090,9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A4E2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4090,9</w:t>
            </w:r>
          </w:p>
        </w:tc>
      </w:tr>
      <w:tr w:rsidR="00133F44" w:rsidRPr="00133F44" w14:paraId="45F1BBAD" w14:textId="77777777" w:rsidTr="00E57EBE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6F42C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1321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133F44">
              <w:rPr>
                <w:rFonts w:ascii="Times New Roman" w:hAnsi="Times New Roman" w:cs="Times New Roman"/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495F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927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396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3F44" w:rsidRPr="00133F44" w14:paraId="6C250328" w14:textId="77777777" w:rsidTr="00E57EBE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9B4B6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944B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C37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3567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8397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</w:tr>
      <w:tr w:rsidR="00133F44" w:rsidRPr="00133F44" w14:paraId="1D92C4AB" w14:textId="77777777" w:rsidTr="00E57EBE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F7046C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9CD8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ADCBD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304,4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297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304,4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5AF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304,4</w:t>
            </w:r>
          </w:p>
        </w:tc>
      </w:tr>
      <w:tr w:rsidR="00133F44" w:rsidRPr="00133F44" w14:paraId="6B3EEB2D" w14:textId="77777777" w:rsidTr="00E57EBE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F83ED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F096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Октябрьского района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B45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3786,6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0FA6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3786,5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589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3786,5</w:t>
            </w:r>
          </w:p>
        </w:tc>
      </w:tr>
      <w:tr w:rsidR="00133F44" w:rsidRPr="00133F44" w14:paraId="782F82BB" w14:textId="77777777" w:rsidTr="00E57EBE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1861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24F7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внебюджетные источники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40ED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2D25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BDC1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</w:tr>
      <w:tr w:rsidR="00133F44" w:rsidRPr="00133F44" w14:paraId="205C14C8" w14:textId="77777777" w:rsidTr="00E57EBE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B7363F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Подпрограмма 1 «Содержание и ремонт дорог»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E187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05A8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4091,0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E38F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4090,9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C396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4090,9</w:t>
            </w:r>
          </w:p>
        </w:tc>
      </w:tr>
      <w:tr w:rsidR="00133F44" w:rsidRPr="00133F44" w14:paraId="3FCB650E" w14:textId="77777777" w:rsidTr="00E57EBE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5F47B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D286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133F44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92F3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A806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D3D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6E667B12" w14:textId="77777777" w:rsidTr="00E57EBE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0A485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8BBC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hAnsi="Times New Roman" w:cs="Times New Roman"/>
                <w:bCs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bCs/>
              </w:rPr>
              <w:t xml:space="preserve"> сельского поселения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8A3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4091,0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D899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4090,9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0CE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4090,9</w:t>
            </w:r>
          </w:p>
        </w:tc>
      </w:tr>
      <w:tr w:rsidR="00133F44" w:rsidRPr="00133F44" w14:paraId="6D8F5668" w14:textId="77777777" w:rsidTr="00E57EBE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C4A5D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B01E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133F44">
              <w:rPr>
                <w:rFonts w:ascii="Times New Roman" w:hAnsi="Times New Roman" w:cs="Times New Roman"/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631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1ED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CBE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3F44" w:rsidRPr="00133F44" w14:paraId="53D7C8A6" w14:textId="77777777" w:rsidTr="00E57EBE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2C8BF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0FB2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2DE0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AAFF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E25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</w:tr>
      <w:tr w:rsidR="00133F44" w:rsidRPr="00133F44" w14:paraId="71CC0B43" w14:textId="77777777" w:rsidTr="00E57EBE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9715B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7CDC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8E4B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304,4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A77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304,4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19D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304,4</w:t>
            </w:r>
          </w:p>
        </w:tc>
      </w:tr>
      <w:tr w:rsidR="00133F44" w:rsidRPr="00133F44" w14:paraId="4B58B89B" w14:textId="77777777" w:rsidTr="00E57EBE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90D37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C4D6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Октябрьского района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EEA8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3786,6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5D41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3786,5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53F4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3786,5</w:t>
            </w:r>
          </w:p>
        </w:tc>
      </w:tr>
      <w:tr w:rsidR="00133F44" w:rsidRPr="00133F44" w14:paraId="45A57203" w14:textId="77777777" w:rsidTr="00E57EBE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EA8A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7238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внебюджетные источники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2B02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9709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E253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</w:tr>
      <w:tr w:rsidR="00133F44" w:rsidRPr="00133F44" w14:paraId="268A7B2E" w14:textId="77777777" w:rsidTr="00E57EBE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13B32E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Основное </w:t>
            </w:r>
          </w:p>
          <w:p w14:paraId="49CDE099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мероприятие 1.1</w:t>
            </w:r>
          </w:p>
          <w:p w14:paraId="7A2E3534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141C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58B4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C5C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918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2AACD54A" w14:textId="77777777" w:rsidTr="00E57EBE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46CF4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8CEE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133F44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5A74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05B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BED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64A4C531" w14:textId="77777777" w:rsidTr="00E57EBE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F49C8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4597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hAnsi="Times New Roman" w:cs="Times New Roman"/>
                <w:bCs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bCs/>
              </w:rPr>
              <w:t xml:space="preserve"> сельского поселения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73B8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26B8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489F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53BAA275" w14:textId="77777777" w:rsidTr="00E57EBE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DC2F1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5EBC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133F44">
              <w:rPr>
                <w:rFonts w:ascii="Times New Roman" w:hAnsi="Times New Roman" w:cs="Times New Roman"/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1B35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699D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901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61AAAC23" w14:textId="77777777" w:rsidTr="00E57EBE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F74B08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344B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F88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9111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DEDD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7FCD152D" w14:textId="77777777" w:rsidTr="00E57EBE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AA230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05B9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E77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1747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D5F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60DDC709" w14:textId="77777777" w:rsidTr="00E57EBE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B25A01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BF8A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Октябрьского района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EF9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5C1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849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3E742D7A" w14:textId="77777777" w:rsidTr="00E57EBE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7BDD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8DB9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внебюджетные источники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D42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2C11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4AA4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53A433AB" w14:textId="77777777" w:rsidTr="00E57EBE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016822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Основное </w:t>
            </w:r>
          </w:p>
          <w:p w14:paraId="7304866A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мероприятие 1.2</w:t>
            </w:r>
          </w:p>
          <w:p w14:paraId="0FA574D7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17F9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8A52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4091,0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1D9D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4090,9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0838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4090,9</w:t>
            </w:r>
          </w:p>
        </w:tc>
      </w:tr>
      <w:tr w:rsidR="00133F44" w:rsidRPr="00133F44" w14:paraId="0AE30EA4" w14:textId="77777777" w:rsidTr="00E57EBE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F1377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AF19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133F44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1704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D27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DDA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640EEE24" w14:textId="77777777" w:rsidTr="00E57EBE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5666C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0398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hAnsi="Times New Roman" w:cs="Times New Roman"/>
                <w:bCs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bCs/>
              </w:rPr>
              <w:t xml:space="preserve"> сельского поселения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A732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4091,0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2638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4090,9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1254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4090,9</w:t>
            </w:r>
          </w:p>
        </w:tc>
      </w:tr>
      <w:tr w:rsidR="00133F44" w:rsidRPr="00133F44" w14:paraId="53C41D75" w14:textId="77777777" w:rsidTr="00E57EBE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2BBD0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E125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133F44">
              <w:rPr>
                <w:rFonts w:ascii="Times New Roman" w:hAnsi="Times New Roman" w:cs="Times New Roman"/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92655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2ED9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F581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3F44" w:rsidRPr="00133F44" w14:paraId="6A5596E5" w14:textId="77777777" w:rsidTr="00E57EBE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AED8E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2CDD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F0A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074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D308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</w:tr>
      <w:tr w:rsidR="00133F44" w:rsidRPr="00133F44" w14:paraId="227160FE" w14:textId="77777777" w:rsidTr="00E57EBE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AC9D9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87F0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D0A4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304,4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DDDF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304,4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99FD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304,4</w:t>
            </w:r>
          </w:p>
        </w:tc>
      </w:tr>
      <w:tr w:rsidR="00133F44" w:rsidRPr="00133F44" w14:paraId="22F79431" w14:textId="77777777" w:rsidTr="00E57EBE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2C131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7B98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Октябрьского района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46DB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3786,6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6DE9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3786,5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485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3786,5</w:t>
            </w:r>
          </w:p>
        </w:tc>
      </w:tr>
      <w:tr w:rsidR="00133F44" w:rsidRPr="00133F44" w14:paraId="0867A044" w14:textId="77777777" w:rsidTr="00E57EBE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DA12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95D8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внебюджетные источники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46E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EDD30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3DCD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</w:t>
            </w:r>
          </w:p>
        </w:tc>
      </w:tr>
      <w:tr w:rsidR="00133F44" w:rsidRPr="00133F44" w14:paraId="5C7CB6C8" w14:textId="77777777" w:rsidTr="00E57EBE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7C0C6D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Основное </w:t>
            </w:r>
          </w:p>
          <w:p w14:paraId="53F57326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мероприятие 1.3</w:t>
            </w:r>
          </w:p>
          <w:p w14:paraId="0A4F6748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E603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C50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53E5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5FD2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6F7FA9E9" w14:textId="77777777" w:rsidTr="00E57EBE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CF90A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BB11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133F44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4B2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DD3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A772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0B817407" w14:textId="77777777" w:rsidTr="00E57EBE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64642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1A21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hAnsi="Times New Roman" w:cs="Times New Roman"/>
                <w:bCs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bCs/>
              </w:rPr>
              <w:t xml:space="preserve"> сельского поселения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611F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A2E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2E92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4E49CFB6" w14:textId="77777777" w:rsidTr="00E57EBE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CF3FC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A9F2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133F44">
              <w:rPr>
                <w:rFonts w:ascii="Times New Roman" w:hAnsi="Times New Roman" w:cs="Times New Roman"/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608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6146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928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6CD9621B" w14:textId="77777777" w:rsidTr="00E57EBE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26492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D448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C48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ED81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1BA5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522123A0" w14:textId="77777777" w:rsidTr="00E57EBE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5857D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0AF8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778D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438D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3E48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4C7E5162" w14:textId="77777777" w:rsidTr="00E57EBE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0984D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A063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Октябрьского района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A458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AE84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EE8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5F856999" w14:textId="77777777" w:rsidTr="00E57EBE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EEE0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D740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внебюджетные источники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7DD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F899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EEB5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0E0261BC" w14:textId="77777777" w:rsidTr="00E57EBE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30F63D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Подпрограмма 2 «Капитальный ремонт, строительство и реконструкция дорог»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4BF8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195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4446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FC36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15CB9F86" w14:textId="77777777" w:rsidTr="00E57EBE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C3308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6331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133F44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2BDD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7B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52F1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6D423070" w14:textId="77777777" w:rsidTr="00E57EBE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3A575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4D4F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hAnsi="Times New Roman" w:cs="Times New Roman"/>
                <w:bCs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bCs/>
              </w:rPr>
              <w:t xml:space="preserve"> сельского поселения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C317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18B5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98F2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27E16B2D" w14:textId="77777777" w:rsidTr="00E57EBE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91F31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60DC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133F44">
              <w:rPr>
                <w:rFonts w:ascii="Times New Roman" w:hAnsi="Times New Roman" w:cs="Times New Roman"/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AB65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0281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ED46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5A65047B" w14:textId="77777777" w:rsidTr="00E57EBE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96189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837C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0729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84F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CB3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7DF3D380" w14:textId="77777777" w:rsidTr="00E57EBE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9BF5E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6D70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37E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81E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1A1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44A90E25" w14:textId="77777777" w:rsidTr="00E57EBE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5D734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A98E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Октябрьского района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60E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B60F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563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4F8165AA" w14:textId="77777777" w:rsidTr="00E57EBE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6CD2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83C9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внебюджетные источники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AB81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6CDF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8E56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13C55A7F" w14:textId="77777777" w:rsidTr="00E57EBE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25FE3B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Основное </w:t>
            </w:r>
          </w:p>
          <w:p w14:paraId="7696DE3E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мероприятие 2.1</w:t>
            </w:r>
          </w:p>
          <w:p w14:paraId="14D8F54D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Капитальный 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395A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1C3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5B9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FE0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2BC76C97" w14:textId="77777777" w:rsidTr="00E57EBE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D73D6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86FA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133F44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DB12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088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CA81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78549F5F" w14:textId="77777777" w:rsidTr="00E57EBE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D9966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AEE6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hAnsi="Times New Roman" w:cs="Times New Roman"/>
                <w:bCs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bCs/>
              </w:rPr>
              <w:t xml:space="preserve"> сельского поселения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AD6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5DC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22B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26070CC4" w14:textId="77777777" w:rsidTr="00E57EBE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3033C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FB3A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133F44">
              <w:rPr>
                <w:rFonts w:ascii="Times New Roman" w:hAnsi="Times New Roman" w:cs="Times New Roman"/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9F29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BF7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DED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03B79DEE" w14:textId="77777777" w:rsidTr="00E57EBE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17E30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E01D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88EF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0ED7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3C07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4D7C29A6" w14:textId="77777777" w:rsidTr="00E57EBE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26E95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09AB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C02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B2F9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B846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1F206A7A" w14:textId="77777777" w:rsidTr="00E57EBE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6A570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9540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Октябрьского района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90B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905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C9E7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345FB1A7" w14:textId="77777777" w:rsidTr="00E57EBE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8FB4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CDE0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внебюджетные источники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C9E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F10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277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19A8E168" w14:textId="77777777" w:rsidTr="00E57EBE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2F35D3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Основное </w:t>
            </w:r>
          </w:p>
          <w:p w14:paraId="6C30B78A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мероприятие 2.2</w:t>
            </w:r>
          </w:p>
          <w:p w14:paraId="23FE2BCF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Проектные работы по капитальному ремонту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75A5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25C9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90F9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6B2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79BC9764" w14:textId="77777777" w:rsidTr="00E57EBE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DC20A1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B620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133F44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CA5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F20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EE66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2613B242" w14:textId="77777777" w:rsidTr="00E57EBE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8DD73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6404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hAnsi="Times New Roman" w:cs="Times New Roman"/>
                <w:bCs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bCs/>
              </w:rPr>
              <w:t xml:space="preserve"> сельского поселения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9BC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450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134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58B66753" w14:textId="77777777" w:rsidTr="00E57EBE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A668B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BC4D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133F44">
              <w:rPr>
                <w:rFonts w:ascii="Times New Roman" w:hAnsi="Times New Roman" w:cs="Times New Roman"/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9105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2564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261F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012665D9" w14:textId="77777777" w:rsidTr="00E57EBE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6C2DA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0E05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B414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2A1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E754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3507E8C8" w14:textId="77777777" w:rsidTr="00E57EBE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DF1A0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5F04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043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14DD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3C6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7FE6AFB8" w14:textId="77777777" w:rsidTr="00E57EBE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A0991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A909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Октябрьского района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A24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2A41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E7FD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27C4B260" w14:textId="77777777" w:rsidTr="00E57EBE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2BBD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E247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внебюджетные источники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97D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9322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72BD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092757B8" w14:textId="77777777" w:rsidTr="00E57EBE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FBCE10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Основное </w:t>
            </w:r>
          </w:p>
          <w:p w14:paraId="3A1D16B4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мероприятие 2.3</w:t>
            </w:r>
          </w:p>
          <w:p w14:paraId="08FCB788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Строительство и реконструкция автомобильных дорог общего </w:t>
            </w:r>
            <w:r w:rsidRPr="00133F44">
              <w:rPr>
                <w:rFonts w:ascii="Times New Roman" w:hAnsi="Times New Roman" w:cs="Times New Roman"/>
              </w:rPr>
              <w:lastRenderedPageBreak/>
              <w:t>пользования местного значения и искусственных сооружений на них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A276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82B4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F434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4D4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52A10E0E" w14:textId="77777777" w:rsidTr="00E57EBE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CF207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DBA0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133F44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3DE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8F6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DBED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5890EFF4" w14:textId="77777777" w:rsidTr="00E57EBE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50BB3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98FC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hAnsi="Times New Roman" w:cs="Times New Roman"/>
                <w:bCs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bCs/>
              </w:rPr>
              <w:t xml:space="preserve"> сельского поселения </w:t>
            </w:r>
            <w:r w:rsidRPr="00133F44">
              <w:rPr>
                <w:rFonts w:ascii="Times New Roman" w:hAnsi="Times New Roman" w:cs="Times New Roman"/>
                <w:bCs/>
              </w:rPr>
              <w:lastRenderedPageBreak/>
              <w:t>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D5E9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lastRenderedPageBreak/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27B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13D8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183FE57F" w14:textId="77777777" w:rsidTr="00E57EBE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23D1B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0A01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133F44">
              <w:rPr>
                <w:rFonts w:ascii="Times New Roman" w:hAnsi="Times New Roman" w:cs="Times New Roman"/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8FF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F5F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C846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4071E7DB" w14:textId="77777777" w:rsidTr="00E57EBE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3F839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A0A9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5A3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1218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0C1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332DE90B" w14:textId="77777777" w:rsidTr="00E57EBE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883D0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B8CD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5C3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E90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523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025D6418" w14:textId="77777777" w:rsidTr="00E57EBE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220A5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FEA9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Октябрьского района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4D06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AF6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9D8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2116F22A" w14:textId="77777777" w:rsidTr="00E57EBE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9F98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70DF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внебюджетные источники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0602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341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771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5C858EFD" w14:textId="77777777" w:rsidTr="00E57EBE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54FC12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Основное </w:t>
            </w:r>
          </w:p>
          <w:p w14:paraId="3F56E49A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мероприятие 2.4</w:t>
            </w:r>
          </w:p>
          <w:p w14:paraId="038CCC47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Проектные работы по строительству и реконструкции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7B96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0162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E8E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2A75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460B688F" w14:textId="77777777" w:rsidTr="00E57EBE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B5A81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AB21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133F44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E787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1E62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3E4A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0F33131F" w14:textId="77777777" w:rsidTr="00E57EBE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72152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2BCC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hAnsi="Times New Roman" w:cs="Times New Roman"/>
                <w:bCs/>
              </w:rPr>
              <w:t>Красюковского</w:t>
            </w:r>
            <w:proofErr w:type="spellEnd"/>
            <w:r w:rsidRPr="00133F44">
              <w:rPr>
                <w:rFonts w:ascii="Times New Roman" w:hAnsi="Times New Roman" w:cs="Times New Roman"/>
                <w:bCs/>
              </w:rPr>
              <w:t xml:space="preserve"> сельского поселения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DEE4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A9FF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54F5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0E1A4DCA" w14:textId="77777777" w:rsidTr="00E57EBE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1571E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DEFB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133F44">
              <w:rPr>
                <w:rFonts w:ascii="Times New Roman" w:hAnsi="Times New Roman" w:cs="Times New Roman"/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2F29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E18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DE1F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6AD7E177" w14:textId="77777777" w:rsidTr="00E57EBE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27020C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3AA9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36F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80B1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FF0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1BC92054" w14:textId="77777777" w:rsidTr="00E57EBE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18817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CFEB" w14:textId="77777777" w:rsidR="00133F44" w:rsidRPr="00133F44" w:rsidRDefault="00133F44" w:rsidP="00E57EBE">
            <w:pPr>
              <w:rPr>
                <w:rFonts w:ascii="Times New Roman" w:hAnsi="Times New Roman" w:cs="Times New Roman"/>
                <w:bCs/>
              </w:rPr>
            </w:pPr>
            <w:r w:rsidRPr="00133F44">
              <w:rPr>
                <w:rFonts w:ascii="Times New Roman" w:hAnsi="Times New Roman" w:cs="Times New Roman"/>
                <w:bCs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4410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DD8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257E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46FDDA3F" w14:textId="77777777" w:rsidTr="00E57EBE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9E9EB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A713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Бюджет Октябрьского района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616B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ED5C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B1B3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  <w:tr w:rsidR="00133F44" w:rsidRPr="00133F44" w14:paraId="49C60DBE" w14:textId="77777777" w:rsidTr="00E57EBE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81E6" w14:textId="77777777" w:rsidR="00133F44" w:rsidRPr="00133F44" w:rsidRDefault="00133F44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1452" w14:textId="77777777" w:rsidR="00133F44" w:rsidRPr="00133F44" w:rsidRDefault="00133F44" w:rsidP="00E57EBE">
            <w:pPr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 xml:space="preserve">внебюджетные источники </w:t>
            </w:r>
            <w:r w:rsidRPr="00133F44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575F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9939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0502" w14:textId="77777777" w:rsidR="00133F44" w:rsidRPr="00133F44" w:rsidRDefault="00133F44" w:rsidP="00E57EBE">
            <w:pPr>
              <w:jc w:val="center"/>
              <w:rPr>
                <w:rFonts w:ascii="Times New Roman" w:hAnsi="Times New Roman" w:cs="Times New Roman"/>
              </w:rPr>
            </w:pPr>
            <w:r w:rsidRPr="00133F44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6CAA8909" w14:textId="77777777" w:rsidR="00BC6F7A" w:rsidRDefault="00BC6F7A" w:rsidP="006F2D99">
      <w:pPr>
        <w:rPr>
          <w:color w:val="00B0F0"/>
        </w:rPr>
      </w:pPr>
    </w:p>
    <w:tbl>
      <w:tblPr>
        <w:tblW w:w="15880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268"/>
        <w:gridCol w:w="2694"/>
        <w:gridCol w:w="2137"/>
        <w:gridCol w:w="1832"/>
        <w:gridCol w:w="1559"/>
        <w:gridCol w:w="2695"/>
        <w:gridCol w:w="2695"/>
      </w:tblGrid>
      <w:tr w:rsidR="00133F44" w:rsidRPr="00133F44" w14:paraId="17BE7CFE" w14:textId="77777777" w:rsidTr="00133F44">
        <w:trPr>
          <w:gridAfter w:val="2"/>
          <w:wAfter w:w="5390" w:type="dxa"/>
          <w:trHeight w:val="283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CC014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1ABD7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A1226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71ABE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A3D2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33F44" w:rsidRPr="00133F44" w14:paraId="324D9FE2" w14:textId="77777777" w:rsidTr="00133F44">
        <w:trPr>
          <w:gridAfter w:val="2"/>
          <w:wAfter w:w="5390" w:type="dxa"/>
          <w:trHeight w:val="333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DDD9D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</w:t>
            </w: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программа «Благоустройство»     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B927F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F067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4 891,0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56DD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4 891,0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F4603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4 891,0</w:t>
            </w:r>
          </w:p>
        </w:tc>
      </w:tr>
      <w:tr w:rsidR="00133F44" w:rsidRPr="00133F44" w14:paraId="72AEB1BA" w14:textId="77777777" w:rsidTr="00133F44">
        <w:trPr>
          <w:gridAfter w:val="2"/>
          <w:wAfter w:w="5390" w:type="dxa"/>
          <w:trHeight w:val="309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B5CD1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4B536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8B90D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4 891,0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F8CC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4 891,0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721D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4 891,0</w:t>
            </w:r>
          </w:p>
        </w:tc>
      </w:tr>
      <w:tr w:rsidR="00133F44" w:rsidRPr="00133F44" w14:paraId="08891103" w14:textId="77777777" w:rsidTr="00133F44">
        <w:trPr>
          <w:gridAfter w:val="2"/>
          <w:wAfter w:w="5390" w:type="dxa"/>
          <w:trHeight w:val="387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1BB1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172A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</w:t>
            </w: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proofErr w:type="gramEnd"/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97323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2C721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E066C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01AD6A83" w14:textId="77777777" w:rsidTr="00133F44">
        <w:trPr>
          <w:gridAfter w:val="2"/>
          <w:wAfter w:w="5390" w:type="dxa"/>
          <w:trHeight w:val="317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E6746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CB155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FFF7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8AC2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2133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3F44" w:rsidRPr="00133F44" w14:paraId="146A1021" w14:textId="77777777" w:rsidTr="00133F44">
        <w:trPr>
          <w:gridAfter w:val="2"/>
          <w:wAfter w:w="5390" w:type="dxa"/>
          <w:trHeight w:val="226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BD3EA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DBE48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ADE5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0E695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ACB6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2EB046E9" w14:textId="77777777" w:rsidTr="00133F44">
        <w:trPr>
          <w:gridAfter w:val="2"/>
          <w:wAfter w:w="5390" w:type="dxa"/>
          <w:trHeight w:val="539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97012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3137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5DA2E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F054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3834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375653B5" w14:textId="77777777" w:rsidTr="00133F44">
        <w:trPr>
          <w:gridAfter w:val="2"/>
          <w:wAfter w:w="5390" w:type="dxa"/>
          <w:trHeight w:val="26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25BF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E6B5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Октябрьского района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86AD3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D58E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B6534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4F556B94" w14:textId="77777777" w:rsidTr="00133F44">
        <w:trPr>
          <w:gridAfter w:val="2"/>
          <w:wAfter w:w="5390" w:type="dxa"/>
          <w:trHeight w:val="279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1C1A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0C0A7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8AC6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7D267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FAFBB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299ED65C" w14:textId="77777777" w:rsidTr="00133F44">
        <w:trPr>
          <w:trHeight w:val="32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CF405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1.  </w:t>
            </w: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«Содержание зеленых насаждений»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22D4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1600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2 100,9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3E8ED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B874B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2 100,9</w:t>
            </w:r>
          </w:p>
        </w:tc>
        <w:tc>
          <w:tcPr>
            <w:tcW w:w="2695" w:type="dxa"/>
          </w:tcPr>
          <w:p w14:paraId="19820EC2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</w:tcPr>
          <w:p w14:paraId="2D7CD90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3F44" w:rsidRPr="00133F44" w14:paraId="3BAB2C6C" w14:textId="77777777" w:rsidTr="00133F44">
        <w:trPr>
          <w:gridAfter w:val="2"/>
          <w:wAfter w:w="5390" w:type="dxa"/>
          <w:trHeight w:val="248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41B7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FEF74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3D82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2 100,9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948C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2 100,9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57D0E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2 100,9</w:t>
            </w:r>
          </w:p>
        </w:tc>
      </w:tr>
      <w:tr w:rsidR="00133F44" w:rsidRPr="00133F44" w14:paraId="06FCB078" w14:textId="77777777" w:rsidTr="00133F44">
        <w:trPr>
          <w:gridAfter w:val="2"/>
          <w:wAfter w:w="5390" w:type="dxa"/>
          <w:trHeight w:val="367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3F6C3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7446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</w:t>
            </w: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proofErr w:type="gramEnd"/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F8EAE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563F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68BB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5A183C5E" w14:textId="77777777" w:rsidTr="00133F44">
        <w:trPr>
          <w:gridAfter w:val="2"/>
          <w:wAfter w:w="5390" w:type="dxa"/>
          <w:trHeight w:val="334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A999A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70A6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89FC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8826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0087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3F44" w:rsidRPr="00133F44" w14:paraId="71AB69EE" w14:textId="77777777" w:rsidTr="00133F44">
        <w:trPr>
          <w:gridAfter w:val="2"/>
          <w:wAfter w:w="5390" w:type="dxa"/>
          <w:trHeight w:val="392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0CFC4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F8870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222CD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E04D0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B8071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0C9A4200" w14:textId="77777777" w:rsidTr="00133F44">
        <w:trPr>
          <w:gridAfter w:val="2"/>
          <w:wAfter w:w="5390" w:type="dxa"/>
          <w:trHeight w:val="597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CB77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85BF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CD15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7F875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720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538E644F" w14:textId="77777777" w:rsidTr="00133F44">
        <w:trPr>
          <w:gridAfter w:val="2"/>
          <w:wAfter w:w="5390" w:type="dxa"/>
          <w:trHeight w:val="357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2AA1B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498D0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Октябрьского района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3696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D5DB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A29B3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0A51492B" w14:textId="77777777" w:rsidTr="00133F44">
        <w:trPr>
          <w:gridAfter w:val="2"/>
          <w:wAfter w:w="5390" w:type="dxa"/>
          <w:trHeight w:val="262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B11F4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C7CA7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709A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A3697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D206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720856E3" w14:textId="77777777" w:rsidTr="00133F44">
        <w:trPr>
          <w:trHeight w:val="47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0B52F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1.1. «Содержание зеленых насаждений»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3BF9D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C77A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693,6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333D7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89281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693,6</w:t>
            </w:r>
          </w:p>
        </w:tc>
        <w:tc>
          <w:tcPr>
            <w:tcW w:w="2695" w:type="dxa"/>
            <w:hideMark/>
          </w:tcPr>
          <w:p w14:paraId="694918B5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5" w:type="dxa"/>
            <w:hideMark/>
          </w:tcPr>
          <w:p w14:paraId="3445BA4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5330D979" w14:textId="77777777" w:rsidTr="00133F44">
        <w:trPr>
          <w:gridAfter w:val="2"/>
          <w:wAfter w:w="5390" w:type="dxa"/>
          <w:trHeight w:val="51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A3089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4CB2A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2EA78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693,6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9B9C2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4236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693,6</w:t>
            </w:r>
          </w:p>
        </w:tc>
      </w:tr>
      <w:tr w:rsidR="00133F44" w:rsidRPr="00133F44" w14:paraId="373DF19A" w14:textId="77777777" w:rsidTr="00133F44">
        <w:trPr>
          <w:gridAfter w:val="2"/>
          <w:wAfter w:w="5390" w:type="dxa"/>
          <w:trHeight w:val="558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D838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A86FA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</w:t>
            </w: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proofErr w:type="gramEnd"/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90C3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B3A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722C7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0154771F" w14:textId="77777777" w:rsidTr="00133F44">
        <w:trPr>
          <w:gridAfter w:val="2"/>
          <w:wAfter w:w="5390" w:type="dxa"/>
          <w:trHeight w:val="424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7B75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F2187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12B4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7B5A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E31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3F44" w:rsidRPr="00133F44" w14:paraId="232CCD4F" w14:textId="77777777" w:rsidTr="00133F44">
        <w:trPr>
          <w:gridAfter w:val="2"/>
          <w:wAfter w:w="5390" w:type="dxa"/>
          <w:trHeight w:val="367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8128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9AB68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18BE4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0502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FD1B5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1B7D7761" w14:textId="77777777" w:rsidTr="00133F44">
        <w:trPr>
          <w:gridAfter w:val="2"/>
          <w:wAfter w:w="5390" w:type="dxa"/>
          <w:trHeight w:val="367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D0281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C82F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8B30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A1A7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36F31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5A27D938" w14:textId="77777777" w:rsidTr="00133F44">
        <w:trPr>
          <w:gridAfter w:val="2"/>
          <w:wAfter w:w="5390" w:type="dxa"/>
          <w:trHeight w:val="414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9024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B8EFF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Октябрьского района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97EEA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6AC47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0565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79049291" w14:textId="77777777" w:rsidTr="00133F44">
        <w:trPr>
          <w:gridAfter w:val="2"/>
          <w:wAfter w:w="5390" w:type="dxa"/>
          <w:trHeight w:val="41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517E7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2DB99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F5EE2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104A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5E163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7F5AB8AC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7AB54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1.2. </w:t>
            </w:r>
            <w:r w:rsidRPr="00133F4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Расходы на иные мероприятия по благоустройству населенных пунктов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89A8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F18E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1407,3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CDAC8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1407,3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210C8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1407,3</w:t>
            </w:r>
          </w:p>
        </w:tc>
      </w:tr>
      <w:tr w:rsidR="00133F44" w:rsidRPr="00133F44" w14:paraId="5B41326C" w14:textId="77777777" w:rsidTr="00133F44">
        <w:trPr>
          <w:gridAfter w:val="2"/>
          <w:wAfter w:w="5390" w:type="dxa"/>
          <w:trHeight w:val="398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8D9A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4352B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8A5DC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1407,3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FD0D9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1407,3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BEC33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1407,3</w:t>
            </w:r>
          </w:p>
        </w:tc>
      </w:tr>
      <w:tr w:rsidR="00133F44" w:rsidRPr="00133F44" w14:paraId="5C28DB54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4787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EE44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</w:t>
            </w: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proofErr w:type="gramEnd"/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D9A05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A7A32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EBBD6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77A1F256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1682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34FC5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0A8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1F0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5A02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3F44" w:rsidRPr="00133F44" w14:paraId="5B0FE247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AD7DD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EE42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C43ED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AECB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C7777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717E53CF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93AA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59A61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048DC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2705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DB17A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71D51264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18C6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D1F0C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Октябрьского района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CF543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9E660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E551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6BAA422A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687D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83517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9773E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04EBA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9212B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6560EDBC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93366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2 «</w:t>
            </w:r>
            <w:r w:rsidRPr="00133F4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Содержание и ремонт сетей уличного освещения</w:t>
            </w: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D0DB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A44B1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2769,1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F9B1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2769,1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CC868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2769,1</w:t>
            </w:r>
          </w:p>
        </w:tc>
      </w:tr>
      <w:tr w:rsidR="00133F44" w:rsidRPr="00133F44" w14:paraId="22EBA7E4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D28BA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4E4D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89492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2769,1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9283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2769,1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96D87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2769,1</w:t>
            </w:r>
          </w:p>
        </w:tc>
      </w:tr>
      <w:tr w:rsidR="00133F44" w:rsidRPr="00133F44" w14:paraId="0A0C96F7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4931F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CD610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</w:t>
            </w: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proofErr w:type="gramEnd"/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20CC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FE4B0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4FEB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39B8C61E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2519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3FFBA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85FF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5230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F160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3F44" w:rsidRPr="00133F44" w14:paraId="554E16DD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5495D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2DCD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1A72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147EE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13800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229A1618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00556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8C82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3005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ECA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9D5C0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4C0E3352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E6D6A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8350E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Октябрьского района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20BF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CFDE0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466F2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217D5796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3AFB9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92B5D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182D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5A69B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5781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6FE88BC9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5DCBF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2.1. </w:t>
            </w:r>
            <w:r w:rsidRPr="00133F4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Расходы на содержание и ремонт сетей уличного освещения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2819F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3A2BA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599,9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9E0C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A2273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599,9</w:t>
            </w:r>
          </w:p>
        </w:tc>
      </w:tr>
      <w:tr w:rsidR="00133F44" w:rsidRPr="00133F44" w14:paraId="6ECDA306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A185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C3CC4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EFB0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599,9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F0D87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BEAD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599,9</w:t>
            </w:r>
          </w:p>
        </w:tc>
      </w:tr>
      <w:tr w:rsidR="00133F44" w:rsidRPr="00133F44" w14:paraId="64683213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1583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A3800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</w:t>
            </w: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proofErr w:type="gramEnd"/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4A0B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4D2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8C41C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667F1BCF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DCD2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1691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8DF2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4B85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CF30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3F44" w:rsidRPr="00133F44" w14:paraId="56766600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B6F5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997E9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5CDB6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1B9ED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687D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4B6ED849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3E3A5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0FC05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125CE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2F72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F991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02B910A9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C5397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FB75A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Октябрьского района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B5F7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6760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AFEAD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11743BDF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6C2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15F45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0ACC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1893E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CA6B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56FF0BCB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99B0D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2.2. </w:t>
            </w:r>
            <w:r w:rsidRPr="00133F4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Расходы на  оплату электроэнергии за уличное освещение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E0EAC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CB3B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2169,2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5BBF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2169,2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6289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2169,2</w:t>
            </w:r>
          </w:p>
        </w:tc>
      </w:tr>
      <w:tr w:rsidR="00133F44" w:rsidRPr="00133F44" w14:paraId="011CBEC1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4457D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A7E9D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81B56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2169,2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D84F7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2169,2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2BF96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2169,2</w:t>
            </w:r>
          </w:p>
        </w:tc>
      </w:tr>
      <w:tr w:rsidR="00133F44" w:rsidRPr="00133F44" w14:paraId="29613DDD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E9CBF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032C9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</w:t>
            </w: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proofErr w:type="gramEnd"/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947CD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443D6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B43B5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1483CBF1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F093A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A38E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3BE2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F08B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DB1D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3F44" w:rsidRPr="00133F44" w14:paraId="7B1CC065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39F50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393D6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B2F10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6D1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B54B0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12AD5D75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DE871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AF35E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73F74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2AF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402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252B7BB7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0EF3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531A7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Октябрьского района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EC86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B17A0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6006F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15D69B34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5E9B5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39081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9734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86EC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EE31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2EBE0D9F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CE5B7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-Подпрограмма 3 «</w:t>
            </w:r>
            <w:r w:rsidRPr="00133F4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Межевание земельных участков</w:t>
            </w: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96CA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6A025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8056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355D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</w:tr>
      <w:tr w:rsidR="00133F44" w:rsidRPr="00133F44" w14:paraId="6564F7FE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D68A0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39021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CF8D5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30215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3BF76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</w:tr>
      <w:tr w:rsidR="00133F44" w:rsidRPr="00133F44" w14:paraId="0E17F059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ABB37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D150D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</w:t>
            </w: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proofErr w:type="gramEnd"/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9F7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68EF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53DFD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10292E90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C4D37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B0A61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E516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392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AE44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3F44" w:rsidRPr="00133F44" w14:paraId="2D0E2C41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C0535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09340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DE5A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0049F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E1024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3D643EE6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7C74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72283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3FA86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E8EC4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7D5DC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70F7B31B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DFA3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4122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Октябрьского района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4BC26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2CEF4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A359E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158C7AA6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024D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8289B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A739C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21572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D6DDD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25C60609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9F11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3.1. </w:t>
            </w:r>
            <w:r w:rsidRPr="00133F4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Мероприятия по межеванию земельных участков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итопографической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съемки земельных участков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307CD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1465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4720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B67B2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</w:tr>
      <w:tr w:rsidR="00133F44" w:rsidRPr="00133F44" w14:paraId="79015B11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502D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A9E12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EFC91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3352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B92B" w14:textId="77777777" w:rsidR="00133F44" w:rsidRPr="00133F44" w:rsidRDefault="00133F44" w:rsidP="00133F44">
            <w:pPr>
              <w:spacing w:after="0" w:line="240" w:lineRule="auto"/>
              <w:ind w:right="-142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</w:tr>
      <w:tr w:rsidR="00133F44" w:rsidRPr="00133F44" w14:paraId="17D4BE11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A113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32028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в бюджет </w:t>
            </w:r>
            <w:proofErr w:type="spellStart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</w:t>
            </w: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proofErr w:type="gramEnd"/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789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045CB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27023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6CFAE87D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535D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6F1AC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39FD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64F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5190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3F44" w:rsidRPr="00133F44" w14:paraId="78662506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5E1E4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E9FB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8094B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442F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992EC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306D3A4D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7475A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8F807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DE17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7EA83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C9718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686F3BAE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279DB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9B741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Октябрьского района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7F347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CF39D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AB283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3F44" w:rsidRPr="00133F44" w14:paraId="124FFDDE" w14:textId="77777777" w:rsidTr="00133F44">
        <w:trPr>
          <w:gridAfter w:val="2"/>
          <w:wAfter w:w="5390" w:type="dxa"/>
          <w:trHeight w:val="1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783A" w14:textId="77777777" w:rsidR="00133F44" w:rsidRPr="00133F44" w:rsidRDefault="00133F44" w:rsidP="0013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DFFC4" w14:textId="77777777" w:rsidR="00133F44" w:rsidRPr="00133F44" w:rsidRDefault="00133F44" w:rsidP="00133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9F2F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AFC19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6030F" w14:textId="77777777" w:rsidR="00133F44" w:rsidRPr="00133F44" w:rsidRDefault="00133F44" w:rsidP="00133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655811BB" w14:textId="77777777" w:rsidR="00BC6F7A" w:rsidRDefault="00BC6F7A" w:rsidP="006F2D99">
      <w:pPr>
        <w:rPr>
          <w:color w:val="00B0F0"/>
        </w:rPr>
      </w:pPr>
    </w:p>
    <w:tbl>
      <w:tblPr>
        <w:tblW w:w="10490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269"/>
        <w:gridCol w:w="2693"/>
        <w:gridCol w:w="2126"/>
        <w:gridCol w:w="1843"/>
        <w:gridCol w:w="1559"/>
      </w:tblGrid>
      <w:tr w:rsidR="001271D9" w:rsidRPr="001271D9" w14:paraId="43C3EC97" w14:textId="77777777" w:rsidTr="001271D9">
        <w:trPr>
          <w:trHeight w:val="283"/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684E1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48427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EB2E5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1D627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83A2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271D9" w:rsidRPr="001271D9" w14:paraId="01C4F87D" w14:textId="77777777" w:rsidTr="001271D9">
        <w:trPr>
          <w:trHeight w:val="333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837BE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</w:t>
            </w: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программа «Охрана окружающей среды и рациональное природопользование»    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F5A87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B31A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3BFEA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65B2F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271D9" w:rsidRPr="001271D9" w14:paraId="48D7ABDD" w14:textId="77777777" w:rsidTr="001271D9">
        <w:trPr>
          <w:trHeight w:val="309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D81CA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90CEE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029F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B407D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5D420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271D9" w:rsidRPr="001271D9" w14:paraId="43FE49CF" w14:textId="77777777" w:rsidTr="001271D9">
        <w:trPr>
          <w:trHeight w:val="387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907C4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BB2CF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безвозмездные поступления в бюджет Октябрьского района,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78969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F75A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992E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37432CF0" w14:textId="77777777" w:rsidTr="001271D9">
        <w:trPr>
          <w:trHeight w:val="317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26AB6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479CC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4AFF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E1D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E0B3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71D9" w:rsidRPr="001271D9" w14:paraId="69DAEC08" w14:textId="77777777" w:rsidTr="001271D9">
        <w:trPr>
          <w:trHeight w:val="226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BAF8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49663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02B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733DF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DC27B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3B2EBF8D" w14:textId="77777777" w:rsidTr="001271D9">
        <w:trPr>
          <w:trHeight w:val="539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DD8C9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3D62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9B270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F6ABA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14BE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5ADDB745" w14:textId="77777777" w:rsidTr="001271D9">
        <w:trPr>
          <w:trHeight w:val="26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47E3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D83C3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муниципальных образований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Октябрьского района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4C7C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1D5F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A647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4678925D" w14:textId="77777777" w:rsidTr="001271D9">
        <w:trPr>
          <w:trHeight w:val="279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CC430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0B0C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D29B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758E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728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5C5B8F25" w14:textId="77777777" w:rsidTr="001271D9">
        <w:trPr>
          <w:trHeight w:val="32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3D427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1.  «Охрана окружающей среды в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Красюковском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91E5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FBABB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 не требуется</w:t>
            </w:r>
          </w:p>
        </w:tc>
      </w:tr>
      <w:tr w:rsidR="001271D9" w:rsidRPr="001271D9" w14:paraId="58D64121" w14:textId="77777777" w:rsidTr="001271D9">
        <w:trPr>
          <w:trHeight w:val="248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57E8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3479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5F3F4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CA3FF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24A1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6915A64A" w14:textId="77777777" w:rsidTr="001271D9">
        <w:trPr>
          <w:trHeight w:val="367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D6695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2292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безвозмездные поступления в бюджет Октябрьского района,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BF69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81A9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FE2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3B4117E9" w14:textId="77777777" w:rsidTr="001271D9">
        <w:trPr>
          <w:trHeight w:val="334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4995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DE20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5B59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4A7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5920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71D9" w:rsidRPr="001271D9" w14:paraId="275A2A92" w14:textId="77777777" w:rsidTr="001271D9">
        <w:trPr>
          <w:trHeight w:val="392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F2614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49E56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B379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4ADF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1EF6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555AC831" w14:textId="77777777" w:rsidTr="001271D9">
        <w:trPr>
          <w:trHeight w:val="597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E8F2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877CF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2F9E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49E0F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0813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6D4A0479" w14:textId="77777777" w:rsidTr="001271D9">
        <w:trPr>
          <w:trHeight w:val="879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EE123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FAD52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муниципальных образований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Октябрьского района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8DFB5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AF015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91A7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0F9F54F7" w14:textId="77777777" w:rsidTr="001271D9">
        <w:trPr>
          <w:trHeight w:val="262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A98DB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EFFD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17C00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EE39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DFEA9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388D858E" w14:textId="77777777" w:rsidTr="001271D9">
        <w:trPr>
          <w:trHeight w:val="477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B4AB7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1.1. «Экологическое просвещение </w:t>
            </w: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формирование экологической культуры, обеспечение информацией о состоянии окружающей среды»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E3727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5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6C9EE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 не требуется</w:t>
            </w:r>
          </w:p>
        </w:tc>
      </w:tr>
      <w:tr w:rsidR="001271D9" w:rsidRPr="001271D9" w14:paraId="5827790B" w14:textId="77777777" w:rsidTr="001271D9">
        <w:trPr>
          <w:trHeight w:val="513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671D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584CD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467F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5511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58BF7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68D53D66" w14:textId="77777777" w:rsidTr="001271D9">
        <w:trPr>
          <w:trHeight w:val="936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6D90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733F6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12794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82FFB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59A82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24C4F4FC" w14:textId="77777777" w:rsidTr="001271D9">
        <w:trPr>
          <w:trHeight w:val="499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15988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48A53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7CC7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A3FA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84D0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71D9" w:rsidRPr="001271D9" w14:paraId="166DCA32" w14:textId="77777777" w:rsidTr="001271D9">
        <w:trPr>
          <w:trHeight w:val="367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1DB9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0232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федерального бюджета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D16A7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ABA04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F11E2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7FD73CA3" w14:textId="77777777" w:rsidTr="001271D9">
        <w:trPr>
          <w:trHeight w:val="1006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29165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09021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623E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D7B9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9685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5E43361B" w14:textId="77777777" w:rsidTr="001271D9">
        <w:trPr>
          <w:trHeight w:val="1023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2EA0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FA23E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муниципальных образований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Октябрьского района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F094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D1F40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4D103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3AF8C89C" w14:textId="77777777" w:rsidTr="001271D9">
        <w:trPr>
          <w:trHeight w:val="41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F97BA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CA651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552E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A742F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80A1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0E483C25" w14:textId="77777777" w:rsidTr="001271D9">
        <w:trPr>
          <w:trHeight w:val="15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4ECD9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1.2. </w:t>
            </w:r>
            <w:r w:rsidRPr="001271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Организация детско-юношеского экологического движения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F3B6B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5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731A4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 не требуется</w:t>
            </w:r>
          </w:p>
        </w:tc>
      </w:tr>
      <w:tr w:rsidR="001271D9" w:rsidRPr="001271D9" w14:paraId="5B1265AD" w14:textId="77777777" w:rsidTr="001271D9">
        <w:trPr>
          <w:trHeight w:val="398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0993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3ED5E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62C5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0669D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D80CA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0B41B479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382B3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A109A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BC49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1C47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0AEE0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4438FEB8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54B6A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09F6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DDF0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032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97AA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71D9" w:rsidRPr="001271D9" w14:paraId="33F6427D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A7E4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C7DF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федерального бюджета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17B06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953D2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1736F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4CD23FB8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19519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191D5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4899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77BD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180AE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4C26793C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34BA3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9853C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муниципальных образований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Октябрьского района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8FA2E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29712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A6EB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42AA6A3C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5DE51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EBC5E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D2E34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24261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953A4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6650297F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A475B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03371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25787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4E262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DABAF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450AC237" w14:textId="77777777" w:rsidTr="001271D9">
        <w:trPr>
          <w:trHeight w:val="15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4CD92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2 «Развитие водохозяйственного комплекса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поселения»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2B1C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5BF8A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20053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35F46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271D9" w:rsidRPr="001271D9" w14:paraId="3E2F2EDC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A441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229C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FA213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7FDA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ABCF0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271D9" w:rsidRPr="001271D9" w14:paraId="1BF032B1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8870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FF459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DD4FF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10C3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F2C37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2FE1B743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57BAD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691B5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C23D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972B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33F2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71D9" w:rsidRPr="001271D9" w14:paraId="733BD392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51D9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09068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09D75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54EE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101B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406A8D68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7F2D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BB3FF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FE86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5400E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5025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14078DF6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FB32F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FB33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муниципальных образований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Октябрьского района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6A74B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CEB4B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B909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20F8CF6B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CF51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70BB3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8B17E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DD717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13631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2BCA4ECD" w14:textId="77777777" w:rsidTr="001271D9">
        <w:trPr>
          <w:trHeight w:val="15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F8A4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2.1. </w:t>
            </w:r>
            <w:r w:rsidRPr="001271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Осуществление мероприятий по защите от негативного воздействия вод посредством обеспечения безопасности ГТС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46AF8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87932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E497B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D71E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271D9" w:rsidRPr="001271D9" w14:paraId="26DCD98F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CB18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092C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DB254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F1616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F0E1A" w14:textId="77777777" w:rsidR="001271D9" w:rsidRPr="001271D9" w:rsidRDefault="001271D9" w:rsidP="00127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271D9" w:rsidRPr="001271D9" w14:paraId="0BDD123C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2FBD3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7BF4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в бюджет Октябрьского района*,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74997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ECDF1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7736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16F8998F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14371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51002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DAEA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3A11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9025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71D9" w:rsidRPr="001271D9" w14:paraId="27D18321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CCAD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3FEDC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51AF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8FFF3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FF54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01330F56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056C4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6582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C10EF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2591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0D75E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3124BAF9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1615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BF42E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муниципальных образований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Октябрьского района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51CD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19CD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8940E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288AFDBC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ACC9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27C0D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</w:t>
            </w: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источники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E12F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46F1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7775D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2AE4EF3F" w14:textId="77777777" w:rsidTr="001271D9">
        <w:trPr>
          <w:trHeight w:val="15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CBB1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-Подпрограмма 3 «</w:t>
            </w:r>
            <w:r w:rsidRPr="001271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Повышение эффективности деятельности по обращению с отходами на территории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сельского поселения</w:t>
            </w: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7408F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48025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 не требуется</w:t>
            </w:r>
          </w:p>
        </w:tc>
      </w:tr>
      <w:tr w:rsidR="001271D9" w:rsidRPr="001271D9" w14:paraId="46A7C0D2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B1BA1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FBDDD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A0FA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35A8E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DB37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21F773DB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0B16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F19D2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4411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EB30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C4DF5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19B98FB5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4B10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0689F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845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AD23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1140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71D9" w:rsidRPr="001271D9" w14:paraId="29155B0A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AC2DB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23CED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82331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F980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7026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4951D5F7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2646D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3829C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692C9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E317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9BA6D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05C5D96A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53FF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553B9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муниципальных образований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Октябрьского района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9C43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A1E71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EBD6D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6E3DED30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270AE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98D64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2086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A01F0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8FA7A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059D4FC0" w14:textId="77777777" w:rsidTr="001271D9">
        <w:trPr>
          <w:trHeight w:val="15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14698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3.1. </w:t>
            </w:r>
            <w:r w:rsidRPr="001271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Развитие инфраструктуры по раздельному сбору, утилизации (использованию), обезвреживанию</w:t>
            </w:r>
            <w:r w:rsidRPr="001271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br/>
              <w:t>и экологически и санитарно-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эпидемиологически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безопасному размещению твердых коммунальных отходов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E0E50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7C56A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 не требуется</w:t>
            </w:r>
          </w:p>
        </w:tc>
      </w:tr>
      <w:tr w:rsidR="001271D9" w:rsidRPr="001271D9" w14:paraId="08293B16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1CDD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53942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24CE7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D0F0A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6B34C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1A1B13EA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719E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F7DD6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B407F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4C76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01C51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643B63DD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7AC3C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7446D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E025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970D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9CA0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71D9" w:rsidRPr="001271D9" w14:paraId="5188BD72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308E6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943CF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B3762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8ACFA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0CEC1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10AC8DEF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897A8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EC851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-бюджет Ростовской области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7C5C9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7B40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407D1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3DD70D35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B55C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525A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муниципальных образований </w:t>
            </w:r>
            <w:proofErr w:type="spellStart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Октябрьского района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B2EEB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3E09D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A872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271D9" w:rsidRPr="001271D9" w14:paraId="04D38B42" w14:textId="77777777" w:rsidTr="001271D9">
        <w:trPr>
          <w:trHeight w:val="1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28464" w14:textId="77777777" w:rsidR="001271D9" w:rsidRPr="001271D9" w:rsidRDefault="001271D9" w:rsidP="0012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DDE0" w14:textId="77777777" w:rsidR="001271D9" w:rsidRPr="001271D9" w:rsidRDefault="001271D9" w:rsidP="00127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5A36F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B909F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7FF8D" w14:textId="77777777" w:rsidR="001271D9" w:rsidRPr="001271D9" w:rsidRDefault="001271D9" w:rsidP="00127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0504033A" w14:textId="77777777" w:rsidR="00133F44" w:rsidRDefault="00133F44" w:rsidP="006F2D99">
      <w:pPr>
        <w:rPr>
          <w:color w:val="00B0F0"/>
        </w:rPr>
      </w:pP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6"/>
        <w:gridCol w:w="3262"/>
        <w:gridCol w:w="1560"/>
        <w:gridCol w:w="1277"/>
        <w:gridCol w:w="1419"/>
      </w:tblGrid>
      <w:tr w:rsidR="001271D9" w:rsidRPr="001271D9" w14:paraId="74F41F49" w14:textId="77777777" w:rsidTr="001271D9">
        <w:trPr>
          <w:trHeight w:val="30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C007D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7B2D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136ED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Объем расходов (тыс. рублей), предусмотренных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50A2C" w14:textId="77777777" w:rsidR="001271D9" w:rsidRPr="001271D9" w:rsidRDefault="001271D9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 xml:space="preserve">Фактические </w:t>
            </w:r>
            <w:r w:rsidRPr="001271D9">
              <w:rPr>
                <w:rFonts w:ascii="Times New Roman" w:hAnsi="Times New Roman" w:cs="Times New Roman"/>
              </w:rPr>
              <w:br/>
              <w:t>расходы (тыс. рублей),</w:t>
            </w:r>
            <w:r w:rsidRPr="001271D9">
              <w:rPr>
                <w:rFonts w:ascii="Times New Roman" w:hAnsi="Times New Roman" w:cs="Times New Roman"/>
              </w:rPr>
              <w:br/>
            </w:r>
            <w:r w:rsidRPr="001271D9">
              <w:rPr>
                <w:rFonts w:ascii="Times New Roman" w:hAnsi="Times New Roman" w:cs="Times New Roman"/>
                <w:bCs/>
              </w:rPr>
              <w:t>&lt;1&gt;</w:t>
            </w:r>
            <w:r w:rsidRPr="001271D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271D9" w:rsidRPr="001271D9" w14:paraId="20CAFF28" w14:textId="77777777" w:rsidTr="001271D9">
        <w:trPr>
          <w:trHeight w:val="1178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2389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2DE4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459F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 xml:space="preserve">муниципальной программой </w:t>
            </w:r>
          </w:p>
          <w:p w14:paraId="5FD9844E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5903C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сводной бюджетной росписью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2DDA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</w:p>
        </w:tc>
      </w:tr>
      <w:tr w:rsidR="001271D9" w:rsidRPr="001271D9" w14:paraId="04F10E4E" w14:textId="77777777" w:rsidTr="001271D9">
        <w:trPr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B57DB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63A7D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E7D4B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95C59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87B5A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5</w:t>
            </w:r>
          </w:p>
        </w:tc>
      </w:tr>
      <w:tr w:rsidR="001271D9" w:rsidRPr="001271D9" w14:paraId="4884B4C5" w14:textId="77777777" w:rsidTr="001271D9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7B50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Муниципальная</w:t>
            </w:r>
            <w:r w:rsidRPr="001271D9">
              <w:rPr>
                <w:rFonts w:ascii="Times New Roman" w:hAnsi="Times New Roman" w:cs="Times New Roman"/>
              </w:rPr>
              <w:br/>
            </w:r>
            <w:r w:rsidRPr="001271D9">
              <w:rPr>
                <w:rFonts w:ascii="Times New Roman" w:hAnsi="Times New Roman" w:cs="Times New Roman"/>
              </w:rPr>
              <w:lastRenderedPageBreak/>
              <w:t>программа «Управление муниципальными  финансами и создание условий для эффективного управления муниципальными финансами</w:t>
            </w:r>
            <w:r w:rsidRPr="001271D9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6FA5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10700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660B7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944E5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</w:tr>
      <w:tr w:rsidR="001271D9" w:rsidRPr="001271D9" w14:paraId="4B76D8C9" w14:textId="77777777" w:rsidTr="001271D9">
        <w:trPr>
          <w:trHeight w:val="309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D085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747D1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1271D9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1271D9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2465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0201D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CE841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</w:tr>
      <w:tr w:rsidR="001271D9" w:rsidRPr="001271D9" w14:paraId="4B50B6B8" w14:textId="77777777" w:rsidTr="001271D9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76253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lastRenderedPageBreak/>
              <w:t>Подпрограмма 1</w:t>
            </w:r>
            <w:r w:rsidRPr="001271D9">
              <w:rPr>
                <w:rFonts w:ascii="Times New Roman" w:hAnsi="Times New Roman" w:cs="Times New Roman"/>
                <w:kern w:val="2"/>
              </w:rPr>
              <w:t>: «Долгосрочное финансовое планирование»</w:t>
            </w:r>
            <w:r w:rsidRPr="001271D9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3D2AE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656D2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D88A3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FA098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</w:tr>
      <w:tr w:rsidR="001271D9" w:rsidRPr="001271D9" w14:paraId="7CC3175B" w14:textId="77777777" w:rsidTr="001271D9">
        <w:trPr>
          <w:trHeight w:val="248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E7FF7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1FBD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1271D9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1271D9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E7CFC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DBBF9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0ECA3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</w:tr>
      <w:tr w:rsidR="001271D9" w:rsidRPr="001271D9" w14:paraId="5D37F5D7" w14:textId="77777777" w:rsidTr="001271D9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FEB5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Подпрограмма 2</w:t>
            </w:r>
            <w:r w:rsidRPr="001271D9">
              <w:rPr>
                <w:rFonts w:ascii="Times New Roman" w:hAnsi="Times New Roman" w:cs="Times New Roman"/>
                <w:kern w:val="2"/>
              </w:rPr>
              <w:t>: «Нормативно-методическое обеспечение и организация бюджетного процесса»</w:t>
            </w:r>
            <w:r w:rsidRPr="001271D9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F6150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501B2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ED605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34D0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</w:tr>
      <w:tr w:rsidR="001271D9" w:rsidRPr="001271D9" w14:paraId="3670F0BA" w14:textId="77777777" w:rsidTr="001271D9">
        <w:trPr>
          <w:trHeight w:val="248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109F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D8398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1271D9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1271D9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E4446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DF432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CF91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</w:tr>
      <w:tr w:rsidR="001271D9" w:rsidRPr="001271D9" w14:paraId="2D80DBFF" w14:textId="77777777" w:rsidTr="001271D9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FDD93" w14:textId="77777777" w:rsidR="001271D9" w:rsidRPr="001271D9" w:rsidRDefault="001271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Подпрограмма 3</w:t>
            </w:r>
            <w:r w:rsidRPr="001271D9">
              <w:rPr>
                <w:rFonts w:ascii="Times New Roman" w:hAnsi="Times New Roman" w:cs="Times New Roman"/>
                <w:kern w:val="2"/>
              </w:rPr>
              <w:t xml:space="preserve">: «Управление муниципальным долгом </w:t>
            </w:r>
            <w:proofErr w:type="spellStart"/>
            <w:r w:rsidRPr="001271D9">
              <w:rPr>
                <w:rFonts w:ascii="Times New Roman" w:hAnsi="Times New Roman" w:cs="Times New Roman"/>
                <w:kern w:val="2"/>
              </w:rPr>
              <w:t>Красюковского</w:t>
            </w:r>
            <w:proofErr w:type="spellEnd"/>
            <w:r w:rsidRPr="001271D9">
              <w:rPr>
                <w:rFonts w:ascii="Times New Roman" w:hAnsi="Times New Roman" w:cs="Times New Roman"/>
                <w:kern w:val="2"/>
              </w:rPr>
              <w:t xml:space="preserve"> сельского поселения»</w:t>
            </w:r>
            <w:r w:rsidRPr="001271D9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40740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6FA98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8529D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301E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</w:tr>
      <w:tr w:rsidR="001271D9" w:rsidRPr="001271D9" w14:paraId="36861A79" w14:textId="77777777" w:rsidTr="001271D9">
        <w:trPr>
          <w:trHeight w:val="248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48B18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9002B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1271D9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1271D9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85366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471D4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C2EF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</w:tr>
      <w:tr w:rsidR="001271D9" w:rsidRPr="001271D9" w14:paraId="1E02A7FE" w14:textId="77777777" w:rsidTr="001271D9">
        <w:trPr>
          <w:trHeight w:val="3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7104" w14:textId="77777777" w:rsidR="001271D9" w:rsidRPr="001271D9" w:rsidRDefault="001271D9">
            <w:pPr>
              <w:snapToGrid w:val="0"/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>Подпрограмма 2</w:t>
            </w:r>
            <w:r w:rsidRPr="001271D9">
              <w:rPr>
                <w:rFonts w:ascii="Times New Roman" w:hAnsi="Times New Roman" w:cs="Times New Roman"/>
                <w:kern w:val="2"/>
              </w:rPr>
              <w:t>: «Содействие повышению качества управления муниципальными финансами»</w:t>
            </w:r>
            <w:r w:rsidRPr="001271D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69738" w14:textId="77777777" w:rsidR="001271D9" w:rsidRPr="001271D9" w:rsidRDefault="001271D9">
            <w:pPr>
              <w:rPr>
                <w:rFonts w:ascii="Times New Roman" w:hAnsi="Times New Roman" w:cs="Times New Roman"/>
              </w:rPr>
            </w:pPr>
            <w:r w:rsidRPr="001271D9">
              <w:rPr>
                <w:rFonts w:ascii="Times New Roman" w:hAnsi="Times New Roman" w:cs="Times New Roman"/>
              </w:rPr>
              <w:t xml:space="preserve">Всего, </w:t>
            </w:r>
            <w:hyperlink r:id="rId19" w:anchor="Par1127" w:history="1">
              <w:r w:rsidRPr="001271D9">
                <w:rPr>
                  <w:rStyle w:val="aa"/>
                  <w:rFonts w:ascii="Times New Roman" w:eastAsia="Calibri" w:hAnsi="Times New Roman" w:cs="Times New Roman"/>
                </w:rPr>
                <w:t>&lt;3&gt;</w:t>
              </w:r>
            </w:hyperlink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42759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6394D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331C" w14:textId="77777777" w:rsidR="001271D9" w:rsidRPr="001271D9" w:rsidRDefault="001271D9">
            <w:pPr>
              <w:ind w:right="-142" w:firstLine="7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271D9">
              <w:rPr>
                <w:rFonts w:ascii="Times New Roman" w:hAnsi="Times New Roman" w:cs="Times New Roman"/>
                <w:b/>
              </w:rPr>
              <w:t>х</w:t>
            </w:r>
          </w:p>
        </w:tc>
      </w:tr>
    </w:tbl>
    <w:p w14:paraId="05FC6A77" w14:textId="77777777" w:rsidR="00133F44" w:rsidRDefault="00133F44" w:rsidP="006F2D99">
      <w:pPr>
        <w:rPr>
          <w:color w:val="00B0F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260"/>
        <w:gridCol w:w="1559"/>
        <w:gridCol w:w="1276"/>
        <w:gridCol w:w="1418"/>
      </w:tblGrid>
      <w:tr w:rsidR="00CD1382" w:rsidRPr="00CD1382" w14:paraId="77B2DA9C" w14:textId="77777777" w:rsidTr="00CD1382">
        <w:trPr>
          <w:trHeight w:val="315"/>
          <w:tblHeader/>
        </w:trPr>
        <w:tc>
          <w:tcPr>
            <w:tcW w:w="1985" w:type="dxa"/>
            <w:shd w:val="clear" w:color="auto" w:fill="auto"/>
            <w:hideMark/>
          </w:tcPr>
          <w:p w14:paraId="1DAF6587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6CD6A9B5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02397CE8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276" w:type="dxa"/>
          </w:tcPr>
          <w:p w14:paraId="72797A9D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</w:tcPr>
          <w:p w14:paraId="3961CAEE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382" w:rsidRPr="00CD1382" w14:paraId="4607AC68" w14:textId="77777777" w:rsidTr="00CD1382">
        <w:trPr>
          <w:trHeight w:val="297"/>
        </w:trPr>
        <w:tc>
          <w:tcPr>
            <w:tcW w:w="1985" w:type="dxa"/>
            <w:vMerge w:val="restart"/>
            <w:shd w:val="clear" w:color="auto" w:fill="auto"/>
            <w:hideMark/>
          </w:tcPr>
          <w:p w14:paraId="23797DD2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Муниципал</w:t>
            </w:r>
            <w:r w:rsidRPr="00CD1382">
              <w:rPr>
                <w:rFonts w:ascii="Times New Roman" w:hAnsi="Times New Roman" w:cs="Times New Roman"/>
              </w:rPr>
              <w:t>ь</w:t>
            </w:r>
            <w:r w:rsidRPr="00CD1382">
              <w:rPr>
                <w:rFonts w:ascii="Times New Roman" w:hAnsi="Times New Roman" w:cs="Times New Roman"/>
              </w:rPr>
              <w:t>ная программа «Развитие муниципального управления и муниципальной службы»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14:paraId="06DCB18B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</w:tcPr>
          <w:p w14:paraId="5B93C336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6 867,5</w:t>
            </w:r>
          </w:p>
        </w:tc>
        <w:tc>
          <w:tcPr>
            <w:tcW w:w="1276" w:type="dxa"/>
          </w:tcPr>
          <w:p w14:paraId="4EB4E4C7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6 867,5</w:t>
            </w:r>
          </w:p>
        </w:tc>
        <w:tc>
          <w:tcPr>
            <w:tcW w:w="1418" w:type="dxa"/>
          </w:tcPr>
          <w:p w14:paraId="0CB9914B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6 867,5</w:t>
            </w:r>
          </w:p>
        </w:tc>
      </w:tr>
      <w:tr w:rsidR="00CD1382" w:rsidRPr="00CD1382" w14:paraId="4BB7DD96" w14:textId="77777777" w:rsidTr="00CD1382">
        <w:trPr>
          <w:trHeight w:val="315"/>
        </w:trPr>
        <w:tc>
          <w:tcPr>
            <w:tcW w:w="1985" w:type="dxa"/>
            <w:vMerge/>
            <w:vAlign w:val="center"/>
            <w:hideMark/>
          </w:tcPr>
          <w:p w14:paraId="2F6DFA88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29310AB3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CD1382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CD1382">
              <w:rPr>
                <w:rFonts w:ascii="Times New Roman" w:hAnsi="Times New Roman" w:cs="Times New Roman"/>
              </w:rPr>
              <w:t xml:space="preserve"> сельского поселения, </w:t>
            </w:r>
          </w:p>
        </w:tc>
        <w:tc>
          <w:tcPr>
            <w:tcW w:w="1559" w:type="dxa"/>
            <w:shd w:val="clear" w:color="auto" w:fill="auto"/>
            <w:noWrap/>
          </w:tcPr>
          <w:p w14:paraId="59743FF4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6 867,5</w:t>
            </w:r>
          </w:p>
        </w:tc>
        <w:tc>
          <w:tcPr>
            <w:tcW w:w="1276" w:type="dxa"/>
          </w:tcPr>
          <w:p w14:paraId="5BC6660E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6 867,5</w:t>
            </w:r>
          </w:p>
        </w:tc>
        <w:tc>
          <w:tcPr>
            <w:tcW w:w="1418" w:type="dxa"/>
          </w:tcPr>
          <w:p w14:paraId="65460EEF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6 867,5</w:t>
            </w:r>
          </w:p>
        </w:tc>
      </w:tr>
      <w:tr w:rsidR="00CD1382" w:rsidRPr="00CD1382" w14:paraId="02EAB479" w14:textId="77777777" w:rsidTr="00CD1382">
        <w:trPr>
          <w:trHeight w:val="345"/>
        </w:trPr>
        <w:tc>
          <w:tcPr>
            <w:tcW w:w="1985" w:type="dxa"/>
            <w:vMerge/>
            <w:vAlign w:val="center"/>
            <w:hideMark/>
          </w:tcPr>
          <w:p w14:paraId="67BC9982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4959FE25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  <w:bCs/>
              </w:rPr>
              <w:t>безвозмездные поступления в бюджет О</w:t>
            </w:r>
            <w:r w:rsidRPr="00CD1382">
              <w:rPr>
                <w:rFonts w:ascii="Times New Roman" w:hAnsi="Times New Roman" w:cs="Times New Roman"/>
                <w:bCs/>
              </w:rPr>
              <w:t>к</w:t>
            </w:r>
            <w:r w:rsidRPr="00CD1382">
              <w:rPr>
                <w:rFonts w:ascii="Times New Roman" w:hAnsi="Times New Roman" w:cs="Times New Roman"/>
                <w:bCs/>
              </w:rPr>
              <w:t xml:space="preserve">тябрьского района, </w:t>
            </w:r>
          </w:p>
        </w:tc>
        <w:tc>
          <w:tcPr>
            <w:tcW w:w="1559" w:type="dxa"/>
            <w:shd w:val="clear" w:color="auto" w:fill="auto"/>
            <w:noWrap/>
          </w:tcPr>
          <w:p w14:paraId="1C77BD31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8A1BBEC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2FB30C46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061B6871" w14:textId="77777777" w:rsidTr="00CD1382">
        <w:trPr>
          <w:trHeight w:val="315"/>
        </w:trPr>
        <w:tc>
          <w:tcPr>
            <w:tcW w:w="1985" w:type="dxa"/>
            <w:vMerge/>
            <w:vAlign w:val="center"/>
            <w:hideMark/>
          </w:tcPr>
          <w:p w14:paraId="011A2DAC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6456DD4D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CD1382">
              <w:rPr>
                <w:rFonts w:ascii="Times New Roman" w:hAnsi="Times New Roman" w:cs="Times New Roman"/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</w:tcPr>
          <w:p w14:paraId="7374BE30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60B121C2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06690618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67D7FC48" w14:textId="77777777" w:rsidTr="00CD1382">
        <w:trPr>
          <w:trHeight w:val="315"/>
        </w:trPr>
        <w:tc>
          <w:tcPr>
            <w:tcW w:w="1985" w:type="dxa"/>
            <w:vMerge/>
            <w:vAlign w:val="center"/>
            <w:hideMark/>
          </w:tcPr>
          <w:p w14:paraId="6482607C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78BC600B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</w:tcPr>
          <w:p w14:paraId="6DBD6E85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745CD25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6BDBBC69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2FFA1FA5" w14:textId="77777777" w:rsidTr="00CD1382">
        <w:trPr>
          <w:trHeight w:val="330"/>
        </w:trPr>
        <w:tc>
          <w:tcPr>
            <w:tcW w:w="1985" w:type="dxa"/>
            <w:vMerge/>
            <w:vAlign w:val="center"/>
          </w:tcPr>
          <w:p w14:paraId="63F644F9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14:paraId="79C0F718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  <w:bCs/>
              </w:rPr>
              <w:t>- 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14:paraId="7AD45079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E201C6E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70EF8625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31F7ADA7" w14:textId="77777777" w:rsidTr="00CD1382">
        <w:trPr>
          <w:trHeight w:val="315"/>
        </w:trPr>
        <w:tc>
          <w:tcPr>
            <w:tcW w:w="1985" w:type="dxa"/>
            <w:vMerge/>
            <w:vAlign w:val="center"/>
            <w:hideMark/>
          </w:tcPr>
          <w:p w14:paraId="299CCD7E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7F84185C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Бюджет Октябрьского района</w:t>
            </w:r>
          </w:p>
        </w:tc>
        <w:tc>
          <w:tcPr>
            <w:tcW w:w="1559" w:type="dxa"/>
            <w:shd w:val="clear" w:color="auto" w:fill="auto"/>
            <w:noWrap/>
          </w:tcPr>
          <w:p w14:paraId="09A78D77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BEAD46F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7AE4AE17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462AFB9F" w14:textId="77777777" w:rsidTr="00CD1382">
        <w:trPr>
          <w:trHeight w:val="315"/>
        </w:trPr>
        <w:tc>
          <w:tcPr>
            <w:tcW w:w="1985" w:type="dxa"/>
            <w:vMerge/>
            <w:vAlign w:val="center"/>
            <w:hideMark/>
          </w:tcPr>
          <w:p w14:paraId="05CDBEE8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41217896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</w:tcPr>
          <w:p w14:paraId="3C1BF613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7BBF9BE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2168A267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145E71E0" w14:textId="77777777" w:rsidTr="00CD1382">
        <w:trPr>
          <w:trHeight w:val="315"/>
        </w:trPr>
        <w:tc>
          <w:tcPr>
            <w:tcW w:w="1985" w:type="dxa"/>
            <w:vMerge w:val="restart"/>
            <w:shd w:val="clear" w:color="auto" w:fill="auto"/>
            <w:hideMark/>
          </w:tcPr>
          <w:p w14:paraId="7A03D10F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Подпрограмма «Развитие муниципального управления и муниципальной службы в </w:t>
            </w:r>
            <w:proofErr w:type="spellStart"/>
            <w:r w:rsidRPr="00CD1382">
              <w:rPr>
                <w:rFonts w:ascii="Times New Roman" w:hAnsi="Times New Roman" w:cs="Times New Roman"/>
              </w:rPr>
              <w:t>Красюковском</w:t>
            </w:r>
            <w:proofErr w:type="spellEnd"/>
            <w:r w:rsidRPr="00CD1382">
              <w:rPr>
                <w:rFonts w:ascii="Times New Roman" w:hAnsi="Times New Roman" w:cs="Times New Roman"/>
              </w:rPr>
              <w:t xml:space="preserve"> сельском поселении»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14:paraId="7F782588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</w:tcPr>
          <w:p w14:paraId="3F44C0A0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B9E9B75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1EBEAF79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27C6FE8C" w14:textId="77777777" w:rsidTr="00CD1382">
        <w:trPr>
          <w:trHeight w:val="315"/>
        </w:trPr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06436BB4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63879D3F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CD1382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CD1382">
              <w:rPr>
                <w:rFonts w:ascii="Times New Roman" w:hAnsi="Times New Roman" w:cs="Times New Roman"/>
              </w:rPr>
              <w:t xml:space="preserve"> сельского поселения, </w:t>
            </w:r>
          </w:p>
        </w:tc>
        <w:tc>
          <w:tcPr>
            <w:tcW w:w="1559" w:type="dxa"/>
            <w:shd w:val="clear" w:color="auto" w:fill="auto"/>
            <w:noWrap/>
          </w:tcPr>
          <w:p w14:paraId="64A87751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DF63AD0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5A3B15FA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1D580C78" w14:textId="77777777" w:rsidTr="00CD1382">
        <w:trPr>
          <w:trHeight w:val="330"/>
        </w:trPr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18201BD3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22D834C3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  <w:bCs/>
              </w:rPr>
              <w:t>безвозмездные поступления в бюджет О</w:t>
            </w:r>
            <w:r w:rsidRPr="00CD1382">
              <w:rPr>
                <w:rFonts w:ascii="Times New Roman" w:hAnsi="Times New Roman" w:cs="Times New Roman"/>
                <w:bCs/>
              </w:rPr>
              <w:t>к</w:t>
            </w:r>
            <w:r w:rsidRPr="00CD1382">
              <w:rPr>
                <w:rFonts w:ascii="Times New Roman" w:hAnsi="Times New Roman" w:cs="Times New Roman"/>
                <w:bCs/>
              </w:rPr>
              <w:t xml:space="preserve">тябрьского района, </w:t>
            </w:r>
          </w:p>
        </w:tc>
        <w:tc>
          <w:tcPr>
            <w:tcW w:w="1559" w:type="dxa"/>
            <w:shd w:val="clear" w:color="auto" w:fill="auto"/>
            <w:noWrap/>
          </w:tcPr>
          <w:p w14:paraId="5B6CDEC7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AAB4C22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1894BE5F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2609CC4B" w14:textId="77777777" w:rsidTr="00CD1382">
        <w:trPr>
          <w:trHeight w:val="315"/>
        </w:trPr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5E315C9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03C790B9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CD1382">
              <w:rPr>
                <w:rFonts w:ascii="Times New Roman" w:hAnsi="Times New Roman" w:cs="Times New Roman"/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</w:tcPr>
          <w:p w14:paraId="1A07AE60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3B94FF3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673CE428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50B4CF52" w14:textId="77777777" w:rsidTr="00CD1382">
        <w:trPr>
          <w:trHeight w:val="315"/>
        </w:trPr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60EF1317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4EBC3BE3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</w:tcPr>
          <w:p w14:paraId="265247D6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D9AA473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70A3A318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6A10A1B9" w14:textId="77777777" w:rsidTr="00CD1382">
        <w:trPr>
          <w:trHeight w:val="315"/>
        </w:trPr>
        <w:tc>
          <w:tcPr>
            <w:tcW w:w="1985" w:type="dxa"/>
            <w:vMerge/>
            <w:shd w:val="clear" w:color="auto" w:fill="auto"/>
            <w:vAlign w:val="center"/>
          </w:tcPr>
          <w:p w14:paraId="43826384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14:paraId="7C3099EA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  <w:bCs/>
              </w:rPr>
              <w:t>- 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14:paraId="6F8D937A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55F97B3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5F4B628D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729170FC" w14:textId="77777777" w:rsidTr="00CD1382">
        <w:trPr>
          <w:trHeight w:val="315"/>
        </w:trPr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1B1922A1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2E524DF6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Бюджет Октябрьского района</w:t>
            </w:r>
          </w:p>
        </w:tc>
        <w:tc>
          <w:tcPr>
            <w:tcW w:w="1559" w:type="dxa"/>
            <w:shd w:val="clear" w:color="auto" w:fill="auto"/>
            <w:noWrap/>
          </w:tcPr>
          <w:p w14:paraId="2685972F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6E059E1E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688FE001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249D7EA9" w14:textId="77777777" w:rsidTr="00CD1382">
        <w:trPr>
          <w:trHeight w:val="315"/>
        </w:trPr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0A85F98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6668215C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</w:tcPr>
          <w:p w14:paraId="43D4A9C7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50820B96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28036098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5643CDC4" w14:textId="77777777" w:rsidTr="00CD1382">
        <w:trPr>
          <w:trHeight w:val="315"/>
        </w:trPr>
        <w:tc>
          <w:tcPr>
            <w:tcW w:w="1985" w:type="dxa"/>
            <w:vMerge w:val="restart"/>
            <w:shd w:val="clear" w:color="auto" w:fill="auto"/>
            <w:hideMark/>
          </w:tcPr>
          <w:p w14:paraId="4910F242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Подпрограмма «Обеспечение реализации муниципальной программы «Развитие муниципального управления и муниципальной службы»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14:paraId="2A2AB827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</w:tcPr>
          <w:p w14:paraId="43E77268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6 867,5</w:t>
            </w:r>
          </w:p>
        </w:tc>
        <w:tc>
          <w:tcPr>
            <w:tcW w:w="1276" w:type="dxa"/>
          </w:tcPr>
          <w:p w14:paraId="211CC923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6 867,5</w:t>
            </w:r>
          </w:p>
        </w:tc>
        <w:tc>
          <w:tcPr>
            <w:tcW w:w="1418" w:type="dxa"/>
          </w:tcPr>
          <w:p w14:paraId="685D16E2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6 867,5</w:t>
            </w:r>
          </w:p>
        </w:tc>
      </w:tr>
      <w:tr w:rsidR="00CD1382" w:rsidRPr="00CD1382" w14:paraId="3EF6B439" w14:textId="77777777" w:rsidTr="00CD1382">
        <w:trPr>
          <w:trHeight w:val="315"/>
        </w:trPr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0239C71A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7D97DD53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CD1382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CD1382">
              <w:rPr>
                <w:rFonts w:ascii="Times New Roman" w:hAnsi="Times New Roman" w:cs="Times New Roman"/>
              </w:rPr>
              <w:t xml:space="preserve"> сельского поселения, </w:t>
            </w:r>
          </w:p>
        </w:tc>
        <w:tc>
          <w:tcPr>
            <w:tcW w:w="1559" w:type="dxa"/>
            <w:shd w:val="clear" w:color="auto" w:fill="auto"/>
            <w:noWrap/>
          </w:tcPr>
          <w:p w14:paraId="4612B1CA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6 867,5</w:t>
            </w:r>
          </w:p>
        </w:tc>
        <w:tc>
          <w:tcPr>
            <w:tcW w:w="1276" w:type="dxa"/>
          </w:tcPr>
          <w:p w14:paraId="563B6DDF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6 867,5</w:t>
            </w:r>
          </w:p>
        </w:tc>
        <w:tc>
          <w:tcPr>
            <w:tcW w:w="1418" w:type="dxa"/>
          </w:tcPr>
          <w:p w14:paraId="40F2D589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6 867,5</w:t>
            </w:r>
          </w:p>
        </w:tc>
      </w:tr>
      <w:tr w:rsidR="00CD1382" w:rsidRPr="00CD1382" w14:paraId="6B86ABD2" w14:textId="77777777" w:rsidTr="00CD1382">
        <w:trPr>
          <w:trHeight w:val="315"/>
        </w:trPr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196CC52D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7CD51A59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  <w:bCs/>
              </w:rPr>
              <w:t>безвозмездные поступления в бюджет О</w:t>
            </w:r>
            <w:r w:rsidRPr="00CD1382">
              <w:rPr>
                <w:rFonts w:ascii="Times New Roman" w:hAnsi="Times New Roman" w:cs="Times New Roman"/>
                <w:bCs/>
              </w:rPr>
              <w:t>к</w:t>
            </w:r>
            <w:r w:rsidRPr="00CD1382">
              <w:rPr>
                <w:rFonts w:ascii="Times New Roman" w:hAnsi="Times New Roman" w:cs="Times New Roman"/>
                <w:bCs/>
              </w:rPr>
              <w:t xml:space="preserve">тябрьского района, </w:t>
            </w:r>
          </w:p>
        </w:tc>
        <w:tc>
          <w:tcPr>
            <w:tcW w:w="1559" w:type="dxa"/>
            <w:shd w:val="clear" w:color="auto" w:fill="auto"/>
            <w:noWrap/>
          </w:tcPr>
          <w:p w14:paraId="1660C1B8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8F46D36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740E8163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2B6C1EE6" w14:textId="77777777" w:rsidTr="00CD1382">
        <w:trPr>
          <w:trHeight w:val="315"/>
        </w:trPr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287A970B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02014F4D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CD1382">
              <w:rPr>
                <w:rFonts w:ascii="Times New Roman" w:hAnsi="Times New Roman" w:cs="Times New Roman"/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</w:tcPr>
          <w:p w14:paraId="074BE956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64329BE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59A5098C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035AA603" w14:textId="77777777" w:rsidTr="00CD1382">
        <w:trPr>
          <w:trHeight w:val="315"/>
        </w:trPr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6DEA24BC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4A902F91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</w:tcPr>
          <w:p w14:paraId="187D9D7A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60F15F5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2BCA1A2B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3394382B" w14:textId="77777777" w:rsidTr="00CD1382">
        <w:trPr>
          <w:trHeight w:val="300"/>
        </w:trPr>
        <w:tc>
          <w:tcPr>
            <w:tcW w:w="1985" w:type="dxa"/>
            <w:vMerge/>
            <w:shd w:val="clear" w:color="auto" w:fill="auto"/>
            <w:vAlign w:val="center"/>
          </w:tcPr>
          <w:p w14:paraId="479F7205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14:paraId="4AE5F4BF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  <w:bCs/>
              </w:rPr>
              <w:t>- 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14:paraId="72EB0F70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EBC238A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52AC35AE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39AED642" w14:textId="77777777" w:rsidTr="00CD1382">
        <w:trPr>
          <w:trHeight w:val="315"/>
        </w:trPr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83B88EF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7F012551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Бюджет Октябрьского района</w:t>
            </w:r>
          </w:p>
        </w:tc>
        <w:tc>
          <w:tcPr>
            <w:tcW w:w="1559" w:type="dxa"/>
            <w:shd w:val="clear" w:color="auto" w:fill="auto"/>
            <w:noWrap/>
          </w:tcPr>
          <w:p w14:paraId="6A01953A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59C6B533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37224B48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  <w:tr w:rsidR="00CD1382" w:rsidRPr="00CD1382" w14:paraId="4D0CA8D6" w14:textId="77777777" w:rsidTr="00CD1382">
        <w:trPr>
          <w:trHeight w:val="315"/>
        </w:trPr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035E784C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5A39B8AD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</w:tcPr>
          <w:p w14:paraId="736EA01C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6013526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</w:tcPr>
          <w:p w14:paraId="2760F110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0,0</w:t>
            </w:r>
          </w:p>
        </w:tc>
      </w:tr>
    </w:tbl>
    <w:p w14:paraId="3F8D1905" w14:textId="77777777" w:rsidR="00133F44" w:rsidRDefault="00133F44" w:rsidP="006F2D99">
      <w:pPr>
        <w:rPr>
          <w:color w:val="00B0F0"/>
        </w:rPr>
      </w:pPr>
    </w:p>
    <w:tbl>
      <w:tblPr>
        <w:tblW w:w="9782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9"/>
        <w:gridCol w:w="3260"/>
        <w:gridCol w:w="1559"/>
        <w:gridCol w:w="1276"/>
        <w:gridCol w:w="1418"/>
      </w:tblGrid>
      <w:tr w:rsidR="00CD1382" w:rsidRPr="00CD1382" w14:paraId="2B2682C2" w14:textId="77777777" w:rsidTr="00CD1382">
        <w:trPr>
          <w:tblHeader/>
          <w:tblCellSpacing w:w="5" w:type="nil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5C0B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C6BF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626E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F605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F26A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5</w:t>
            </w:r>
          </w:p>
        </w:tc>
      </w:tr>
      <w:tr w:rsidR="00CD1382" w:rsidRPr="00CD1382" w14:paraId="096F2DEB" w14:textId="77777777" w:rsidTr="00CD1382">
        <w:trPr>
          <w:trHeight w:val="320"/>
          <w:tblCellSpacing w:w="5" w:type="nil"/>
        </w:trPr>
        <w:tc>
          <w:tcPr>
            <w:tcW w:w="2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73136E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Calibri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Муниципальная программа </w:t>
            </w:r>
            <w:proofErr w:type="spellStart"/>
            <w:r w:rsidRPr="00CD1382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CD1382">
              <w:rPr>
                <w:rFonts w:ascii="Times New Roman" w:hAnsi="Times New Roman" w:cs="Times New Roman"/>
              </w:rPr>
              <w:t xml:space="preserve"> сельского поселения Октябрьского района «</w:t>
            </w:r>
            <w:r w:rsidRPr="00CD1382">
              <w:rPr>
                <w:rFonts w:ascii="Times New Roman" w:eastAsia="Calibri" w:hAnsi="Times New Roman" w:cs="Times New Roman"/>
              </w:rPr>
              <w:t xml:space="preserve">Обеспечение общественного порядка и </w:t>
            </w:r>
          </w:p>
          <w:p w14:paraId="7CBD63AF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eastAsia="Calibri" w:hAnsi="Times New Roman" w:cs="Times New Roman"/>
              </w:rPr>
              <w:t>профилактика правонаруш</w:t>
            </w:r>
            <w:r w:rsidRPr="00CD1382">
              <w:rPr>
                <w:rFonts w:ascii="Times New Roman" w:eastAsia="Calibri" w:hAnsi="Times New Roman" w:cs="Times New Roman"/>
              </w:rPr>
              <w:t>е</w:t>
            </w:r>
            <w:r w:rsidRPr="00CD1382">
              <w:rPr>
                <w:rFonts w:ascii="Times New Roman" w:eastAsia="Calibri" w:hAnsi="Times New Roman" w:cs="Times New Roman"/>
              </w:rPr>
              <w:t>ний</w:t>
            </w:r>
            <w:r w:rsidRPr="00CD138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332E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0FE6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E07D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1804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00A877FB" w14:textId="77777777" w:rsidTr="00CD1382">
        <w:trPr>
          <w:trHeight w:val="309"/>
          <w:tblCellSpacing w:w="5" w:type="nil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14965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63EF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CD1382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CD1382">
              <w:rPr>
                <w:rFonts w:ascii="Times New Roman" w:hAnsi="Times New Roman" w:cs="Times New Roman"/>
              </w:rPr>
              <w:t xml:space="preserve"> сельского поселения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A32A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45D9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432B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0D3F1D38" w14:textId="77777777" w:rsidTr="00CD1382">
        <w:trPr>
          <w:trHeight w:val="387"/>
          <w:tblCellSpacing w:w="5" w:type="nil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F83DE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B185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  <w:bCs/>
              </w:rPr>
              <w:t xml:space="preserve">безвозмездные поступления в бюджет </w:t>
            </w:r>
            <w:proofErr w:type="spellStart"/>
            <w:r w:rsidRPr="00CD1382">
              <w:rPr>
                <w:rFonts w:ascii="Times New Roman" w:hAnsi="Times New Roman" w:cs="Times New Roman"/>
                <w:bCs/>
              </w:rPr>
              <w:t>Красюковского</w:t>
            </w:r>
            <w:proofErr w:type="spellEnd"/>
            <w:r w:rsidRPr="00CD1382">
              <w:rPr>
                <w:rFonts w:ascii="Times New Roman" w:hAnsi="Times New Roman" w:cs="Times New Roman"/>
                <w:bCs/>
              </w:rPr>
              <w:t xml:space="preserve"> сельского поселения, &lt;2&gt;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0067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3506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1D91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58392984" w14:textId="77777777" w:rsidTr="00CD1382">
        <w:trPr>
          <w:trHeight w:val="317"/>
          <w:tblCellSpacing w:w="5" w:type="nil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0A324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85F4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CD1382">
              <w:rPr>
                <w:rFonts w:ascii="Times New Roman" w:hAnsi="Times New Roman" w:cs="Times New Roman"/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AE5E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25FE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2C94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0F436386" w14:textId="77777777" w:rsidTr="00CD1382">
        <w:trPr>
          <w:trHeight w:val="226"/>
          <w:tblCellSpacing w:w="5" w:type="nil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AA19E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FD1E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561E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9E27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3587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72E85B14" w14:textId="77777777" w:rsidTr="00CD1382">
        <w:trPr>
          <w:trHeight w:val="403"/>
          <w:tblCellSpacing w:w="5" w:type="nil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DB93D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1D6B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  <w:bCs/>
              </w:rPr>
              <w:t>-бюджет Ростовской обл</w:t>
            </w:r>
            <w:r w:rsidRPr="00CD1382">
              <w:rPr>
                <w:rFonts w:ascii="Times New Roman" w:hAnsi="Times New Roman" w:cs="Times New Roman"/>
                <w:bCs/>
              </w:rPr>
              <w:t>а</w:t>
            </w:r>
            <w:r w:rsidRPr="00CD1382">
              <w:rPr>
                <w:rFonts w:ascii="Times New Roman" w:hAnsi="Times New Roman" w:cs="Times New Roman"/>
                <w:bCs/>
              </w:rPr>
              <w:t>сти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7DEA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7783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C005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4ACF63F5" w14:textId="77777777" w:rsidTr="00CD1382">
        <w:trPr>
          <w:trHeight w:val="260"/>
          <w:tblCellSpacing w:w="5" w:type="nil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AF13F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D5C6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Бюджет Октябрьского района </w:t>
            </w:r>
            <w:r w:rsidRPr="00CD1382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0F9B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7EC2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9CF6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100749F8" w14:textId="77777777" w:rsidTr="00CD1382">
        <w:trPr>
          <w:trHeight w:val="148"/>
          <w:tblCellSpacing w:w="5" w:type="nil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78A3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B566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внебюджетные источники </w:t>
            </w:r>
            <w:r w:rsidRPr="00CD1382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B5AA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09A8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5623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4B76BE99" w14:textId="77777777" w:rsidTr="00CD1382">
        <w:trPr>
          <w:trHeight w:val="320"/>
          <w:tblCellSpacing w:w="5" w:type="nil"/>
        </w:trPr>
        <w:tc>
          <w:tcPr>
            <w:tcW w:w="2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AD6CFD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lastRenderedPageBreak/>
              <w:t>Подпрограмма 1. «</w:t>
            </w:r>
            <w:r w:rsidRPr="00CD1382">
              <w:rPr>
                <w:rFonts w:ascii="Times New Roman" w:hAnsi="Times New Roman" w:cs="Times New Roman"/>
                <w:kern w:val="1"/>
              </w:rPr>
              <w:t xml:space="preserve">Противодействие коррупции в </w:t>
            </w:r>
            <w:proofErr w:type="spellStart"/>
            <w:r w:rsidRPr="00CD1382">
              <w:rPr>
                <w:rFonts w:ascii="Times New Roman" w:hAnsi="Times New Roman" w:cs="Times New Roman"/>
                <w:kern w:val="1"/>
              </w:rPr>
              <w:t>Красюковском</w:t>
            </w:r>
            <w:proofErr w:type="spellEnd"/>
            <w:r w:rsidRPr="00CD1382">
              <w:rPr>
                <w:rFonts w:ascii="Times New Roman" w:hAnsi="Times New Roman" w:cs="Times New Roman"/>
                <w:kern w:val="1"/>
              </w:rPr>
              <w:t xml:space="preserve"> сельском поселении</w:t>
            </w:r>
            <w:r w:rsidRPr="00CD138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DABC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3A50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DBA4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EE7A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3231AD61" w14:textId="77777777" w:rsidTr="00CD1382">
        <w:trPr>
          <w:trHeight w:val="248"/>
          <w:tblCellSpacing w:w="5" w:type="nil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ACC39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7BF9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CD1382">
              <w:rPr>
                <w:rFonts w:ascii="Times New Roman" w:hAnsi="Times New Roman" w:cs="Times New Roman"/>
              </w:rPr>
              <w:t>Красюковского</w:t>
            </w:r>
            <w:proofErr w:type="spellEnd"/>
            <w:r w:rsidRPr="00CD1382">
              <w:rPr>
                <w:rFonts w:ascii="Times New Roman" w:hAnsi="Times New Roman" w:cs="Times New Roman"/>
              </w:rPr>
              <w:t xml:space="preserve"> сельского поселения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F46B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9B8B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E1D6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023E98B0" w14:textId="77777777" w:rsidTr="00CD1382">
        <w:trPr>
          <w:trHeight w:val="367"/>
          <w:tblCellSpacing w:w="5" w:type="nil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52586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63DE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  <w:bCs/>
              </w:rPr>
              <w:t xml:space="preserve">безвозмездные поступления в бюджет </w:t>
            </w:r>
            <w:proofErr w:type="spellStart"/>
            <w:r w:rsidRPr="00CD1382">
              <w:rPr>
                <w:rFonts w:ascii="Times New Roman" w:hAnsi="Times New Roman" w:cs="Times New Roman"/>
                <w:bCs/>
              </w:rPr>
              <w:t>Красюковского</w:t>
            </w:r>
            <w:proofErr w:type="spellEnd"/>
            <w:r w:rsidRPr="00CD1382">
              <w:rPr>
                <w:rFonts w:ascii="Times New Roman" w:hAnsi="Times New Roman" w:cs="Times New Roman"/>
                <w:bCs/>
              </w:rPr>
              <w:t xml:space="preserve"> сельского поселения, &lt;2&gt;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FB7C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BAF6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2CF5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6DE90FFE" w14:textId="77777777" w:rsidTr="00CD1382">
        <w:trPr>
          <w:trHeight w:val="334"/>
          <w:tblCellSpacing w:w="5" w:type="nil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437B5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F532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CD1382">
              <w:rPr>
                <w:rFonts w:ascii="Times New Roman" w:hAnsi="Times New Roman" w:cs="Times New Roman"/>
                <w:bCs/>
                <w:i/>
                <w:iCs/>
              </w:rPr>
              <w:t>в том числе за счет средств: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52DB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97A5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409F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52781F75" w14:textId="77777777" w:rsidTr="00CD1382">
        <w:trPr>
          <w:trHeight w:val="392"/>
          <w:tblCellSpacing w:w="5" w:type="nil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77A43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20E7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F91D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940B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40EB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76CA701B" w14:textId="77777777" w:rsidTr="00CD1382">
        <w:trPr>
          <w:trHeight w:val="392"/>
          <w:tblCellSpacing w:w="5" w:type="nil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BAC29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86E0" w14:textId="77777777" w:rsidR="00CD1382" w:rsidRPr="00CD1382" w:rsidRDefault="00CD1382" w:rsidP="00E57EBE">
            <w:pPr>
              <w:rPr>
                <w:rFonts w:ascii="Times New Roman" w:hAnsi="Times New Roman" w:cs="Times New Roman"/>
                <w:bCs/>
              </w:rPr>
            </w:pPr>
            <w:r w:rsidRPr="00CD1382">
              <w:rPr>
                <w:rFonts w:ascii="Times New Roman" w:hAnsi="Times New Roman" w:cs="Times New Roman"/>
                <w:bCs/>
              </w:rPr>
              <w:t>-бюджет Ростовской обл</w:t>
            </w:r>
            <w:r w:rsidRPr="00CD1382">
              <w:rPr>
                <w:rFonts w:ascii="Times New Roman" w:hAnsi="Times New Roman" w:cs="Times New Roman"/>
                <w:bCs/>
              </w:rPr>
              <w:t>а</w:t>
            </w:r>
            <w:r w:rsidRPr="00CD1382">
              <w:rPr>
                <w:rFonts w:ascii="Times New Roman" w:hAnsi="Times New Roman" w:cs="Times New Roman"/>
                <w:bCs/>
              </w:rPr>
              <w:t>сти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FB04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B8C4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421F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460797FD" w14:textId="77777777" w:rsidTr="00CD1382">
        <w:trPr>
          <w:trHeight w:val="257"/>
          <w:tblCellSpacing w:w="5" w:type="nil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BBBA3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318F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Бюджет Октябрьского района </w:t>
            </w:r>
            <w:r w:rsidRPr="00CD1382">
              <w:rPr>
                <w:rFonts w:ascii="Times New Roman" w:hAnsi="Times New Roman" w:cs="Times New Roman"/>
                <w:bCs/>
              </w:rPr>
              <w:t>&lt;2&gt;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1084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826C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6DB6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107CC416" w14:textId="77777777" w:rsidTr="00CD1382">
        <w:trPr>
          <w:trHeight w:val="262"/>
          <w:tblCellSpacing w:w="5" w:type="nil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9995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A658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672A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B75D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1D10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29DB8722" w14:textId="77777777" w:rsidTr="00CD1382">
        <w:trPr>
          <w:trHeight w:val="325"/>
          <w:tblCellSpacing w:w="5" w:type="nil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83B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Подпрограмма 2 «Профилактика терроризма и экстремизма, гармонизация межнациональных отношений»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27AB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Всего, </w:t>
            </w:r>
            <w:hyperlink w:anchor="Par1127" w:history="1">
              <w:r w:rsidRPr="00CD1382">
                <w:rPr>
                  <w:rFonts w:ascii="Times New Roman" w:eastAsia="Calibri" w:hAnsi="Times New Roman" w:cs="Times New Roman"/>
                </w:rPr>
                <w:t>&lt;3&gt;</w:t>
              </w:r>
            </w:hyperlink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827F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FE87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6A51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6380861A" w14:textId="77777777" w:rsidTr="00CD1382">
        <w:trPr>
          <w:trHeight w:val="325"/>
          <w:tblCellSpacing w:w="5" w:type="nil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F7CB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Подпрограмма 3 «</w:t>
            </w:r>
            <w:r w:rsidRPr="00CD1382">
              <w:rPr>
                <w:rFonts w:ascii="Times New Roman" w:hAnsi="Times New Roman" w:cs="Times New Roman"/>
                <w:kern w:val="1"/>
              </w:rPr>
              <w:t>Комплексные меры противодействия злоупотреблению наркотиками и их незаконному обороту</w:t>
            </w:r>
            <w:r w:rsidRPr="00CD138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1BC9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Всего, </w:t>
            </w:r>
            <w:hyperlink w:anchor="Par1127" w:history="1">
              <w:r w:rsidRPr="00CD1382">
                <w:rPr>
                  <w:rFonts w:ascii="Times New Roman" w:eastAsia="Calibri" w:hAnsi="Times New Roman" w:cs="Times New Roman"/>
                </w:rPr>
                <w:t>&lt;3&gt;</w:t>
              </w:r>
            </w:hyperlink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BD39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E6F5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2822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  <w:tr w:rsidR="00CD1382" w:rsidRPr="00CD1382" w14:paraId="2E45897B" w14:textId="77777777" w:rsidTr="00CD1382">
        <w:trPr>
          <w:trHeight w:val="325"/>
          <w:tblCellSpacing w:w="5" w:type="nil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86E9" w14:textId="77777777" w:rsidR="00CD1382" w:rsidRPr="00CD1382" w:rsidRDefault="00CD1382" w:rsidP="00E57E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6EF6" w14:textId="77777777" w:rsidR="00CD1382" w:rsidRPr="00CD1382" w:rsidRDefault="00CD1382" w:rsidP="00E57EBE">
            <w:pPr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 xml:space="preserve">Всего, </w:t>
            </w:r>
            <w:hyperlink w:anchor="Par1127" w:history="1">
              <w:r w:rsidRPr="00CD1382">
                <w:rPr>
                  <w:rFonts w:ascii="Times New Roman" w:eastAsia="Calibri" w:hAnsi="Times New Roman" w:cs="Times New Roman"/>
                </w:rPr>
                <w:t>&lt;3&gt;</w:t>
              </w:r>
            </w:hyperlink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B6CC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8B73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7E5D" w14:textId="77777777" w:rsidR="00CD1382" w:rsidRPr="00CD1382" w:rsidRDefault="00CD1382" w:rsidP="00E57EBE">
            <w:pPr>
              <w:jc w:val="center"/>
              <w:rPr>
                <w:rFonts w:ascii="Times New Roman" w:hAnsi="Times New Roman" w:cs="Times New Roman"/>
              </w:rPr>
            </w:pPr>
            <w:r w:rsidRPr="00CD1382">
              <w:rPr>
                <w:rFonts w:ascii="Times New Roman" w:hAnsi="Times New Roman" w:cs="Times New Roman"/>
              </w:rPr>
              <w:t>-</w:t>
            </w:r>
          </w:p>
        </w:tc>
      </w:tr>
    </w:tbl>
    <w:p w14:paraId="23059ABA" w14:textId="77777777" w:rsidR="00133F44" w:rsidRPr="00EE3CEF" w:rsidRDefault="00133F44" w:rsidP="006F2D99"/>
    <w:p w14:paraId="290D971B" w14:textId="77777777" w:rsidR="00133F44" w:rsidRPr="00EE3CEF" w:rsidRDefault="00133F44" w:rsidP="006F2D99"/>
    <w:p w14:paraId="096AAFDE" w14:textId="77777777" w:rsidR="00133F44" w:rsidRPr="00EE3CEF" w:rsidRDefault="00133F44" w:rsidP="006F2D99"/>
    <w:p w14:paraId="5CE98EF2" w14:textId="77777777" w:rsidR="00133F44" w:rsidRPr="00EE3CEF" w:rsidRDefault="00133F44" w:rsidP="006F2D99"/>
    <w:p w14:paraId="071DB5B4" w14:textId="77777777" w:rsidR="00133F44" w:rsidRPr="00EE3CEF" w:rsidRDefault="00133F44" w:rsidP="006F2D99"/>
    <w:p w14:paraId="19D0816D" w14:textId="77777777" w:rsidR="00133F44" w:rsidRPr="00EE3CEF" w:rsidRDefault="00133F44" w:rsidP="006F2D99"/>
    <w:p w14:paraId="14D32FCB" w14:textId="77777777" w:rsidR="009D752C" w:rsidRPr="00EE3CEF" w:rsidRDefault="009D752C" w:rsidP="00C64305"/>
    <w:p w14:paraId="164E339F" w14:textId="77777777" w:rsidR="00C35C6B" w:rsidRPr="00EA7D51" w:rsidRDefault="00C35C6B" w:rsidP="00C64305">
      <w:pPr>
        <w:rPr>
          <w:color w:val="00B0F0"/>
        </w:rPr>
        <w:sectPr w:rsidR="00C35C6B" w:rsidRPr="00EA7D51" w:rsidSect="00DA3A4B">
          <w:pgSz w:w="11906" w:h="16838"/>
          <w:pgMar w:top="851" w:right="1134" w:bottom="1134" w:left="1134" w:header="709" w:footer="709" w:gutter="0"/>
          <w:cols w:space="708"/>
          <w:docGrid w:linePitch="360"/>
        </w:sectPr>
      </w:pPr>
    </w:p>
    <w:p w14:paraId="4FA3808D" w14:textId="5C21C34C" w:rsidR="00C64305" w:rsidRPr="00EA7D51" w:rsidRDefault="00C64305" w:rsidP="00C64305">
      <w:pPr>
        <w:rPr>
          <w:color w:val="00B0F0"/>
        </w:rPr>
      </w:pPr>
    </w:p>
    <w:p w14:paraId="5B875676" w14:textId="7922B5CA" w:rsidR="00C64305" w:rsidRPr="00EE3CEF" w:rsidRDefault="00C64305" w:rsidP="00FF7AF1">
      <w:pPr>
        <w:pStyle w:val="Default"/>
        <w:jc w:val="center"/>
        <w:rPr>
          <w:b/>
          <w:bCs/>
          <w:i/>
          <w:iCs/>
          <w:color w:val="auto"/>
          <w:sz w:val="28"/>
          <w:szCs w:val="28"/>
        </w:rPr>
      </w:pPr>
      <w:r w:rsidRPr="00EE3CEF">
        <w:rPr>
          <w:b/>
          <w:bCs/>
          <w:i/>
          <w:iCs/>
          <w:color w:val="auto"/>
          <w:sz w:val="28"/>
          <w:szCs w:val="28"/>
        </w:rPr>
        <w:t>Предложения по дальнейшей реализации муниципальных программ</w:t>
      </w:r>
    </w:p>
    <w:p w14:paraId="43A5011E" w14:textId="77777777" w:rsidR="00FF7AF1" w:rsidRPr="00EE3CEF" w:rsidRDefault="00FF7AF1" w:rsidP="00EE3CEF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14:paraId="720CD504" w14:textId="662CC623" w:rsidR="00C64305" w:rsidRPr="00EE3CEF" w:rsidRDefault="00C64305" w:rsidP="00EE3CE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E3CEF">
        <w:rPr>
          <w:color w:val="auto"/>
          <w:sz w:val="28"/>
          <w:szCs w:val="28"/>
        </w:rPr>
        <w:t xml:space="preserve">Муниципальные программы не должны рассматриваться только как инструмент исполнения расходных обязательств </w:t>
      </w:r>
      <w:r w:rsidR="003A733E" w:rsidRPr="00EE3CEF">
        <w:rPr>
          <w:color w:val="auto"/>
          <w:sz w:val="28"/>
          <w:szCs w:val="28"/>
        </w:rPr>
        <w:t>поселения</w:t>
      </w:r>
      <w:r w:rsidRPr="00EE3CEF">
        <w:rPr>
          <w:color w:val="auto"/>
          <w:sz w:val="28"/>
          <w:szCs w:val="28"/>
        </w:rPr>
        <w:t xml:space="preserve">, а должны стать эффективным механизмом управления соответствующей сферой социально-экономического развития </w:t>
      </w:r>
      <w:r w:rsidR="003A733E" w:rsidRPr="00EE3CEF">
        <w:rPr>
          <w:color w:val="auto"/>
          <w:sz w:val="28"/>
          <w:szCs w:val="28"/>
        </w:rPr>
        <w:t>поселения</w:t>
      </w:r>
      <w:r w:rsidRPr="00EE3CEF">
        <w:rPr>
          <w:color w:val="auto"/>
          <w:sz w:val="28"/>
          <w:szCs w:val="28"/>
        </w:rPr>
        <w:t xml:space="preserve">. В связи с чем, ответственным исполнителям и соисполнителям муниципальных программ необходимо повысить качество работы с муниципальными программами, в частности: </w:t>
      </w:r>
    </w:p>
    <w:p w14:paraId="7154E6B9" w14:textId="28CE5170" w:rsidR="00C64305" w:rsidRPr="00EE3CEF" w:rsidRDefault="00C64305" w:rsidP="00EE3CE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E3CEF">
        <w:rPr>
          <w:color w:val="auto"/>
          <w:sz w:val="28"/>
          <w:szCs w:val="28"/>
        </w:rPr>
        <w:t>1. Проанализировать причины, повлиявшие на результаты оценки</w:t>
      </w:r>
      <w:r w:rsidR="00FF7AF1" w:rsidRPr="00EE3CEF">
        <w:rPr>
          <w:color w:val="auto"/>
          <w:sz w:val="28"/>
          <w:szCs w:val="28"/>
        </w:rPr>
        <w:t xml:space="preserve"> </w:t>
      </w:r>
      <w:r w:rsidRPr="00EE3CEF">
        <w:rPr>
          <w:color w:val="auto"/>
          <w:sz w:val="28"/>
          <w:szCs w:val="28"/>
        </w:rPr>
        <w:t xml:space="preserve">эффективности реализации муниципальной программы и принять соответствующие меры. </w:t>
      </w:r>
    </w:p>
    <w:p w14:paraId="6124332D" w14:textId="162A0EAC" w:rsidR="00C64305" w:rsidRPr="00EE3CEF" w:rsidRDefault="00C64305" w:rsidP="00EE3CEF">
      <w:pPr>
        <w:pStyle w:val="a9"/>
        <w:ind w:firstLine="709"/>
        <w:jc w:val="both"/>
        <w:rPr>
          <w:lang w:eastAsia="ru-RU"/>
        </w:rPr>
      </w:pPr>
      <w:r w:rsidRPr="00EE3CEF">
        <w:rPr>
          <w:rFonts w:ascii="Times New Roman" w:hAnsi="Times New Roman" w:cs="Times New Roman"/>
          <w:sz w:val="28"/>
          <w:szCs w:val="28"/>
        </w:rPr>
        <w:t xml:space="preserve">2. Продолжить работу по совершенствованию системы целевых показателей (индикаторов) муниципальных программ в целях установления показателей, максимально полно характеризующих достижение целей и решение задач муниципальных программ, а также по совершенствованию системы целевых показателей подпрограмм и отдельных мероприятий. </w:t>
      </w:r>
      <w:r w:rsidR="004F788D" w:rsidRPr="00EE3CEF">
        <w:rPr>
          <w:rFonts w:ascii="Times New Roman" w:hAnsi="Times New Roman" w:cs="Times New Roman"/>
          <w:sz w:val="28"/>
          <w:szCs w:val="28"/>
          <w:lang w:eastAsia="ru-RU"/>
        </w:rPr>
        <w:t>Обеспечить комплексность системы показателей (индикаторов), их увязку с реализуемыми мероприятиями и ресурсным обеспечением муниципальных программ и эффективность привлечения иных источников финансирования муниципальных программ поселения;</w:t>
      </w:r>
    </w:p>
    <w:p w14:paraId="44CC3BCF" w14:textId="2CF4FE31" w:rsidR="00C64305" w:rsidRPr="00EE3CEF" w:rsidRDefault="00C64305" w:rsidP="00EE3CE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E3CEF">
        <w:rPr>
          <w:color w:val="auto"/>
          <w:sz w:val="28"/>
          <w:szCs w:val="28"/>
        </w:rPr>
        <w:t>3. Усилить контроль за ходом реализации муниципальных программ, в том числе за своевременным внесением изменений в муниципальных программы, особенно по объемам финансирования</w:t>
      </w:r>
      <w:r w:rsidR="004B56DB" w:rsidRPr="00EE3CEF">
        <w:rPr>
          <w:color w:val="auto"/>
          <w:sz w:val="28"/>
          <w:szCs w:val="28"/>
        </w:rPr>
        <w:t>.</w:t>
      </w:r>
      <w:r w:rsidRPr="00EE3CEF">
        <w:rPr>
          <w:color w:val="auto"/>
          <w:sz w:val="28"/>
          <w:szCs w:val="28"/>
        </w:rPr>
        <w:t xml:space="preserve"> </w:t>
      </w:r>
    </w:p>
    <w:p w14:paraId="4F017BCB" w14:textId="05723F7C" w:rsidR="00C64305" w:rsidRPr="00EE3CEF" w:rsidRDefault="00801499" w:rsidP="00EE3CE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E3CEF">
        <w:rPr>
          <w:color w:val="auto"/>
          <w:sz w:val="28"/>
          <w:szCs w:val="28"/>
        </w:rPr>
        <w:t>4</w:t>
      </w:r>
      <w:r w:rsidR="00C64305" w:rsidRPr="00EE3CEF">
        <w:rPr>
          <w:color w:val="auto"/>
          <w:sz w:val="28"/>
          <w:szCs w:val="28"/>
        </w:rPr>
        <w:t xml:space="preserve">. Использовать результаты мониторинга муниципальных программ при принятии решений в части дальнейшей их реализации. </w:t>
      </w:r>
    </w:p>
    <w:p w14:paraId="7507FA28" w14:textId="5BA29642" w:rsidR="00482D76" w:rsidRPr="00EE3CEF" w:rsidRDefault="00801499" w:rsidP="00EE3CEF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E3CEF">
        <w:rPr>
          <w:rFonts w:ascii="Times New Roman" w:hAnsi="Times New Roman" w:cs="Times New Roman"/>
          <w:sz w:val="28"/>
          <w:szCs w:val="28"/>
          <w:lang w:eastAsia="ru-RU"/>
        </w:rPr>
        <w:t>5.П</w:t>
      </w:r>
      <w:r w:rsidR="00482D76" w:rsidRPr="00EE3CEF">
        <w:rPr>
          <w:rFonts w:ascii="Times New Roman" w:hAnsi="Times New Roman" w:cs="Times New Roman"/>
          <w:sz w:val="28"/>
          <w:szCs w:val="28"/>
          <w:lang w:eastAsia="ru-RU"/>
        </w:rPr>
        <w:t>овысить ответственность исполнителей (соисполнителей) программ, в том числе обеспечить:</w:t>
      </w:r>
    </w:p>
    <w:p w14:paraId="57085093" w14:textId="6DF919D6" w:rsidR="00482D76" w:rsidRPr="00EE3CEF" w:rsidRDefault="00482D76" w:rsidP="00EE3CEF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E3CEF">
        <w:rPr>
          <w:rFonts w:ascii="Times New Roman" w:hAnsi="Times New Roman" w:cs="Times New Roman"/>
          <w:sz w:val="28"/>
          <w:szCs w:val="28"/>
          <w:lang w:eastAsia="ru-RU"/>
        </w:rPr>
        <w:t xml:space="preserve">- качественное и своевременное предоставление отчетных данных, а также своевременное размещение сведений о внесенных изменениях в МП в </w:t>
      </w:r>
      <w:bookmarkStart w:id="3" w:name="_GoBack"/>
      <w:r w:rsidRPr="00EE3CEF">
        <w:rPr>
          <w:rFonts w:ascii="Times New Roman" w:hAnsi="Times New Roman" w:cs="Times New Roman"/>
          <w:sz w:val="28"/>
          <w:szCs w:val="28"/>
          <w:lang w:eastAsia="ru-RU"/>
        </w:rPr>
        <w:t>государственной автоматизированной системе «Управление»;</w:t>
      </w:r>
    </w:p>
    <w:p w14:paraId="6A7E6645" w14:textId="561AF0F0" w:rsidR="001F10B7" w:rsidRPr="00EE3CEF" w:rsidRDefault="00482D76" w:rsidP="00EE3CEF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CEF">
        <w:rPr>
          <w:rFonts w:ascii="Times New Roman" w:hAnsi="Times New Roman" w:cs="Times New Roman"/>
          <w:sz w:val="28"/>
          <w:szCs w:val="28"/>
        </w:rPr>
        <w:t xml:space="preserve">- </w:t>
      </w:r>
      <w:r w:rsidR="00C64305" w:rsidRPr="00EE3CEF">
        <w:rPr>
          <w:rFonts w:ascii="Times New Roman" w:hAnsi="Times New Roman" w:cs="Times New Roman"/>
          <w:sz w:val="28"/>
          <w:szCs w:val="28"/>
        </w:rPr>
        <w:t xml:space="preserve"> соблюдать требования по подготовке годовых отчетов о ходе реализации муниципальных программ и информации об основных результатах реализации муниципальных программ в соответствии с Порядком разработки, реализации и оценки эффективности реализации муниципальных программ </w:t>
      </w:r>
      <w:proofErr w:type="spellStart"/>
      <w:r w:rsidR="00EA7D51" w:rsidRPr="00EE3CEF">
        <w:rPr>
          <w:rFonts w:ascii="Times New Roman" w:hAnsi="Times New Roman" w:cs="Times New Roman"/>
          <w:sz w:val="28"/>
          <w:szCs w:val="28"/>
        </w:rPr>
        <w:t>Красюковс</w:t>
      </w:r>
      <w:r w:rsidR="004B56DB" w:rsidRPr="00EE3CEF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="004B56DB" w:rsidRPr="00EE3CEF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317494AF" w14:textId="77777777" w:rsidR="00C35C6B" w:rsidRPr="00EE3CEF" w:rsidRDefault="00C35C6B" w:rsidP="00EE3CE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7FA3A369" w14:textId="310D41F7" w:rsidR="00C64305" w:rsidRPr="00EE3CEF" w:rsidRDefault="00801499" w:rsidP="00EE3CEF">
      <w:pPr>
        <w:tabs>
          <w:tab w:val="left" w:pos="6360"/>
        </w:tabs>
        <w:rPr>
          <w:rFonts w:ascii="Times New Roman" w:hAnsi="Times New Roman" w:cs="Times New Roman"/>
          <w:sz w:val="28"/>
          <w:szCs w:val="28"/>
        </w:rPr>
      </w:pPr>
      <w:r w:rsidRPr="00EE3CEF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EE3CEF" w:rsidRPr="00EE3CEF">
        <w:rPr>
          <w:rFonts w:ascii="Times New Roman" w:hAnsi="Times New Roman" w:cs="Times New Roman"/>
          <w:sz w:val="28"/>
          <w:szCs w:val="28"/>
        </w:rPr>
        <w:t>службы экономики и финансов</w:t>
      </w:r>
      <w:r w:rsidRPr="00EE3CEF">
        <w:rPr>
          <w:rFonts w:ascii="Times New Roman" w:hAnsi="Times New Roman" w:cs="Times New Roman"/>
          <w:sz w:val="28"/>
          <w:szCs w:val="28"/>
        </w:rPr>
        <w:tab/>
      </w:r>
      <w:r w:rsidR="00EE3CEF" w:rsidRPr="00EE3CEF">
        <w:rPr>
          <w:rFonts w:ascii="Times New Roman" w:hAnsi="Times New Roman" w:cs="Times New Roman"/>
          <w:sz w:val="28"/>
          <w:szCs w:val="28"/>
        </w:rPr>
        <w:t xml:space="preserve">         Ю.В. Сазонова</w:t>
      </w:r>
    </w:p>
    <w:p w14:paraId="5B83D7AB" w14:textId="6BF59C13" w:rsidR="00C64305" w:rsidRPr="00EE3CEF" w:rsidRDefault="00C64305" w:rsidP="00C64305"/>
    <w:p w14:paraId="487186C1" w14:textId="464B6BB6" w:rsidR="00C64305" w:rsidRPr="00EE3CEF" w:rsidRDefault="00C64305" w:rsidP="00C64305"/>
    <w:p w14:paraId="566FF78A" w14:textId="20783B7B" w:rsidR="00C64305" w:rsidRPr="00EE3CEF" w:rsidRDefault="00C64305" w:rsidP="00C64305"/>
    <w:bookmarkEnd w:id="3"/>
    <w:p w14:paraId="6291168F" w14:textId="71C00D67" w:rsidR="00C64305" w:rsidRPr="00EE3CEF" w:rsidRDefault="00C64305" w:rsidP="00DC07E4"/>
    <w:sectPr w:rsidR="00C64305" w:rsidRPr="00EE3CEF" w:rsidSect="00DC07E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D739AC" w14:textId="77777777" w:rsidR="00604748" w:rsidRDefault="00604748" w:rsidP="00C64305">
      <w:pPr>
        <w:spacing w:after="0" w:line="240" w:lineRule="auto"/>
      </w:pPr>
      <w:r>
        <w:separator/>
      </w:r>
    </w:p>
  </w:endnote>
  <w:endnote w:type="continuationSeparator" w:id="0">
    <w:p w14:paraId="5EC6ADE4" w14:textId="77777777" w:rsidR="00604748" w:rsidRDefault="00604748" w:rsidP="00C64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0303D8" w14:textId="77777777" w:rsidR="00604748" w:rsidRDefault="00604748" w:rsidP="00C64305">
      <w:pPr>
        <w:spacing w:after="0" w:line="240" w:lineRule="auto"/>
      </w:pPr>
      <w:r>
        <w:separator/>
      </w:r>
    </w:p>
  </w:footnote>
  <w:footnote w:type="continuationSeparator" w:id="0">
    <w:p w14:paraId="0BF1754C" w14:textId="77777777" w:rsidR="00604748" w:rsidRDefault="00604748" w:rsidP="00C643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778C8"/>
    <w:multiLevelType w:val="multilevel"/>
    <w:tmpl w:val="D1CAD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561315"/>
    <w:multiLevelType w:val="multilevel"/>
    <w:tmpl w:val="6A0EF6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305"/>
    <w:rsid w:val="000108ED"/>
    <w:rsid w:val="00046131"/>
    <w:rsid w:val="00073DB8"/>
    <w:rsid w:val="001014F7"/>
    <w:rsid w:val="001271D9"/>
    <w:rsid w:val="00133F44"/>
    <w:rsid w:val="001E04C4"/>
    <w:rsid w:val="001F10B7"/>
    <w:rsid w:val="00254387"/>
    <w:rsid w:val="00265F22"/>
    <w:rsid w:val="002C68DF"/>
    <w:rsid w:val="00340858"/>
    <w:rsid w:val="003822D8"/>
    <w:rsid w:val="003A733E"/>
    <w:rsid w:val="003D01EB"/>
    <w:rsid w:val="00420EC4"/>
    <w:rsid w:val="00434B0E"/>
    <w:rsid w:val="004420A3"/>
    <w:rsid w:val="00445C7A"/>
    <w:rsid w:val="00446B90"/>
    <w:rsid w:val="00474F5E"/>
    <w:rsid w:val="00482D76"/>
    <w:rsid w:val="004B56DB"/>
    <w:rsid w:val="004D2CF2"/>
    <w:rsid w:val="004D5158"/>
    <w:rsid w:val="004F3634"/>
    <w:rsid w:val="004F788D"/>
    <w:rsid w:val="00513024"/>
    <w:rsid w:val="00530C7C"/>
    <w:rsid w:val="00533D1D"/>
    <w:rsid w:val="0057354D"/>
    <w:rsid w:val="00604748"/>
    <w:rsid w:val="00626DA5"/>
    <w:rsid w:val="00661C24"/>
    <w:rsid w:val="0066736A"/>
    <w:rsid w:val="00667600"/>
    <w:rsid w:val="0067231F"/>
    <w:rsid w:val="006C2AA9"/>
    <w:rsid w:val="006F2D99"/>
    <w:rsid w:val="006F3A82"/>
    <w:rsid w:val="00721645"/>
    <w:rsid w:val="007319F5"/>
    <w:rsid w:val="00732A52"/>
    <w:rsid w:val="007B52AC"/>
    <w:rsid w:val="007B6D90"/>
    <w:rsid w:val="007D3BF8"/>
    <w:rsid w:val="007E3B8F"/>
    <w:rsid w:val="00801499"/>
    <w:rsid w:val="0081152B"/>
    <w:rsid w:val="00867961"/>
    <w:rsid w:val="008C0CDB"/>
    <w:rsid w:val="008F0DD6"/>
    <w:rsid w:val="009914E0"/>
    <w:rsid w:val="009D752C"/>
    <w:rsid w:val="00A33E47"/>
    <w:rsid w:val="00A7257B"/>
    <w:rsid w:val="00AC65EB"/>
    <w:rsid w:val="00B25341"/>
    <w:rsid w:val="00B8131D"/>
    <w:rsid w:val="00B9067D"/>
    <w:rsid w:val="00BC6F7A"/>
    <w:rsid w:val="00C13EC8"/>
    <w:rsid w:val="00C147E3"/>
    <w:rsid w:val="00C303D9"/>
    <w:rsid w:val="00C35C6B"/>
    <w:rsid w:val="00C40A4E"/>
    <w:rsid w:val="00C46897"/>
    <w:rsid w:val="00C64305"/>
    <w:rsid w:val="00CD1382"/>
    <w:rsid w:val="00D40DDF"/>
    <w:rsid w:val="00D93513"/>
    <w:rsid w:val="00DA08FC"/>
    <w:rsid w:val="00DA3A4B"/>
    <w:rsid w:val="00DC07E4"/>
    <w:rsid w:val="00DD6BE1"/>
    <w:rsid w:val="00E419B0"/>
    <w:rsid w:val="00EA7D34"/>
    <w:rsid w:val="00EA7D51"/>
    <w:rsid w:val="00EE3CEF"/>
    <w:rsid w:val="00F014C0"/>
    <w:rsid w:val="00F2518B"/>
    <w:rsid w:val="00F31201"/>
    <w:rsid w:val="00F50636"/>
    <w:rsid w:val="00F83E34"/>
    <w:rsid w:val="00F93406"/>
    <w:rsid w:val="00FB303D"/>
    <w:rsid w:val="00FB472E"/>
    <w:rsid w:val="00FE5E7F"/>
    <w:rsid w:val="00FE7AEF"/>
    <w:rsid w:val="00FF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F28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43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64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4305"/>
  </w:style>
  <w:style w:type="paragraph" w:styleId="a5">
    <w:name w:val="footer"/>
    <w:basedOn w:val="a"/>
    <w:link w:val="a6"/>
    <w:uiPriority w:val="99"/>
    <w:unhideWhenUsed/>
    <w:rsid w:val="00C64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4305"/>
  </w:style>
  <w:style w:type="paragraph" w:styleId="a7">
    <w:name w:val="Balloon Text"/>
    <w:basedOn w:val="a"/>
    <w:link w:val="a8"/>
    <w:uiPriority w:val="99"/>
    <w:semiHidden/>
    <w:unhideWhenUsed/>
    <w:rsid w:val="008C0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C0CD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FF7AF1"/>
    <w:pPr>
      <w:spacing w:after="0" w:line="240" w:lineRule="auto"/>
    </w:pPr>
  </w:style>
  <w:style w:type="paragraph" w:customStyle="1" w:styleId="ConsPlusCell">
    <w:name w:val="ConsPlusCell"/>
    <w:rsid w:val="007E3B8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a">
    <w:name w:val="Hyperlink"/>
    <w:uiPriority w:val="99"/>
    <w:semiHidden/>
    <w:unhideWhenUsed/>
    <w:rsid w:val="00DA3A4B"/>
    <w:rPr>
      <w:color w:val="0000FF"/>
      <w:u w:val="single"/>
    </w:rPr>
  </w:style>
  <w:style w:type="character" w:styleId="ab">
    <w:name w:val="Emphasis"/>
    <w:basedOn w:val="a0"/>
    <w:qFormat/>
    <w:rsid w:val="00626DA5"/>
    <w:rPr>
      <w:i/>
      <w:iCs/>
    </w:rPr>
  </w:style>
  <w:style w:type="paragraph" w:styleId="2">
    <w:name w:val="Body Text 2"/>
    <w:basedOn w:val="a"/>
    <w:link w:val="20"/>
    <w:uiPriority w:val="99"/>
    <w:unhideWhenUsed/>
    <w:rsid w:val="00133F4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133F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133F44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43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64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4305"/>
  </w:style>
  <w:style w:type="paragraph" w:styleId="a5">
    <w:name w:val="footer"/>
    <w:basedOn w:val="a"/>
    <w:link w:val="a6"/>
    <w:uiPriority w:val="99"/>
    <w:unhideWhenUsed/>
    <w:rsid w:val="00C64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4305"/>
  </w:style>
  <w:style w:type="paragraph" w:styleId="a7">
    <w:name w:val="Balloon Text"/>
    <w:basedOn w:val="a"/>
    <w:link w:val="a8"/>
    <w:uiPriority w:val="99"/>
    <w:semiHidden/>
    <w:unhideWhenUsed/>
    <w:rsid w:val="008C0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C0CD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FF7AF1"/>
    <w:pPr>
      <w:spacing w:after="0" w:line="240" w:lineRule="auto"/>
    </w:pPr>
  </w:style>
  <w:style w:type="paragraph" w:customStyle="1" w:styleId="ConsPlusCell">
    <w:name w:val="ConsPlusCell"/>
    <w:rsid w:val="007E3B8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a">
    <w:name w:val="Hyperlink"/>
    <w:uiPriority w:val="99"/>
    <w:semiHidden/>
    <w:unhideWhenUsed/>
    <w:rsid w:val="00DA3A4B"/>
    <w:rPr>
      <w:color w:val="0000FF"/>
      <w:u w:val="single"/>
    </w:rPr>
  </w:style>
  <w:style w:type="character" w:styleId="ab">
    <w:name w:val="Emphasis"/>
    <w:basedOn w:val="a0"/>
    <w:qFormat/>
    <w:rsid w:val="00626DA5"/>
    <w:rPr>
      <w:i/>
      <w:iCs/>
    </w:rPr>
  </w:style>
  <w:style w:type="paragraph" w:styleId="2">
    <w:name w:val="Body Text 2"/>
    <w:basedOn w:val="a"/>
    <w:link w:val="20"/>
    <w:uiPriority w:val="99"/>
    <w:unhideWhenUsed/>
    <w:rsid w:val="00133F4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133F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133F44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13" Type="http://schemas.openxmlformats.org/officeDocument/2006/relationships/hyperlink" Target="file:///D:\&#1084;&#1086;&#1080;%20&#1076;&#1086;&#1082;&#1091;&#1084;&#1077;&#1085;&#1090;&#1099;\!&#1047;&#1040;&#1050;&#1054;&#1053;&#1054;&#1044;&#1040;&#1058;&#1045;&#1051;&#1068;&#1057;&#1058;&#1042;&#1054;\&#1055;&#1056;&#1054;&#1043;&#1056;&#1040;&#1052;&#1052;&#1067;%202019-2030\&#1054;&#1090;&#1095;&#1077;&#1090;%202019%20&#1075;&#1086;&#1076;\!25%20&#1086;&#1090;%2002.03%20&#1054;&#1090;&#1095;&#1077;&#1090;%20&#1087;&#1086;%20&#1055;&#1086;&#1078;&#1072;&#1088;&#1085;&#1072;&#1103;.doc" TargetMode="External"/><Relationship Id="rId18" Type="http://schemas.openxmlformats.org/officeDocument/2006/relationships/hyperlink" Target="file:///C:\Users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C:\Users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17" Type="http://schemas.openxmlformats.org/officeDocument/2006/relationships/hyperlink" Target="file:///C:\Users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10" Type="http://schemas.openxmlformats.org/officeDocument/2006/relationships/hyperlink" Target="file:///C:\Users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19" Type="http://schemas.openxmlformats.org/officeDocument/2006/relationships/hyperlink" Target="file:///C:\Users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14" Type="http://schemas.openxmlformats.org/officeDocument/2006/relationships/hyperlink" Target="file:///\\Station3\&#1086;&#1073;&#1084;&#1077;&#1085;%20&#1085;&#1072;&#1090;&#1072;&#1083;&#1100;&#1103;\&#1050;&#1091;&#1083;&#1100;&#1090;&#1091;&#1088;&#1072;%203714&#1088;&#8470;1268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44</Pages>
  <Words>8081</Words>
  <Characters>46068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Финансы</dc:creator>
  <cp:lastModifiedBy>User1</cp:lastModifiedBy>
  <cp:revision>17</cp:revision>
  <cp:lastPrinted>2020-04-15T15:08:00Z</cp:lastPrinted>
  <dcterms:created xsi:type="dcterms:W3CDTF">2021-03-29T08:26:00Z</dcterms:created>
  <dcterms:modified xsi:type="dcterms:W3CDTF">2021-03-29T10:42:00Z</dcterms:modified>
</cp:coreProperties>
</file>